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B60F" w14:textId="77777777" w:rsidR="009E1BF8" w:rsidRPr="007F7ECC" w:rsidRDefault="009E1BF8" w:rsidP="009E1BF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hr-HR"/>
        </w:rPr>
      </w:pPr>
      <w:bookmarkStart w:id="0" w:name="_Hlk25304820"/>
      <w:bookmarkStart w:id="1" w:name="_Hlk25302459"/>
      <w:r w:rsidRPr="00AF2AFB">
        <w:rPr>
          <w:rFonts w:ascii="Times New Roman" w:hAnsi="Times New Roman" w:cs="Times New Roman"/>
          <w:i/>
          <w:sz w:val="24"/>
          <w:szCs w:val="24"/>
          <w:lang w:eastAsia="hr-HR"/>
        </w:rPr>
        <w:t xml:space="preserve">                  </w:t>
      </w:r>
      <w:r w:rsidRPr="007F7ECC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2BD4B40" wp14:editId="12FCB317">
            <wp:extent cx="474453" cy="628042"/>
            <wp:effectExtent l="0" t="0" r="1905" b="635"/>
            <wp:docPr id="454395413" name="Slika 45439541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73066" w14:textId="77777777" w:rsidR="009E1BF8" w:rsidRPr="007F7ECC" w:rsidRDefault="009E1BF8" w:rsidP="009E1BF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hr-HR"/>
        </w:rPr>
      </w:pPr>
      <w:r w:rsidRPr="007F7ECC">
        <w:rPr>
          <w:rFonts w:ascii="Times New Roman" w:hAnsi="Times New Roman" w:cs="Times New Roman"/>
          <w:sz w:val="24"/>
          <w:szCs w:val="24"/>
          <w:lang w:eastAsia="hr-HR"/>
        </w:rPr>
        <w:t xml:space="preserve">  REPUBLIKA HRVATSKA</w:t>
      </w:r>
    </w:p>
    <w:p w14:paraId="02C86F75" w14:textId="77777777" w:rsidR="009E1BF8" w:rsidRPr="007F7ECC" w:rsidRDefault="009E1BF8" w:rsidP="009E1BF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hr-HR"/>
        </w:rPr>
      </w:pPr>
      <w:r w:rsidRPr="007F7ECC">
        <w:rPr>
          <w:rFonts w:ascii="Times New Roman" w:hAnsi="Times New Roman" w:cs="Times New Roman"/>
          <w:sz w:val="24"/>
          <w:szCs w:val="24"/>
          <w:lang w:eastAsia="hr-HR"/>
        </w:rPr>
        <w:t>VARAŽDINSKA ŽUPANIJA</w:t>
      </w:r>
    </w:p>
    <w:p w14:paraId="5E688A08" w14:textId="77777777" w:rsidR="009E1BF8" w:rsidRPr="007F7ECC" w:rsidRDefault="009E1BF8" w:rsidP="009E1BF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hr-HR"/>
        </w:rPr>
      </w:pPr>
      <w:r w:rsidRPr="007F7ECC">
        <w:rPr>
          <w:rFonts w:ascii="Times New Roman" w:hAnsi="Times New Roman" w:cs="Times New Roman"/>
          <w:sz w:val="24"/>
          <w:szCs w:val="24"/>
          <w:lang w:eastAsia="hr-HR"/>
        </w:rPr>
        <w:t xml:space="preserve">         OPĆINA VINICA</w:t>
      </w:r>
    </w:p>
    <w:p w14:paraId="6B844D64" w14:textId="77777777" w:rsidR="009E1BF8" w:rsidRPr="007F7ECC" w:rsidRDefault="009E1BF8" w:rsidP="009E1BF8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7E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Općinsko vijeće</w:t>
      </w:r>
    </w:p>
    <w:p w14:paraId="4D99E92B" w14:textId="77777777" w:rsidR="009E1BF8" w:rsidRPr="007F7ECC" w:rsidRDefault="009E1BF8" w:rsidP="009E1BF8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92E992" w14:textId="6D65154B" w:rsidR="009E1BF8" w:rsidRPr="007F7ECC" w:rsidRDefault="009E1BF8" w:rsidP="009E1BF8">
      <w:pPr>
        <w:spacing w:after="0" w:line="240" w:lineRule="auto"/>
        <w:ind w:firstLine="0"/>
        <w:rPr>
          <w:rFonts w:ascii="Times New Roman" w:eastAsia="Calibri" w:hAnsi="Times New Roman" w:cs="Times New Roman"/>
          <w:noProof/>
          <w:sz w:val="24"/>
          <w:szCs w:val="24"/>
        </w:rPr>
      </w:pPr>
      <w:r w:rsidRPr="007F7ECC">
        <w:rPr>
          <w:rFonts w:ascii="Times New Roman" w:eastAsia="Calibri" w:hAnsi="Times New Roman" w:cs="Times New Roman"/>
          <w:noProof/>
          <w:sz w:val="24"/>
          <w:szCs w:val="24"/>
        </w:rPr>
        <w:t>KLASA: 024-04/25-01/</w:t>
      </w:r>
      <w:r w:rsidR="000740C5">
        <w:rPr>
          <w:rFonts w:ascii="Times New Roman" w:eastAsia="Calibri" w:hAnsi="Times New Roman" w:cs="Times New Roman"/>
          <w:noProof/>
          <w:sz w:val="24"/>
          <w:szCs w:val="24"/>
        </w:rPr>
        <w:t>64</w:t>
      </w:r>
    </w:p>
    <w:p w14:paraId="33173C70" w14:textId="59EED1B6" w:rsidR="009E1BF8" w:rsidRPr="007F7ECC" w:rsidRDefault="009E1BF8" w:rsidP="009E1BF8">
      <w:pPr>
        <w:spacing w:after="0" w:line="240" w:lineRule="auto"/>
        <w:ind w:firstLine="0"/>
        <w:rPr>
          <w:rFonts w:ascii="Times New Roman" w:eastAsia="Calibri" w:hAnsi="Times New Roman" w:cs="Times New Roman"/>
          <w:noProof/>
          <w:sz w:val="24"/>
          <w:szCs w:val="24"/>
        </w:rPr>
      </w:pPr>
      <w:r w:rsidRPr="007F7ECC">
        <w:rPr>
          <w:rFonts w:ascii="Times New Roman" w:eastAsia="Calibri" w:hAnsi="Times New Roman" w:cs="Times New Roman"/>
          <w:noProof/>
          <w:sz w:val="24"/>
          <w:szCs w:val="24"/>
        </w:rPr>
        <w:t>URBROJ: 2186-11-25-</w:t>
      </w:r>
      <w:r w:rsidR="000740C5">
        <w:rPr>
          <w:rFonts w:ascii="Times New Roman" w:eastAsia="Calibri" w:hAnsi="Times New Roman" w:cs="Times New Roman"/>
          <w:noProof/>
          <w:sz w:val="24"/>
          <w:szCs w:val="24"/>
        </w:rPr>
        <w:t>1</w:t>
      </w:r>
    </w:p>
    <w:p w14:paraId="1D766995" w14:textId="0DE4BDED" w:rsidR="009E1BF8" w:rsidRPr="007F7ECC" w:rsidRDefault="009E1BF8" w:rsidP="009E1BF8">
      <w:pPr>
        <w:spacing w:after="0" w:line="240" w:lineRule="auto"/>
        <w:ind w:firstLine="0"/>
        <w:rPr>
          <w:rFonts w:ascii="Times New Roman" w:eastAsia="Calibri" w:hAnsi="Times New Roman" w:cs="Times New Roman"/>
          <w:noProof/>
          <w:sz w:val="24"/>
          <w:szCs w:val="24"/>
        </w:rPr>
      </w:pPr>
      <w:r w:rsidRPr="007F7ECC">
        <w:rPr>
          <w:rFonts w:ascii="Times New Roman" w:eastAsia="Calibri" w:hAnsi="Times New Roman" w:cs="Times New Roman"/>
          <w:noProof/>
          <w:sz w:val="24"/>
          <w:szCs w:val="24"/>
        </w:rPr>
        <w:t>Vinica</w:t>
      </w:r>
      <w:bookmarkStart w:id="2" w:name="_Hlk107477342"/>
      <w:r w:rsidRPr="007F7ECC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bookmarkEnd w:id="2"/>
      <w:r w:rsidR="000740C5">
        <w:rPr>
          <w:rFonts w:ascii="Times New Roman" w:eastAsia="Calibri" w:hAnsi="Times New Roman" w:cs="Times New Roman"/>
          <w:noProof/>
          <w:sz w:val="24"/>
          <w:szCs w:val="24"/>
        </w:rPr>
        <w:t xml:space="preserve">09. prosinca </w:t>
      </w:r>
      <w:r w:rsidRPr="007F7ECC">
        <w:rPr>
          <w:rFonts w:ascii="Times New Roman" w:eastAsia="Calibri" w:hAnsi="Times New Roman" w:cs="Times New Roman"/>
          <w:noProof/>
          <w:sz w:val="24"/>
          <w:szCs w:val="24"/>
        </w:rPr>
        <w:t>2025. godine</w:t>
      </w:r>
    </w:p>
    <w:p w14:paraId="028F907E" w14:textId="77777777" w:rsidR="009E1BF8" w:rsidRDefault="009E1BF8" w:rsidP="009E1BF8">
      <w:pPr>
        <w:autoSpaceDE w:val="0"/>
        <w:spacing w:after="0" w:line="240" w:lineRule="auto"/>
        <w:ind w:firstLine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1CBD4B17" w14:textId="0C570CB7" w:rsidR="00D566C7" w:rsidRPr="00FB4612" w:rsidRDefault="00D566C7" w:rsidP="009E1BF8">
      <w:pPr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Temeljem </w:t>
      </w:r>
      <w:r w:rsidRPr="00FB4612">
        <w:rPr>
          <w:rFonts w:ascii="Times New Roman" w:eastAsia="TimesNewRoman" w:hAnsi="Times New Roman" w:cs="Times New Roman"/>
          <w:sz w:val="24"/>
          <w:szCs w:val="24"/>
        </w:rPr>
        <w:t>č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>lanka 17. stavka 1. Zakona o sustavu civilne zaštite („Narodne novine“ 82/15, 118/18</w:t>
      </w:r>
      <w:r w:rsidR="000C1148" w:rsidRPr="00FB4612">
        <w:rPr>
          <w:rFonts w:ascii="Times New Roman" w:eastAsiaTheme="minorHAnsi" w:hAnsi="Times New Roman" w:cs="Times New Roman"/>
          <w:sz w:val="24"/>
          <w:szCs w:val="24"/>
        </w:rPr>
        <w:t>, 31/20</w:t>
      </w:r>
      <w:r w:rsidR="005A5B8A" w:rsidRPr="00FB4612">
        <w:rPr>
          <w:rFonts w:ascii="Times New Roman" w:eastAsiaTheme="minorHAnsi" w:hAnsi="Times New Roman" w:cs="Times New Roman"/>
          <w:sz w:val="24"/>
          <w:szCs w:val="24"/>
        </w:rPr>
        <w:t>, 20/21</w:t>
      </w:r>
      <w:r w:rsidR="00790FCB" w:rsidRPr="00FB4612">
        <w:rPr>
          <w:rFonts w:ascii="Times New Roman" w:eastAsiaTheme="minorHAnsi" w:hAnsi="Times New Roman" w:cs="Times New Roman"/>
          <w:sz w:val="24"/>
          <w:szCs w:val="24"/>
        </w:rPr>
        <w:t>, 114/22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), članka </w:t>
      </w:r>
      <w:r w:rsidR="005A5B8A" w:rsidRPr="00FB4612">
        <w:rPr>
          <w:rFonts w:ascii="Times New Roman" w:eastAsiaTheme="minorHAnsi" w:hAnsi="Times New Roman" w:cs="Times New Roman"/>
          <w:sz w:val="24"/>
          <w:szCs w:val="24"/>
        </w:rPr>
        <w:t>4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8. Pravilnika o nositeljima, sadržaju i postupcima izrade planskih dokumenata u civilnoj zaštiti te načinu informiranja javnosti u postupku njihovog donošenja („Narodne novine“ </w:t>
      </w:r>
      <w:r w:rsidR="005A5B8A" w:rsidRPr="00FB4612">
        <w:rPr>
          <w:rFonts w:ascii="Times New Roman" w:eastAsiaTheme="minorHAnsi" w:hAnsi="Times New Roman" w:cs="Times New Roman"/>
          <w:sz w:val="24"/>
          <w:szCs w:val="24"/>
        </w:rPr>
        <w:t>66/21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) te </w:t>
      </w:r>
      <w:r w:rsidRPr="00FB4612">
        <w:rPr>
          <w:rFonts w:ascii="Times New Roman" w:eastAsia="TimesNewRoman" w:hAnsi="Times New Roman" w:cs="Times New Roman"/>
          <w:sz w:val="24"/>
          <w:szCs w:val="24"/>
        </w:rPr>
        <w:t>č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lanka </w:t>
      </w:r>
      <w:r w:rsidR="00FB4612" w:rsidRPr="00FB4612">
        <w:rPr>
          <w:rFonts w:ascii="Times New Roman" w:eastAsiaTheme="minorHAnsi" w:hAnsi="Times New Roman" w:cs="Times New Roman"/>
          <w:sz w:val="24"/>
          <w:szCs w:val="24"/>
        </w:rPr>
        <w:t>30</w:t>
      </w:r>
      <w:r w:rsidR="00B126E0" w:rsidRPr="00FB4612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 Statuta Općine </w:t>
      </w:r>
      <w:r w:rsidR="00041D5A" w:rsidRPr="00FB4612">
        <w:rPr>
          <w:rFonts w:ascii="Times New Roman" w:eastAsiaTheme="minorHAnsi" w:hAnsi="Times New Roman" w:cs="Times New Roman"/>
          <w:sz w:val="24"/>
          <w:szCs w:val="24"/>
        </w:rPr>
        <w:t xml:space="preserve">Vinica 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(„Službeni </w:t>
      </w:r>
      <w:r w:rsidR="00B126E0" w:rsidRPr="00FB4612">
        <w:rPr>
          <w:rFonts w:ascii="Times New Roman" w:eastAsiaTheme="minorHAnsi" w:hAnsi="Times New Roman" w:cs="Times New Roman"/>
          <w:sz w:val="24"/>
          <w:szCs w:val="24"/>
        </w:rPr>
        <w:t xml:space="preserve">vjesnik Varaždinske 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>županije“</w:t>
      </w:r>
      <w:r w:rsidR="00FB4612" w:rsidRPr="00FB4612">
        <w:rPr>
          <w:rFonts w:ascii="Times New Roman" w:eastAsiaTheme="minorHAnsi" w:hAnsi="Times New Roman" w:cs="Times New Roman"/>
          <w:sz w:val="24"/>
          <w:szCs w:val="24"/>
        </w:rPr>
        <w:t xml:space="preserve"> 30/20, 09/21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), Općinsko vijeće Općine </w:t>
      </w:r>
      <w:r w:rsidR="00041D5A" w:rsidRPr="00FB4612">
        <w:rPr>
          <w:rFonts w:ascii="Times New Roman" w:eastAsiaTheme="minorHAnsi" w:hAnsi="Times New Roman" w:cs="Times New Roman"/>
          <w:sz w:val="24"/>
          <w:szCs w:val="24"/>
        </w:rPr>
        <w:t>Vinica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 donosi</w:t>
      </w:r>
    </w:p>
    <w:bookmarkEnd w:id="0"/>
    <w:p w14:paraId="24F66B47" w14:textId="77777777" w:rsidR="00D566C7" w:rsidRPr="00FB4612" w:rsidRDefault="00D566C7" w:rsidP="009E1BF8">
      <w:pPr>
        <w:autoSpaceDE w:val="0"/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FB4612">
        <w:rPr>
          <w:rFonts w:ascii="Times New Roman" w:eastAsiaTheme="minorHAnsi" w:hAnsi="Times New Roman" w:cs="Times New Roman"/>
          <w:b/>
          <w:bCs/>
          <w:sz w:val="28"/>
          <w:szCs w:val="28"/>
        </w:rPr>
        <w:t>ANALIZU STANJA</w:t>
      </w:r>
    </w:p>
    <w:p w14:paraId="1C7E45EE" w14:textId="03255E44" w:rsidR="00D566C7" w:rsidRPr="00FB4612" w:rsidRDefault="00D566C7" w:rsidP="009E1BF8">
      <w:pPr>
        <w:autoSpaceDE w:val="0"/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FB461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sustava civilne zaštite na području Općine </w:t>
      </w:r>
      <w:r w:rsidR="0032223D" w:rsidRPr="00FB461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Vinica </w:t>
      </w:r>
      <w:r w:rsidRPr="00FB4612">
        <w:rPr>
          <w:rFonts w:ascii="Times New Roman" w:eastAsiaTheme="minorHAnsi" w:hAnsi="Times New Roman" w:cs="Times New Roman"/>
          <w:b/>
          <w:bCs/>
          <w:sz w:val="28"/>
          <w:szCs w:val="28"/>
        </w:rPr>
        <w:t>za 20</w:t>
      </w:r>
      <w:r w:rsidR="00B02A39" w:rsidRPr="00FB4612">
        <w:rPr>
          <w:rFonts w:ascii="Times New Roman" w:eastAsiaTheme="minorHAnsi" w:hAnsi="Times New Roman" w:cs="Times New Roman"/>
          <w:b/>
          <w:bCs/>
          <w:sz w:val="28"/>
          <w:szCs w:val="28"/>
        </w:rPr>
        <w:t>2</w:t>
      </w:r>
      <w:r w:rsidR="00635527" w:rsidRPr="00FB4612">
        <w:rPr>
          <w:rFonts w:ascii="Times New Roman" w:eastAsiaTheme="minorHAnsi" w:hAnsi="Times New Roman" w:cs="Times New Roman"/>
          <w:b/>
          <w:bCs/>
          <w:sz w:val="28"/>
          <w:szCs w:val="28"/>
        </w:rPr>
        <w:t>5</w:t>
      </w:r>
      <w:r w:rsidRPr="00FB4612">
        <w:rPr>
          <w:rFonts w:ascii="Times New Roman" w:eastAsiaTheme="minorHAnsi" w:hAnsi="Times New Roman" w:cs="Times New Roman"/>
          <w:b/>
          <w:bCs/>
          <w:sz w:val="28"/>
          <w:szCs w:val="28"/>
        </w:rPr>
        <w:t>. godinu</w:t>
      </w:r>
    </w:p>
    <w:p w14:paraId="5B4F3A65" w14:textId="77777777" w:rsidR="00FB4612" w:rsidRDefault="00FB4612" w:rsidP="009E1BF8">
      <w:pPr>
        <w:autoSpaceDE w:val="0"/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19ECEE81" w14:textId="77777777" w:rsidR="001B2FDD" w:rsidRPr="00FB4612" w:rsidRDefault="001B2FDD" w:rsidP="009E1BF8">
      <w:pPr>
        <w:autoSpaceDE w:val="0"/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334D8BB6" w14:textId="77777777" w:rsidR="00D566C7" w:rsidRPr="00FB4612" w:rsidRDefault="00D566C7" w:rsidP="009E1BF8">
      <w:pPr>
        <w:keepNext/>
        <w:keepLines/>
        <w:numPr>
          <w:ilvl w:val="0"/>
          <w:numId w:val="3"/>
        </w:numPr>
        <w:spacing w:after="0" w:line="240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UVOD</w:t>
      </w:r>
    </w:p>
    <w:p w14:paraId="40F58D33" w14:textId="77777777" w:rsidR="00D566C7" w:rsidRPr="00FB4612" w:rsidRDefault="00D566C7" w:rsidP="009E1BF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bookmarkStart w:id="3" w:name="_Hlk55475149"/>
      <w:bookmarkStart w:id="4" w:name="_Hlk500239868"/>
      <w:r w:rsidRPr="00FB4612">
        <w:rPr>
          <w:rFonts w:ascii="Times New Roman" w:eastAsiaTheme="minorHAnsi" w:hAnsi="Times New Roman" w:cs="Times New Roman"/>
          <w:sz w:val="24"/>
          <w:szCs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2736AD54" w14:textId="1B139D63" w:rsidR="00D566C7" w:rsidRPr="00FB4612" w:rsidRDefault="00D566C7" w:rsidP="009E1BF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Općina </w:t>
      </w:r>
      <w:r w:rsidR="00B1478D" w:rsidRPr="00FB4612">
        <w:rPr>
          <w:rFonts w:ascii="Times New Roman" w:eastAsiaTheme="minorHAnsi" w:hAnsi="Times New Roman" w:cs="Times New Roman"/>
          <w:sz w:val="24"/>
          <w:szCs w:val="24"/>
        </w:rPr>
        <w:t xml:space="preserve">Vinica 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>obavezna je organizirati poslove iz svog samoupravnog djelokruga koji se odnose na planiranje, razvoj, učinkovito funkcioniranje i financiranje sustava civilne zaštite.</w:t>
      </w:r>
    </w:p>
    <w:p w14:paraId="2CC030A5" w14:textId="17D26B59" w:rsidR="005A5B8A" w:rsidRPr="00FB4612" w:rsidRDefault="005A5B8A" w:rsidP="009E1BF8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bookmarkStart w:id="5" w:name="_Hlk25318220"/>
      <w:bookmarkStart w:id="6" w:name="_Hlk55475175"/>
      <w:bookmarkStart w:id="7" w:name="_Hlk25304854"/>
      <w:bookmarkEnd w:id="3"/>
      <w:bookmarkEnd w:id="4"/>
      <w:r w:rsidRPr="00FB4612">
        <w:rPr>
          <w:rFonts w:ascii="Times New Roman" w:eastAsia="TimesNewRoman" w:hAnsi="Times New Roman" w:cs="Times New Roman"/>
          <w:sz w:val="24"/>
          <w:szCs w:val="24"/>
        </w:rPr>
        <w:t>Č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>lankom 17. stavak 1. Zakona o sustavu civilne zaštite („Narodne novine“ 82/15, 118/18, 31/20, 20/21</w:t>
      </w:r>
      <w:r w:rsidR="00790FCB" w:rsidRPr="00FB4612">
        <w:rPr>
          <w:rFonts w:ascii="Times New Roman" w:eastAsiaTheme="minorHAnsi" w:hAnsi="Times New Roman" w:cs="Times New Roman"/>
          <w:sz w:val="24"/>
          <w:szCs w:val="24"/>
        </w:rPr>
        <w:t>, 114/22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>)</w:t>
      </w:r>
      <w:r w:rsidR="00790FCB" w:rsidRPr="00FB461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(u daljnjem tekstu: </w:t>
      </w:r>
      <w:r w:rsidRPr="00FB4612">
        <w:rPr>
          <w:rFonts w:ascii="Times New Roman" w:eastAsiaTheme="minorHAnsi" w:hAnsi="Times New Roman" w:cs="Times New Roman"/>
          <w:i/>
          <w:iCs/>
          <w:sz w:val="24"/>
          <w:szCs w:val="24"/>
        </w:rPr>
        <w:t>Zakon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>) definirano je da predstavni</w:t>
      </w:r>
      <w:r w:rsidRPr="00FB4612">
        <w:rPr>
          <w:rFonts w:ascii="Times New Roman" w:eastAsia="TimesNewRoman" w:hAnsi="Times New Roman" w:cs="Times New Roman"/>
          <w:sz w:val="24"/>
          <w:szCs w:val="24"/>
        </w:rPr>
        <w:t>č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>ko tijelo na prijedlog izvršnog tijela jedinica lokalne i podru</w:t>
      </w:r>
      <w:r w:rsidRPr="00FB4612">
        <w:rPr>
          <w:rFonts w:ascii="Times New Roman" w:eastAsia="TimesNewRoman" w:hAnsi="Times New Roman" w:cs="Times New Roman"/>
          <w:sz w:val="24"/>
          <w:szCs w:val="24"/>
        </w:rPr>
        <w:t>č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ne (regionalne) samouprave u postupku donošenja proračuna razmatra i usvaja </w:t>
      </w:r>
      <w:r w:rsidRPr="00FB4612">
        <w:rPr>
          <w:rFonts w:ascii="Times New Roman" w:eastAsiaTheme="minorHAnsi" w:hAnsi="Times New Roman" w:cs="Times New Roman"/>
          <w:b/>
          <w:bCs/>
          <w:sz w:val="24"/>
          <w:szCs w:val="24"/>
        </w:rPr>
        <w:t>godišnju analizu stanja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 i godišnji plan razvoja sustava civilne zaštite s financijskim učincima za trogodišnje razdoblje te Smjernice za organizaciju i razvoj sustava koje se razmatraju i usvajaju svake četiri godine.</w:t>
      </w:r>
    </w:p>
    <w:bookmarkEnd w:id="5"/>
    <w:p w14:paraId="1E73C067" w14:textId="7E6D0354" w:rsidR="008F7D06" w:rsidRDefault="008F7D06" w:rsidP="009E1BF8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FB4612">
        <w:rPr>
          <w:rFonts w:ascii="Times New Roman" w:eastAsia="TimesNewRoman" w:hAnsi="Times New Roman" w:cs="Times New Roman"/>
          <w:sz w:val="24"/>
          <w:szCs w:val="24"/>
        </w:rPr>
        <w:t>Analizom stanja sustava civilne zaštite na području Općine</w:t>
      </w:r>
      <w:r w:rsidR="00041D5A" w:rsidRPr="00FB4612">
        <w:rPr>
          <w:rFonts w:ascii="Times New Roman" w:eastAsia="TimesNewRoman" w:hAnsi="Times New Roman" w:cs="Times New Roman"/>
          <w:sz w:val="24"/>
          <w:szCs w:val="24"/>
        </w:rPr>
        <w:t xml:space="preserve"> Vinica </w:t>
      </w:r>
      <w:r w:rsidR="00790FCB" w:rsidRPr="00FB4612">
        <w:rPr>
          <w:rFonts w:ascii="Times New Roman" w:eastAsia="TimesNewRoman" w:hAnsi="Times New Roman" w:cs="Times New Roman"/>
          <w:sz w:val="24"/>
          <w:szCs w:val="24"/>
        </w:rPr>
        <w:t>za 202</w:t>
      </w:r>
      <w:r w:rsidR="00635527" w:rsidRPr="00FB4612">
        <w:rPr>
          <w:rFonts w:ascii="Times New Roman" w:eastAsia="TimesNewRoman" w:hAnsi="Times New Roman" w:cs="Times New Roman"/>
          <w:sz w:val="24"/>
          <w:szCs w:val="24"/>
        </w:rPr>
        <w:t>5</w:t>
      </w:r>
      <w:r w:rsidRPr="00FB4612">
        <w:rPr>
          <w:rFonts w:ascii="Times New Roman" w:eastAsia="TimesNewRoman" w:hAnsi="Times New Roman" w:cs="Times New Roman"/>
          <w:sz w:val="24"/>
          <w:szCs w:val="24"/>
        </w:rPr>
        <w:t xml:space="preserve">. godinu prati se napredak implementacije ciljeva iz 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Smjernica za organizaciju i razvoj sustava civilne zaštite Općine </w:t>
      </w:r>
      <w:r w:rsidR="00B1478D" w:rsidRPr="00FB4612">
        <w:rPr>
          <w:rFonts w:ascii="Times New Roman" w:eastAsiaTheme="minorHAnsi" w:hAnsi="Times New Roman" w:cs="Times New Roman"/>
          <w:sz w:val="24"/>
          <w:szCs w:val="24"/>
        </w:rPr>
        <w:t xml:space="preserve">Vinica 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>za razdoblje od 202</w:t>
      </w:r>
      <w:r w:rsidR="00041D5A" w:rsidRPr="00FB4612">
        <w:rPr>
          <w:rFonts w:ascii="Times New Roman" w:eastAsiaTheme="minorHAnsi" w:hAnsi="Times New Roman" w:cs="Times New Roman"/>
          <w:sz w:val="24"/>
          <w:szCs w:val="24"/>
        </w:rPr>
        <w:t>2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>. do 202</w:t>
      </w:r>
      <w:r w:rsidR="00041D5A" w:rsidRPr="00FB4612">
        <w:rPr>
          <w:rFonts w:ascii="Times New Roman" w:eastAsiaTheme="minorHAnsi" w:hAnsi="Times New Roman" w:cs="Times New Roman"/>
          <w:sz w:val="24"/>
          <w:szCs w:val="24"/>
        </w:rPr>
        <w:t>5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>. godine (</w:t>
      </w:r>
      <w:r w:rsidR="00BC289D" w:rsidRPr="00FB4612">
        <w:rPr>
          <w:rFonts w:ascii="Times New Roman" w:eastAsiaTheme="minorHAnsi" w:hAnsi="Times New Roman" w:cs="Times New Roman"/>
          <w:sz w:val="24"/>
          <w:szCs w:val="24"/>
        </w:rPr>
        <w:t>KLASA:</w:t>
      </w:r>
      <w:r w:rsidR="002444A6" w:rsidRPr="00FB4612">
        <w:rPr>
          <w:rFonts w:ascii="Times New Roman" w:eastAsiaTheme="minorHAnsi" w:hAnsi="Times New Roman" w:cs="Times New Roman"/>
          <w:sz w:val="24"/>
          <w:szCs w:val="24"/>
        </w:rPr>
        <w:t xml:space="preserve"> 003-05/21-01/60</w:t>
      </w:r>
      <w:r w:rsidR="00BC289D" w:rsidRPr="00FB4612">
        <w:rPr>
          <w:rFonts w:ascii="Times New Roman" w:eastAsiaTheme="minorHAnsi" w:hAnsi="Times New Roman" w:cs="Times New Roman"/>
          <w:sz w:val="24"/>
          <w:szCs w:val="24"/>
        </w:rPr>
        <w:t>, UBROJ:</w:t>
      </w:r>
      <w:r w:rsidR="002444A6" w:rsidRPr="00FB4612">
        <w:rPr>
          <w:rFonts w:ascii="Times New Roman" w:eastAsiaTheme="minorHAnsi" w:hAnsi="Times New Roman" w:cs="Times New Roman"/>
          <w:sz w:val="24"/>
          <w:szCs w:val="24"/>
        </w:rPr>
        <w:t xml:space="preserve"> 2186-11-01-21-1</w:t>
      </w:r>
      <w:r w:rsidR="001C361A" w:rsidRPr="00FB4612">
        <w:rPr>
          <w:rFonts w:ascii="Times New Roman" w:eastAsiaTheme="minorHAnsi" w:hAnsi="Times New Roman" w:cs="Times New Roman"/>
          <w:sz w:val="24"/>
          <w:szCs w:val="24"/>
        </w:rPr>
        <w:t>, od datuma</w:t>
      </w:r>
      <w:r w:rsidR="002444A6" w:rsidRPr="00FB4612">
        <w:rPr>
          <w:rFonts w:ascii="Times New Roman" w:eastAsiaTheme="minorHAnsi" w:hAnsi="Times New Roman" w:cs="Times New Roman"/>
          <w:sz w:val="24"/>
          <w:szCs w:val="24"/>
        </w:rPr>
        <w:t xml:space="preserve"> 29. prosinca 2021</w:t>
      </w:r>
      <w:r w:rsidR="001C361A" w:rsidRPr="00FB4612">
        <w:rPr>
          <w:rFonts w:ascii="Times New Roman" w:eastAsiaTheme="minorHAnsi" w:hAnsi="Times New Roman" w:cs="Times New Roman"/>
          <w:sz w:val="24"/>
          <w:szCs w:val="24"/>
        </w:rPr>
        <w:t>. godine</w:t>
      </w:r>
      <w:r w:rsidR="00BC289D" w:rsidRPr="00FB4612">
        <w:rPr>
          <w:rFonts w:ascii="Times New Roman" w:eastAsiaTheme="minorHAnsi" w:hAnsi="Times New Roman" w:cs="Times New Roman"/>
          <w:sz w:val="24"/>
          <w:szCs w:val="24"/>
        </w:rPr>
        <w:t xml:space="preserve">) </w:t>
      </w:r>
      <w:r w:rsidRPr="00FB4612">
        <w:rPr>
          <w:rFonts w:ascii="Times New Roman" w:eastAsia="TimesNewRoman" w:hAnsi="Times New Roman" w:cs="Times New Roman"/>
          <w:sz w:val="24"/>
          <w:szCs w:val="24"/>
        </w:rPr>
        <w:t xml:space="preserve">utvrđuje novo stanje, redefiniraju prioriteti, ocjenjuje doprinos nositelja i sudionika u provođenju mjera i aktivnosti iz Plana razvoja sustava civilne zaštite na području Općine </w:t>
      </w:r>
      <w:r w:rsidR="00041D5A" w:rsidRPr="00FB4612">
        <w:rPr>
          <w:rFonts w:ascii="Times New Roman" w:eastAsia="TimesNewRoman" w:hAnsi="Times New Roman" w:cs="Times New Roman"/>
          <w:sz w:val="24"/>
          <w:szCs w:val="24"/>
        </w:rPr>
        <w:t xml:space="preserve">Vinica </w:t>
      </w:r>
      <w:r w:rsidR="00790FCB" w:rsidRPr="00FB4612">
        <w:rPr>
          <w:rFonts w:ascii="Times New Roman" w:eastAsia="TimesNewRoman" w:hAnsi="Times New Roman" w:cs="Times New Roman"/>
          <w:sz w:val="24"/>
          <w:szCs w:val="24"/>
        </w:rPr>
        <w:t>za 202</w:t>
      </w:r>
      <w:r w:rsidR="00635527" w:rsidRPr="00FB4612">
        <w:rPr>
          <w:rFonts w:ascii="Times New Roman" w:eastAsia="TimesNewRoman" w:hAnsi="Times New Roman" w:cs="Times New Roman"/>
          <w:sz w:val="24"/>
          <w:szCs w:val="24"/>
        </w:rPr>
        <w:t>5</w:t>
      </w:r>
      <w:r w:rsidRPr="00FB4612">
        <w:rPr>
          <w:rFonts w:ascii="Times New Roman" w:eastAsia="TimesNewRoman" w:hAnsi="Times New Roman" w:cs="Times New Roman"/>
          <w:sz w:val="24"/>
          <w:szCs w:val="24"/>
        </w:rPr>
        <w:t>. godinu s trogodišnjim financijskim učincima (</w:t>
      </w:r>
      <w:r w:rsidR="00621B6F" w:rsidRPr="00FB4612">
        <w:rPr>
          <w:rFonts w:ascii="Times New Roman" w:eastAsia="TimesNewRoman" w:hAnsi="Times New Roman" w:cs="Times New Roman"/>
          <w:sz w:val="24"/>
          <w:szCs w:val="24"/>
        </w:rPr>
        <w:t>KLASA:</w:t>
      </w:r>
      <w:r w:rsidR="00EF6778" w:rsidRPr="00FB4612">
        <w:rPr>
          <w:rFonts w:ascii="Times New Roman" w:eastAsia="TimesNewRoman" w:hAnsi="Times New Roman" w:cs="Times New Roman"/>
          <w:sz w:val="24"/>
          <w:szCs w:val="24"/>
        </w:rPr>
        <w:t xml:space="preserve"> 024-04/24-01/</w:t>
      </w:r>
      <w:r w:rsidR="00B525E3" w:rsidRPr="00FB4612">
        <w:rPr>
          <w:rFonts w:ascii="Times New Roman" w:eastAsia="TimesNewRoman" w:hAnsi="Times New Roman" w:cs="Times New Roman"/>
          <w:sz w:val="24"/>
          <w:szCs w:val="24"/>
        </w:rPr>
        <w:t>49</w:t>
      </w:r>
      <w:r w:rsidR="00621B6F" w:rsidRPr="00FB4612">
        <w:rPr>
          <w:rFonts w:ascii="Times New Roman" w:eastAsia="TimesNewRoman" w:hAnsi="Times New Roman" w:cs="Times New Roman"/>
          <w:sz w:val="24"/>
          <w:szCs w:val="24"/>
        </w:rPr>
        <w:t>, URBROJ:</w:t>
      </w:r>
      <w:r w:rsidR="00EF6778" w:rsidRPr="00FB4612">
        <w:rPr>
          <w:rFonts w:ascii="Times New Roman" w:eastAsia="TimesNewRoman" w:hAnsi="Times New Roman" w:cs="Times New Roman"/>
          <w:sz w:val="24"/>
          <w:szCs w:val="24"/>
        </w:rPr>
        <w:t xml:space="preserve"> 2186-11-24-1, od dana 11. prosinca 2024. godine</w:t>
      </w:r>
      <w:r w:rsidR="00621B6F" w:rsidRPr="00FB4612">
        <w:rPr>
          <w:rFonts w:ascii="Times New Roman" w:eastAsia="TimesNewRoman" w:hAnsi="Times New Roman" w:cs="Times New Roman"/>
          <w:sz w:val="24"/>
          <w:szCs w:val="24"/>
        </w:rPr>
        <w:t>.</w:t>
      </w:r>
      <w:r w:rsidRPr="00FB4612">
        <w:rPr>
          <w:rFonts w:ascii="Times New Roman" w:eastAsia="TimesNewRoman" w:hAnsi="Times New Roman" w:cs="Times New Roman"/>
          <w:sz w:val="24"/>
          <w:szCs w:val="24"/>
        </w:rPr>
        <w:t xml:space="preserve">), analizira financiranje sustava civilne zaštite i realizacija svih drugih aktivnosti od značaja za provođenje Plana razvoja. </w:t>
      </w:r>
    </w:p>
    <w:p w14:paraId="330342EE" w14:textId="77777777" w:rsidR="009E1BF8" w:rsidRPr="00FB4612" w:rsidRDefault="009E1BF8" w:rsidP="009E1BF8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bookmarkEnd w:id="6"/>
    <w:bookmarkEnd w:id="7"/>
    <w:p w14:paraId="21740A78" w14:textId="77777777" w:rsidR="00D566C7" w:rsidRPr="00FB4612" w:rsidRDefault="00D566C7" w:rsidP="009E1BF8">
      <w:pPr>
        <w:keepNext/>
        <w:keepLines/>
        <w:numPr>
          <w:ilvl w:val="0"/>
          <w:numId w:val="3"/>
        </w:numPr>
        <w:spacing w:after="0" w:line="240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VAŽNIJE SASTAVNICE SUSTAVA CIVILNE ZAŠTITE I NJIHOVO STANJE</w:t>
      </w:r>
    </w:p>
    <w:p w14:paraId="685F54B3" w14:textId="63A268E9" w:rsidR="00D566C7" w:rsidRPr="00FB4612" w:rsidRDefault="008F7D06" w:rsidP="009E1BF8">
      <w:pPr>
        <w:pStyle w:val="Naslov2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FB4612">
        <w:rPr>
          <w:rFonts w:ascii="Times New Roman" w:hAnsi="Times New Roman"/>
          <w:sz w:val="24"/>
          <w:szCs w:val="24"/>
        </w:rPr>
        <w:t xml:space="preserve"> PROCJENA RIZIKA OD VELIKIH NESREĆA</w:t>
      </w:r>
    </w:p>
    <w:p w14:paraId="7F40A406" w14:textId="521493F4" w:rsidR="00604EC0" w:rsidRPr="00FB4612" w:rsidRDefault="002C5EA7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612">
        <w:rPr>
          <w:rFonts w:ascii="Times New Roman" w:eastAsia="Calibri" w:hAnsi="Times New Roman" w:cs="Times New Roman"/>
          <w:sz w:val="24"/>
          <w:szCs w:val="24"/>
        </w:rPr>
        <w:t xml:space="preserve">Općinsko vijeće Općine </w:t>
      </w:r>
      <w:r w:rsidR="00B1478D" w:rsidRPr="00FB4612">
        <w:rPr>
          <w:rFonts w:ascii="Times New Roman" w:eastAsia="Calibri" w:hAnsi="Times New Roman" w:cs="Times New Roman"/>
          <w:sz w:val="24"/>
          <w:szCs w:val="24"/>
        </w:rPr>
        <w:t xml:space="preserve">Vinica </w:t>
      </w:r>
      <w:r w:rsidR="001F28E4" w:rsidRPr="00FB4612">
        <w:rPr>
          <w:rFonts w:ascii="Times New Roman" w:eastAsia="Calibri" w:hAnsi="Times New Roman" w:cs="Times New Roman"/>
          <w:sz w:val="24"/>
          <w:szCs w:val="24"/>
        </w:rPr>
        <w:t>je</w:t>
      </w:r>
      <w:r w:rsidRPr="00FB4612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1F3FEE" w:rsidRPr="00FB4612">
        <w:rPr>
          <w:rFonts w:ascii="Times New Roman" w:eastAsia="Calibri" w:hAnsi="Times New Roman" w:cs="Times New Roman"/>
          <w:sz w:val="24"/>
          <w:szCs w:val="24"/>
        </w:rPr>
        <w:t>svojoj</w:t>
      </w:r>
      <w:r w:rsidR="006365EF" w:rsidRPr="00FB46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6C25" w:rsidRPr="00FB4612">
        <w:rPr>
          <w:rFonts w:ascii="Times New Roman" w:eastAsia="Calibri" w:hAnsi="Times New Roman" w:cs="Times New Roman"/>
          <w:sz w:val="24"/>
          <w:szCs w:val="24"/>
        </w:rPr>
        <w:t>4.</w:t>
      </w:r>
      <w:r w:rsidRPr="00FB4612">
        <w:rPr>
          <w:rFonts w:ascii="Times New Roman" w:eastAsia="Calibri" w:hAnsi="Times New Roman" w:cs="Times New Roman"/>
          <w:sz w:val="24"/>
          <w:szCs w:val="24"/>
        </w:rPr>
        <w:t xml:space="preserve"> sjednici održanoj</w:t>
      </w:r>
      <w:r w:rsidR="000514C7" w:rsidRPr="00FB4612">
        <w:rPr>
          <w:rFonts w:ascii="Times New Roman" w:eastAsia="Calibri" w:hAnsi="Times New Roman" w:cs="Times New Roman"/>
          <w:sz w:val="24"/>
          <w:szCs w:val="24"/>
        </w:rPr>
        <w:t xml:space="preserve"> 12. studenog 2025</w:t>
      </w:r>
      <w:r w:rsidR="001F3FEE" w:rsidRPr="00FB461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B4612">
        <w:rPr>
          <w:rFonts w:ascii="Times New Roman" w:eastAsia="Calibri" w:hAnsi="Times New Roman" w:cs="Times New Roman"/>
          <w:sz w:val="24"/>
          <w:szCs w:val="24"/>
        </w:rPr>
        <w:t>godine, don</w:t>
      </w:r>
      <w:r w:rsidR="001F28E4" w:rsidRPr="00FB4612">
        <w:rPr>
          <w:rFonts w:ascii="Times New Roman" w:eastAsia="Calibri" w:hAnsi="Times New Roman" w:cs="Times New Roman"/>
          <w:sz w:val="24"/>
          <w:szCs w:val="24"/>
        </w:rPr>
        <w:t xml:space="preserve">ijelo Odluku o donošenju Procjene </w:t>
      </w:r>
      <w:r w:rsidR="00604EC0" w:rsidRPr="00FB4612">
        <w:rPr>
          <w:rFonts w:ascii="Times New Roman" w:eastAsia="Calibri" w:hAnsi="Times New Roman" w:cs="Times New Roman"/>
          <w:sz w:val="24"/>
          <w:szCs w:val="24"/>
        </w:rPr>
        <w:t xml:space="preserve">rizika od velikih nesreća za Općinu </w:t>
      </w:r>
      <w:bookmarkStart w:id="8" w:name="_Hlk55889524"/>
      <w:r w:rsidR="00B1478D" w:rsidRPr="00FB4612">
        <w:rPr>
          <w:rFonts w:ascii="Times New Roman" w:eastAsia="Calibri" w:hAnsi="Times New Roman" w:cs="Times New Roman"/>
          <w:sz w:val="24"/>
          <w:szCs w:val="24"/>
        </w:rPr>
        <w:t xml:space="preserve">Vinica </w:t>
      </w:r>
      <w:r w:rsidR="00604EC0" w:rsidRPr="00FB4612">
        <w:rPr>
          <w:rFonts w:ascii="Times New Roman" w:eastAsia="Calibri" w:hAnsi="Times New Roman" w:cs="Times New Roman"/>
          <w:sz w:val="24"/>
          <w:szCs w:val="24"/>
        </w:rPr>
        <w:t>(</w:t>
      </w:r>
      <w:r w:rsidR="00BC289D" w:rsidRPr="00FB4612">
        <w:rPr>
          <w:rFonts w:ascii="Times New Roman" w:eastAsia="Calibri" w:hAnsi="Times New Roman" w:cs="Times New Roman"/>
          <w:sz w:val="24"/>
          <w:szCs w:val="24"/>
        </w:rPr>
        <w:t>KLASA:</w:t>
      </w:r>
      <w:r w:rsidR="006365EF" w:rsidRPr="00FB4612">
        <w:rPr>
          <w:rFonts w:ascii="Times New Roman" w:eastAsia="Calibri" w:hAnsi="Times New Roman" w:cs="Times New Roman"/>
          <w:sz w:val="24"/>
          <w:szCs w:val="24"/>
        </w:rPr>
        <w:t xml:space="preserve"> 024-04/25-01/50</w:t>
      </w:r>
      <w:r w:rsidR="00BC289D" w:rsidRPr="00FB4612">
        <w:rPr>
          <w:rFonts w:ascii="Times New Roman" w:eastAsia="Calibri" w:hAnsi="Times New Roman" w:cs="Times New Roman"/>
          <w:sz w:val="24"/>
          <w:szCs w:val="24"/>
        </w:rPr>
        <w:t>, URBROJ:</w:t>
      </w:r>
      <w:r w:rsidR="006365EF" w:rsidRPr="00FB4612">
        <w:rPr>
          <w:rFonts w:ascii="Times New Roman" w:eastAsia="Calibri" w:hAnsi="Times New Roman" w:cs="Times New Roman"/>
          <w:sz w:val="24"/>
          <w:szCs w:val="24"/>
        </w:rPr>
        <w:t xml:space="preserve"> 2186-11-25-1</w:t>
      </w:r>
      <w:r w:rsidR="00604EC0" w:rsidRPr="00FB4612">
        <w:rPr>
          <w:rFonts w:ascii="Times New Roman" w:eastAsia="Calibri" w:hAnsi="Times New Roman" w:cs="Times New Roman"/>
          <w:sz w:val="24"/>
          <w:szCs w:val="24"/>
        </w:rPr>
        <w:t>).</w:t>
      </w:r>
      <w:bookmarkEnd w:id="8"/>
    </w:p>
    <w:p w14:paraId="41C032EE" w14:textId="62CE4CE2" w:rsidR="001F3FEE" w:rsidRPr="00FB4612" w:rsidRDefault="00604EC0" w:rsidP="009E1BF8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612">
        <w:rPr>
          <w:rFonts w:ascii="Times New Roman" w:hAnsi="Times New Roman" w:cs="Times New Roman"/>
          <w:bCs/>
          <w:sz w:val="24"/>
          <w:szCs w:val="24"/>
        </w:rPr>
        <w:t xml:space="preserve">Procjenu rizika od velikih nesreća izradila je Radna skupina </w:t>
      </w:r>
      <w:r w:rsidR="001F28E4" w:rsidRPr="00FB4612">
        <w:rPr>
          <w:rFonts w:ascii="Times New Roman" w:hAnsi="Times New Roman" w:cs="Times New Roman"/>
          <w:bCs/>
          <w:sz w:val="24"/>
          <w:szCs w:val="24"/>
        </w:rPr>
        <w:t xml:space="preserve">osnovana Odlukom općinskog načelnika o postupku izrade Procjene rizika od velikih nesreća za Općinu </w:t>
      </w:r>
      <w:r w:rsidR="00731802" w:rsidRPr="00FB4612">
        <w:rPr>
          <w:rFonts w:ascii="Times New Roman" w:hAnsi="Times New Roman" w:cs="Times New Roman"/>
          <w:bCs/>
          <w:sz w:val="24"/>
          <w:szCs w:val="24"/>
        </w:rPr>
        <w:t xml:space="preserve">Vinica </w:t>
      </w:r>
      <w:r w:rsidR="001F28E4" w:rsidRPr="00FB4612">
        <w:rPr>
          <w:rFonts w:ascii="Times New Roman" w:hAnsi="Times New Roman" w:cs="Times New Roman"/>
          <w:bCs/>
          <w:sz w:val="24"/>
          <w:szCs w:val="24"/>
        </w:rPr>
        <w:t xml:space="preserve">i osnivanju Radne skupine za izradu Procjene rizika od velikih nesreća za Općinu </w:t>
      </w:r>
      <w:r w:rsidR="00731802" w:rsidRPr="00FB4612">
        <w:rPr>
          <w:rFonts w:ascii="Times New Roman" w:hAnsi="Times New Roman" w:cs="Times New Roman"/>
          <w:bCs/>
          <w:sz w:val="24"/>
          <w:szCs w:val="24"/>
        </w:rPr>
        <w:t xml:space="preserve">Vinica </w:t>
      </w:r>
      <w:r w:rsidR="001F28E4" w:rsidRPr="00FB4612">
        <w:rPr>
          <w:rFonts w:ascii="Times New Roman" w:hAnsi="Times New Roman" w:cs="Times New Roman"/>
          <w:bCs/>
          <w:sz w:val="24"/>
          <w:szCs w:val="24"/>
        </w:rPr>
        <w:t>(</w:t>
      </w:r>
      <w:r w:rsidR="001F3FEE" w:rsidRPr="00FB4612">
        <w:rPr>
          <w:rFonts w:ascii="Times New Roman" w:hAnsi="Times New Roman" w:cs="Times New Roman"/>
          <w:bCs/>
          <w:sz w:val="24"/>
          <w:szCs w:val="24"/>
        </w:rPr>
        <w:t>KLASA:</w:t>
      </w:r>
      <w:r w:rsidR="006109C6" w:rsidRPr="00FB4612">
        <w:rPr>
          <w:rFonts w:ascii="Times New Roman" w:hAnsi="Times New Roman" w:cs="Times New Roman"/>
          <w:bCs/>
          <w:sz w:val="24"/>
          <w:szCs w:val="24"/>
        </w:rPr>
        <w:t xml:space="preserve"> 240-02/25-01/02</w:t>
      </w:r>
      <w:r w:rsidR="00BC289D" w:rsidRPr="00FB4612">
        <w:rPr>
          <w:rFonts w:ascii="Times New Roman" w:hAnsi="Times New Roman" w:cs="Times New Roman"/>
          <w:bCs/>
          <w:sz w:val="24"/>
          <w:szCs w:val="24"/>
        </w:rPr>
        <w:t>, URBROJ:</w:t>
      </w:r>
      <w:r w:rsidR="006109C6" w:rsidRPr="00FB4612">
        <w:rPr>
          <w:rFonts w:ascii="Times New Roman" w:hAnsi="Times New Roman" w:cs="Times New Roman"/>
          <w:bCs/>
          <w:sz w:val="24"/>
          <w:szCs w:val="24"/>
        </w:rPr>
        <w:t xml:space="preserve"> 2186-11-25-2, od dana 16</w:t>
      </w:r>
      <w:r w:rsidR="00C37560" w:rsidRPr="00FB4612">
        <w:rPr>
          <w:rFonts w:ascii="Times New Roman" w:hAnsi="Times New Roman" w:cs="Times New Roman"/>
          <w:bCs/>
          <w:sz w:val="24"/>
          <w:szCs w:val="24"/>
        </w:rPr>
        <w:t>. siječnja 20</w:t>
      </w:r>
      <w:r w:rsidR="006158D2" w:rsidRPr="00FB4612">
        <w:rPr>
          <w:rFonts w:ascii="Times New Roman" w:hAnsi="Times New Roman" w:cs="Times New Roman"/>
          <w:bCs/>
          <w:sz w:val="24"/>
          <w:szCs w:val="24"/>
        </w:rPr>
        <w:t>25. godine</w:t>
      </w:r>
      <w:r w:rsidR="001F3FEE" w:rsidRPr="00FB4612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3D9EB59B" w14:textId="4D8300B8" w:rsidR="00604EC0" w:rsidRDefault="00604EC0" w:rsidP="009E1BF8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612">
        <w:rPr>
          <w:rFonts w:ascii="Times New Roman" w:hAnsi="Times New Roman" w:cs="Times New Roman"/>
          <w:bCs/>
          <w:sz w:val="24"/>
          <w:szCs w:val="24"/>
        </w:rPr>
        <w:t xml:space="preserve">Procjena rizika od velikih nesreća za </w:t>
      </w:r>
      <w:r w:rsidR="001F3FEE" w:rsidRPr="00FB4612">
        <w:rPr>
          <w:rFonts w:ascii="Times New Roman" w:hAnsi="Times New Roman" w:cs="Times New Roman"/>
          <w:bCs/>
          <w:sz w:val="24"/>
          <w:szCs w:val="24"/>
        </w:rPr>
        <w:t xml:space="preserve">Općinu </w:t>
      </w:r>
      <w:r w:rsidR="00135D92" w:rsidRPr="00FB4612">
        <w:rPr>
          <w:rFonts w:ascii="Times New Roman" w:hAnsi="Times New Roman" w:cs="Times New Roman"/>
          <w:bCs/>
          <w:sz w:val="24"/>
          <w:szCs w:val="24"/>
        </w:rPr>
        <w:t xml:space="preserve">Vinica </w:t>
      </w:r>
      <w:r w:rsidRPr="00FB4612">
        <w:rPr>
          <w:rFonts w:ascii="Times New Roman" w:hAnsi="Times New Roman" w:cs="Times New Roman"/>
          <w:bCs/>
          <w:sz w:val="24"/>
          <w:szCs w:val="24"/>
        </w:rPr>
        <w:t xml:space="preserve">izrađena je sukladno Smjernicama za izradu Procjene rizika od velikih nesreća na području Varaždinske županije („Službeni vjesnik Varaždinske županije“, broj 73/16). </w:t>
      </w:r>
    </w:p>
    <w:p w14:paraId="5F2621B0" w14:textId="77777777" w:rsidR="009E1BF8" w:rsidRPr="00FB4612" w:rsidRDefault="009E1BF8" w:rsidP="009E1BF8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6D29BE" w14:textId="0AE71A1F" w:rsidR="008F7D06" w:rsidRPr="00FB4612" w:rsidRDefault="008F7D06" w:rsidP="009E1BF8">
      <w:pPr>
        <w:pStyle w:val="Naslov2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FB4612">
        <w:rPr>
          <w:rFonts w:ascii="Times New Roman" w:hAnsi="Times New Roman"/>
          <w:sz w:val="24"/>
          <w:szCs w:val="24"/>
        </w:rPr>
        <w:t>PLANSKI DOKUMENTI</w:t>
      </w:r>
    </w:p>
    <w:p w14:paraId="5C7983B7" w14:textId="25455409" w:rsidR="00364677" w:rsidRPr="00FB4612" w:rsidRDefault="00D566C7" w:rsidP="009E1BF8">
      <w:pPr>
        <w:keepNext/>
        <w:keepLines/>
        <w:numPr>
          <w:ilvl w:val="2"/>
          <w:numId w:val="3"/>
        </w:numPr>
        <w:tabs>
          <w:tab w:val="left" w:pos="357"/>
        </w:tabs>
        <w:spacing w:after="0" w:line="240" w:lineRule="auto"/>
        <w:ind w:left="692" w:hanging="69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</w:pPr>
      <w:r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 xml:space="preserve">Plan </w:t>
      </w:r>
      <w:proofErr w:type="spellStart"/>
      <w:r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djelovanja</w:t>
      </w:r>
      <w:proofErr w:type="spellEnd"/>
      <w:r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proofErr w:type="spellStart"/>
      <w:r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civilne</w:t>
      </w:r>
      <w:proofErr w:type="spellEnd"/>
      <w:r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proofErr w:type="spellStart"/>
      <w:r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zaštite</w:t>
      </w:r>
      <w:proofErr w:type="spellEnd"/>
      <w:r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</w:p>
    <w:p w14:paraId="1DC0EDE9" w14:textId="7645B700" w:rsidR="00364677" w:rsidRPr="00FB4612" w:rsidRDefault="00364677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612">
        <w:rPr>
          <w:rFonts w:ascii="Times New Roman" w:eastAsia="Calibri" w:hAnsi="Times New Roman" w:cs="Times New Roman"/>
          <w:sz w:val="24"/>
          <w:szCs w:val="24"/>
        </w:rPr>
        <w:t xml:space="preserve">Procjena rizika od velikih nesreća za Općinu </w:t>
      </w:r>
      <w:r w:rsidR="00887F0A" w:rsidRPr="00FB4612">
        <w:rPr>
          <w:rFonts w:ascii="Times New Roman" w:eastAsia="Calibri" w:hAnsi="Times New Roman" w:cs="Times New Roman"/>
          <w:sz w:val="24"/>
          <w:szCs w:val="24"/>
        </w:rPr>
        <w:t xml:space="preserve">Vinica </w:t>
      </w:r>
      <w:r w:rsidRPr="00FB4612">
        <w:rPr>
          <w:rFonts w:ascii="Times New Roman" w:eastAsia="Calibri" w:hAnsi="Times New Roman" w:cs="Times New Roman"/>
          <w:sz w:val="24"/>
          <w:szCs w:val="24"/>
        </w:rPr>
        <w:t>temelj je izrade Plana djelovanja civilne zaštite Općine</w:t>
      </w:r>
      <w:r w:rsidR="00887F0A" w:rsidRPr="00FB4612">
        <w:rPr>
          <w:rFonts w:ascii="Times New Roman" w:eastAsia="Calibri" w:hAnsi="Times New Roman" w:cs="Times New Roman"/>
          <w:sz w:val="24"/>
          <w:szCs w:val="24"/>
        </w:rPr>
        <w:t xml:space="preserve"> Vinica</w:t>
      </w:r>
      <w:r w:rsidRPr="00FB461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B067C4" w14:textId="1853BCA7" w:rsidR="006709A4" w:rsidRPr="00FB4612" w:rsidRDefault="006709A4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612">
        <w:rPr>
          <w:rFonts w:ascii="Times New Roman" w:eastAsia="Calibri" w:hAnsi="Times New Roman" w:cs="Times New Roman"/>
          <w:sz w:val="24"/>
          <w:szCs w:val="24"/>
        </w:rPr>
        <w:t xml:space="preserve">Plan djelovanja je operativni dokument prvenstveno namijenjen za potrebe djelovanja Stožera civilne zaštite Općine </w:t>
      </w:r>
      <w:r w:rsidR="00887F0A" w:rsidRPr="00FB4612">
        <w:rPr>
          <w:rFonts w:ascii="Times New Roman" w:eastAsia="Calibri" w:hAnsi="Times New Roman" w:cs="Times New Roman"/>
          <w:sz w:val="24"/>
          <w:szCs w:val="24"/>
        </w:rPr>
        <w:t xml:space="preserve">Vinica </w:t>
      </w:r>
      <w:r w:rsidRPr="00FB4612">
        <w:rPr>
          <w:rFonts w:ascii="Times New Roman" w:eastAsia="Calibri" w:hAnsi="Times New Roman" w:cs="Times New Roman"/>
          <w:sz w:val="24"/>
          <w:szCs w:val="24"/>
        </w:rPr>
        <w:t>kao stručnog, operativnog i koordinativnog tijela za provođenjem mjera i aktivnosti civilne zaštite u velikim nesrećama.</w:t>
      </w:r>
      <w:r w:rsidRPr="00FB4612">
        <w:rPr>
          <w:rFonts w:ascii="Times New Roman" w:hAnsi="Times New Roman" w:cs="Times New Roman"/>
          <w:sz w:val="24"/>
          <w:szCs w:val="24"/>
        </w:rPr>
        <w:t xml:space="preserve"> </w:t>
      </w:r>
      <w:r w:rsidRPr="00FB4612">
        <w:rPr>
          <w:rFonts w:ascii="Times New Roman" w:eastAsia="Calibri" w:hAnsi="Times New Roman" w:cs="Times New Roman"/>
          <w:sz w:val="24"/>
          <w:szCs w:val="24"/>
        </w:rPr>
        <w:t>Osim toga, Plan obuhvaća način djelovanja operativnih snaga sustava civilne zaštite.</w:t>
      </w:r>
    </w:p>
    <w:p w14:paraId="77C2BFA6" w14:textId="17802860" w:rsidR="00B94D7F" w:rsidRDefault="00373C5A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612">
        <w:rPr>
          <w:rFonts w:ascii="Times New Roman" w:eastAsia="Calibri" w:hAnsi="Times New Roman" w:cs="Times New Roman"/>
          <w:sz w:val="24"/>
          <w:szCs w:val="24"/>
        </w:rPr>
        <w:t>Općinski načelnik je dana</w:t>
      </w:r>
      <w:r w:rsidR="00FB4612" w:rsidRPr="00FB4612">
        <w:rPr>
          <w:rFonts w:ascii="Times New Roman" w:eastAsia="Calibri" w:hAnsi="Times New Roman" w:cs="Times New Roman"/>
          <w:sz w:val="24"/>
          <w:szCs w:val="24"/>
        </w:rPr>
        <w:t xml:space="preserve"> 24. studenog 2025</w:t>
      </w:r>
      <w:r w:rsidR="008F7D06" w:rsidRPr="00FB461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B4612">
        <w:rPr>
          <w:rFonts w:ascii="Times New Roman" w:eastAsia="Calibri" w:hAnsi="Times New Roman" w:cs="Times New Roman"/>
          <w:sz w:val="24"/>
          <w:szCs w:val="24"/>
        </w:rPr>
        <w:t>godine donio Odluku o donošenju Plana djelovanja civilne zaštite (</w:t>
      </w:r>
      <w:r w:rsidR="008F5481" w:rsidRPr="00FB4612">
        <w:rPr>
          <w:rFonts w:ascii="Times New Roman" w:eastAsia="Calibri" w:hAnsi="Times New Roman" w:cs="Times New Roman"/>
          <w:sz w:val="24"/>
          <w:szCs w:val="24"/>
        </w:rPr>
        <w:t xml:space="preserve"> „Službeni vjesnik Varaždinske županije“ </w:t>
      </w:r>
      <w:r w:rsidR="00FB4612" w:rsidRPr="00FB4612">
        <w:rPr>
          <w:rFonts w:ascii="Times New Roman" w:eastAsia="Calibri" w:hAnsi="Times New Roman" w:cs="Times New Roman"/>
          <w:sz w:val="24"/>
          <w:szCs w:val="24"/>
        </w:rPr>
        <w:t>108/25</w:t>
      </w:r>
      <w:r w:rsidR="008F7D06" w:rsidRPr="00FB4612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32883FD" w14:textId="77777777" w:rsidR="009E1BF8" w:rsidRPr="00FB4612" w:rsidRDefault="009E1BF8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31745B" w14:textId="77777777" w:rsidR="00D566C7" w:rsidRPr="00FB4612" w:rsidRDefault="00D566C7" w:rsidP="009E1BF8">
      <w:pPr>
        <w:keepNext/>
        <w:keepLines/>
        <w:numPr>
          <w:ilvl w:val="1"/>
          <w:numId w:val="3"/>
        </w:numPr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VOĐENJE EVIDENCIJE PRIPADNIKA OPERATIVNIH SNAGA SUSTAVA CIVILNE ZAŠTITE</w:t>
      </w:r>
    </w:p>
    <w:p w14:paraId="4A49B68D" w14:textId="0143A6A7" w:rsidR="00D566C7" w:rsidRPr="00FB4612" w:rsidRDefault="00D566C7" w:rsidP="009E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612">
        <w:rPr>
          <w:rFonts w:ascii="Times New Roman" w:hAnsi="Times New Roman" w:cs="Times New Roman"/>
          <w:sz w:val="24"/>
          <w:szCs w:val="24"/>
        </w:rPr>
        <w:t xml:space="preserve">Sukladno Pravilniku o vođenju evidencija pripadnika operativnih snaga sustava civilne zaštite („Narodne </w:t>
      </w:r>
      <w:r w:rsidR="00604EC0" w:rsidRPr="00FB4612">
        <w:rPr>
          <w:rFonts w:ascii="Times New Roman" w:hAnsi="Times New Roman" w:cs="Times New Roman"/>
          <w:sz w:val="24"/>
          <w:szCs w:val="24"/>
        </w:rPr>
        <w:t>n</w:t>
      </w:r>
      <w:r w:rsidRPr="00FB4612">
        <w:rPr>
          <w:rFonts w:ascii="Times New Roman" w:hAnsi="Times New Roman" w:cs="Times New Roman"/>
          <w:sz w:val="24"/>
          <w:szCs w:val="24"/>
        </w:rPr>
        <w:t>ovine”, broj 75/16)</w:t>
      </w:r>
      <w:r w:rsidR="00604EC0" w:rsidRPr="00FB4612">
        <w:rPr>
          <w:rFonts w:ascii="Times New Roman" w:hAnsi="Times New Roman" w:cs="Times New Roman"/>
          <w:sz w:val="24"/>
          <w:szCs w:val="24"/>
        </w:rPr>
        <w:t>,</w:t>
      </w:r>
      <w:r w:rsidRPr="00FB4612">
        <w:rPr>
          <w:rFonts w:ascii="Times New Roman" w:hAnsi="Times New Roman" w:cs="Times New Roman"/>
          <w:sz w:val="24"/>
          <w:szCs w:val="24"/>
        </w:rPr>
        <w:t xml:space="preserve"> ustrojena je evidencija vlastitih pripadnika za operativne snage sustava civilne zaštite Općine </w:t>
      </w:r>
      <w:r w:rsidR="00887F0A" w:rsidRPr="00FB4612">
        <w:rPr>
          <w:rFonts w:ascii="Times New Roman" w:hAnsi="Times New Roman" w:cs="Times New Roman"/>
          <w:sz w:val="24"/>
          <w:szCs w:val="24"/>
        </w:rPr>
        <w:t xml:space="preserve">Vinica </w:t>
      </w:r>
      <w:r w:rsidRPr="00FB4612">
        <w:rPr>
          <w:rFonts w:ascii="Times New Roman" w:hAnsi="Times New Roman" w:cs="Times New Roman"/>
          <w:sz w:val="24"/>
          <w:szCs w:val="24"/>
        </w:rPr>
        <w:t>za:</w:t>
      </w:r>
    </w:p>
    <w:p w14:paraId="08ED23DB" w14:textId="77777777" w:rsidR="00D566C7" w:rsidRPr="00FB4612" w:rsidRDefault="00D566C7" w:rsidP="009E1BF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članove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Stožera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civilne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zaštite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027D91EC" w14:textId="77777777" w:rsidR="006709A4" w:rsidRPr="00FB4612" w:rsidRDefault="006709A4" w:rsidP="009E1BF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9" w:name="_Hlk55475963"/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pravne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osobe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od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interesa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sustav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civilne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zaštite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6E099AB0" w14:textId="76E63368" w:rsidR="00D566C7" w:rsidRPr="00FB4612" w:rsidRDefault="00D566C7" w:rsidP="009E1BF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povjerenike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zamjenike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povjerenika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civilne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zaštite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784F04DB" w14:textId="0F5ECD13" w:rsidR="006709A4" w:rsidRPr="00FB4612" w:rsidRDefault="006709A4" w:rsidP="009E1BF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koordinatore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lokaciji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337459E6" w14:textId="15CE9D4A" w:rsidR="00D566C7" w:rsidRPr="00FB4612" w:rsidRDefault="006709A4" w:rsidP="009E1BF8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udruge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bookmarkEnd w:id="9"/>
    <w:p w14:paraId="11A98B59" w14:textId="1666BCAA" w:rsidR="00D566C7" w:rsidRPr="00FB4612" w:rsidRDefault="00D566C7" w:rsidP="009E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612">
        <w:rPr>
          <w:rFonts w:ascii="Times New Roman" w:hAnsi="Times New Roman" w:cs="Times New Roman"/>
          <w:sz w:val="24"/>
          <w:szCs w:val="24"/>
        </w:rPr>
        <w:t>Podaci</w:t>
      </w:r>
      <w:r w:rsidR="00DC73A4" w:rsidRPr="00FB4612">
        <w:rPr>
          <w:rFonts w:ascii="Times New Roman" w:hAnsi="Times New Roman" w:cs="Times New Roman"/>
          <w:sz w:val="24"/>
          <w:szCs w:val="24"/>
        </w:rPr>
        <w:t xml:space="preserve"> </w:t>
      </w:r>
      <w:r w:rsidRPr="00FB4612">
        <w:rPr>
          <w:rFonts w:ascii="Times New Roman" w:hAnsi="Times New Roman" w:cs="Times New Roman"/>
          <w:sz w:val="24"/>
          <w:szCs w:val="24"/>
        </w:rPr>
        <w:t xml:space="preserve">o pripadnicima operativnih snaga </w:t>
      </w:r>
      <w:r w:rsidR="00604EC0" w:rsidRPr="00FB4612">
        <w:rPr>
          <w:rFonts w:ascii="Times New Roman" w:hAnsi="Times New Roman" w:cs="Times New Roman"/>
          <w:sz w:val="24"/>
          <w:szCs w:val="24"/>
        </w:rPr>
        <w:t xml:space="preserve">sustava civilne zaštite Općine </w:t>
      </w:r>
      <w:r w:rsidR="00887F0A" w:rsidRPr="00FB4612">
        <w:rPr>
          <w:rFonts w:ascii="Times New Roman" w:hAnsi="Times New Roman" w:cs="Times New Roman"/>
          <w:sz w:val="24"/>
          <w:szCs w:val="24"/>
        </w:rPr>
        <w:t xml:space="preserve">Vinica </w:t>
      </w:r>
      <w:r w:rsidRPr="00FB4612">
        <w:rPr>
          <w:rFonts w:ascii="Times New Roman" w:hAnsi="Times New Roman" w:cs="Times New Roman"/>
          <w:sz w:val="24"/>
          <w:szCs w:val="24"/>
        </w:rPr>
        <w:t>kontinuirano se ažuriraju u planskim dokumentima.</w:t>
      </w:r>
    </w:p>
    <w:p w14:paraId="67E03BC9" w14:textId="77777777" w:rsidR="006F27C6" w:rsidRPr="00FB4612" w:rsidRDefault="006F27C6" w:rsidP="009E1BF8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0539C8D" w14:textId="54D69BEC" w:rsidR="00D566C7" w:rsidRPr="00FB4612" w:rsidRDefault="00D566C7" w:rsidP="009E1BF8">
      <w:pPr>
        <w:keepNext/>
        <w:keepLines/>
        <w:numPr>
          <w:ilvl w:val="0"/>
          <w:numId w:val="3"/>
        </w:numPr>
        <w:spacing w:after="0" w:line="240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zh-CN"/>
        </w:rPr>
      </w:pPr>
      <w:r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zh-CN"/>
        </w:rPr>
        <w:t xml:space="preserve">OPERATIVNE SNAGE SUSTAVA CIVILNE ZAŠTITE </w:t>
      </w:r>
    </w:p>
    <w:p w14:paraId="4B0D95B0" w14:textId="783AB646" w:rsidR="008F7D06" w:rsidRPr="00FB4612" w:rsidRDefault="008F7D06" w:rsidP="009E1BF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Mjere i aktivnosti u sustavu civilne zaštite na području Općine </w:t>
      </w:r>
      <w:r w:rsidR="00887F0A" w:rsidRPr="00FB4612">
        <w:rPr>
          <w:rFonts w:ascii="Times New Roman" w:eastAsiaTheme="minorHAnsi" w:hAnsi="Times New Roman" w:cs="Times New Roman"/>
          <w:sz w:val="24"/>
          <w:szCs w:val="24"/>
        </w:rPr>
        <w:t xml:space="preserve">Vinica 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>provode sljedeće operativne snage sustava civilne zaštite:</w:t>
      </w:r>
    </w:p>
    <w:p w14:paraId="63345DEC" w14:textId="66476E53" w:rsidR="008F7D06" w:rsidRPr="00FB4612" w:rsidRDefault="008F7D06" w:rsidP="009E1BF8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0" w:name="_Hlk24610338"/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>Stožer civilne zaštite Općine</w:t>
      </w:r>
      <w:r w:rsidR="00887F0A"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Vinica</w:t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6B041088" w14:textId="21718709" w:rsidR="008F7D06" w:rsidRPr="00FB4612" w:rsidRDefault="008F7D06" w:rsidP="009E1BF8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Vatrogasna zajednica Općine</w:t>
      </w:r>
      <w:r w:rsidR="00887F0A"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Vinica</w:t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15FB1D88" w14:textId="77777777" w:rsidR="008F7D06" w:rsidRPr="00FB4612" w:rsidRDefault="008F7D06" w:rsidP="009E1BF8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društvo Crvenog križa Varaždin,</w:t>
      </w:r>
    </w:p>
    <w:p w14:paraId="5DA8A214" w14:textId="77777777" w:rsidR="008F7D06" w:rsidRPr="00FB4612" w:rsidRDefault="008F7D06" w:rsidP="009E1BF8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>HGSS – Stanica Varaždin,</w:t>
      </w:r>
    </w:p>
    <w:p w14:paraId="295EB188" w14:textId="77777777" w:rsidR="008F7D06" w:rsidRPr="00FB4612" w:rsidRDefault="008F7D06" w:rsidP="009E1BF8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povjerenici civilne zaštite i njihovi zamjenici, </w:t>
      </w:r>
    </w:p>
    <w:p w14:paraId="30CD8733" w14:textId="77777777" w:rsidR="008F7D06" w:rsidRPr="00FB4612" w:rsidRDefault="008F7D06" w:rsidP="009E1BF8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>koordinatori na lokaciji,</w:t>
      </w:r>
    </w:p>
    <w:p w14:paraId="57C86C5E" w14:textId="77777777" w:rsidR="008F7D06" w:rsidRPr="00FB4612" w:rsidRDefault="008F7D06" w:rsidP="009E1BF8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>pravne osobe u sustavu civilne zaštite,</w:t>
      </w:r>
    </w:p>
    <w:p w14:paraId="3EF23EDF" w14:textId="77777777" w:rsidR="008F7D06" w:rsidRDefault="008F7D06" w:rsidP="009E1BF8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>udruge.</w:t>
      </w:r>
    </w:p>
    <w:p w14:paraId="7F7C5FD4" w14:textId="77777777" w:rsidR="009E1BF8" w:rsidRPr="00FB4612" w:rsidRDefault="009E1BF8" w:rsidP="009E1BF8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A9ACCC" w14:textId="77777777" w:rsidR="00D566C7" w:rsidRPr="00FB4612" w:rsidRDefault="00D566C7" w:rsidP="009E1BF8">
      <w:pPr>
        <w:pStyle w:val="Naslov2"/>
        <w:numPr>
          <w:ilvl w:val="1"/>
          <w:numId w:val="12"/>
        </w:numPr>
        <w:spacing w:before="0" w:after="0" w:line="240" w:lineRule="auto"/>
        <w:rPr>
          <w:rFonts w:ascii="Times New Roman" w:hAnsi="Times New Roman"/>
          <w:sz w:val="24"/>
          <w:szCs w:val="24"/>
          <w:lang w:val="pl-PL"/>
        </w:rPr>
      </w:pPr>
      <w:bookmarkStart w:id="11" w:name="_Toc24530201"/>
      <w:bookmarkEnd w:id="10"/>
      <w:r w:rsidRPr="00FB4612">
        <w:rPr>
          <w:rFonts w:ascii="Times New Roman" w:hAnsi="Times New Roman"/>
          <w:sz w:val="24"/>
          <w:szCs w:val="24"/>
          <w:lang w:val="pl-PL"/>
        </w:rPr>
        <w:lastRenderedPageBreak/>
        <w:t xml:space="preserve"> STOŽER CIVILNE ZAŠTITE</w:t>
      </w:r>
      <w:bookmarkEnd w:id="11"/>
    </w:p>
    <w:p w14:paraId="1BCB1707" w14:textId="0663ECEB" w:rsidR="00373C5A" w:rsidRPr="00FB4612" w:rsidRDefault="00373C5A" w:rsidP="00351E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bookmarkStart w:id="12" w:name="_Hlk55476103"/>
      <w:bookmarkStart w:id="13" w:name="_Hlk531640965"/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Stožer civilne zaštite Općine </w:t>
      </w:r>
      <w:r w:rsidR="00982C7E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Vinica 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>osnovan je Odlukom općinskog načelnika o osnivanju i imenovanju načelnika, zamjenika načelnika i</w:t>
      </w:r>
      <w:r w:rsidR="00E130A7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članova Stožera civilne zaštite (KLASA: 240-04/25-01/</w:t>
      </w:r>
      <w:r w:rsidR="00610E4E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>3</w:t>
      </w:r>
      <w:r w:rsidR="00E130A7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>, URBROJ:</w:t>
      </w:r>
      <w:r w:rsidR="00C0589E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2186-11-25-1</w:t>
      </w:r>
      <w:r w:rsidR="00610E4E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>, od dana 16. srpnja 2025. godine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>).</w:t>
      </w:r>
      <w:r w:rsidRPr="00FB4612">
        <w:rPr>
          <w:rFonts w:ascii="Times New Roman" w:hAnsi="Times New Roman" w:cs="Times New Roman"/>
          <w:sz w:val="24"/>
          <w:szCs w:val="24"/>
        </w:rPr>
        <w:t xml:space="preserve"> 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Stožer civilne zaštite Općine </w:t>
      </w:r>
      <w:r w:rsidR="00843E02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Vinica 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>sastoji se od načelni</w:t>
      </w:r>
      <w:r w:rsidR="00351E95">
        <w:rPr>
          <w:rFonts w:ascii="Times New Roman" w:eastAsia="Calibri" w:hAnsi="Times New Roman" w:cs="Times New Roman"/>
          <w:sz w:val="24"/>
          <w:szCs w:val="24"/>
          <w:lang w:eastAsia="hr-HR"/>
        </w:rPr>
        <w:t>ka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Stožera, zamjeni</w:t>
      </w:r>
      <w:r w:rsidR="00351E9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ce 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>načelni</w:t>
      </w:r>
      <w:r w:rsidR="00351E95">
        <w:rPr>
          <w:rFonts w:ascii="Times New Roman" w:eastAsia="Calibri" w:hAnsi="Times New Roman" w:cs="Times New Roman"/>
          <w:sz w:val="24"/>
          <w:szCs w:val="24"/>
          <w:lang w:eastAsia="hr-HR"/>
        </w:rPr>
        <w:t>ka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Stožera te 7 članova.</w:t>
      </w:r>
    </w:p>
    <w:bookmarkEnd w:id="12"/>
    <w:bookmarkEnd w:id="13"/>
    <w:p w14:paraId="40386042" w14:textId="77777777" w:rsidR="00604EC0" w:rsidRPr="00FB4612" w:rsidRDefault="00604EC0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Stožer civilne zaštite je stručno, operativno i koordinativno tijelo za provođenje mjera i aktivnosti civilne zaštite u velikim nesrećama i katastrofama. </w:t>
      </w:r>
    </w:p>
    <w:p w14:paraId="4DD18D55" w14:textId="77777777" w:rsidR="00604EC0" w:rsidRPr="00FB4612" w:rsidRDefault="00604EC0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Stožer civilne zaštite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 </w:t>
      </w:r>
    </w:p>
    <w:p w14:paraId="6F0A5816" w14:textId="17DC3659" w:rsidR="007E3D38" w:rsidRPr="00FB4612" w:rsidRDefault="00604EC0" w:rsidP="009E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Radom </w:t>
      </w:r>
      <w:r w:rsidR="00AD6AF6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Stožera 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civilne zaštite Općine </w:t>
      </w:r>
      <w:r w:rsidR="004401B5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Vinica 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rukovodi načelnik Stožera, a kada se proglasi velika nesreća, rukovođenje preuzima </w:t>
      </w:r>
      <w:r w:rsidR="00AD6AF6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Općinski </w:t>
      </w:r>
      <w:r w:rsidR="00226EA3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>načelnik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r w:rsidR="007E3D38" w:rsidRPr="00FB4612">
        <w:rPr>
          <w:rFonts w:ascii="Times New Roman" w:hAnsi="Times New Roman" w:cs="Times New Roman"/>
          <w:sz w:val="24"/>
          <w:szCs w:val="24"/>
        </w:rPr>
        <w:t xml:space="preserve">Način rada Stožera civilne zaštite uređen je Poslovnikom o načinu rada Stožera civilne zaštite </w:t>
      </w:r>
      <w:r w:rsidR="001861AE" w:rsidRPr="00FB4612">
        <w:rPr>
          <w:rFonts w:ascii="Times New Roman" w:hAnsi="Times New Roman" w:cs="Times New Roman"/>
          <w:sz w:val="24"/>
          <w:szCs w:val="24"/>
        </w:rPr>
        <w:t>Općine Vinica (KLASA: 240-03/22-01/01, URBROJ: 2186-11-22-1, od dana 02. veljače 2022. godine</w:t>
      </w:r>
      <w:r w:rsidR="0093787B" w:rsidRPr="00FB4612">
        <w:rPr>
          <w:rFonts w:ascii="Times New Roman" w:hAnsi="Times New Roman" w:cs="Times New Roman"/>
          <w:sz w:val="24"/>
          <w:szCs w:val="24"/>
        </w:rPr>
        <w:t>).</w:t>
      </w:r>
    </w:p>
    <w:p w14:paraId="7EF93825" w14:textId="1DBB188B" w:rsidR="00226EA3" w:rsidRDefault="00604EC0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Stožer civilne zaštite Općine </w:t>
      </w:r>
      <w:r w:rsidR="004401B5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Vinica 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upoznat je sa </w:t>
      </w:r>
      <w:r w:rsidRPr="00351E95">
        <w:rPr>
          <w:rFonts w:ascii="Times New Roman" w:eastAsia="Calibri" w:hAnsi="Times New Roman" w:cs="Times New Roman"/>
          <w:sz w:val="24"/>
          <w:szCs w:val="24"/>
          <w:lang w:eastAsia="hr-HR"/>
        </w:rPr>
        <w:t>Zakonom</w:t>
      </w:r>
      <w:r w:rsidR="007E3D38" w:rsidRPr="00FB4612">
        <w:rPr>
          <w:rFonts w:ascii="Times New Roman" w:eastAsia="Calibri" w:hAnsi="Times New Roman" w:cs="Times New Roman"/>
          <w:i/>
          <w:iCs/>
          <w:sz w:val="24"/>
          <w:szCs w:val="24"/>
          <w:lang w:eastAsia="hr-HR"/>
        </w:rPr>
        <w:t xml:space="preserve">, 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podzakonskim aktima, načinom djelovanja sustava civilne zaštite, načelima sustava civilne zaštite i sl. </w:t>
      </w:r>
    </w:p>
    <w:p w14:paraId="34594108" w14:textId="77777777" w:rsidR="009E1BF8" w:rsidRPr="00FB4612" w:rsidRDefault="009E1BF8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A556D8C" w14:textId="2712B2F1" w:rsidR="00D566C7" w:rsidRPr="00FB4612" w:rsidRDefault="00D566C7" w:rsidP="009E1BF8">
      <w:pPr>
        <w:pStyle w:val="Naslov2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14" w:name="_Toc24530202"/>
      <w:r w:rsidRPr="00FB4612">
        <w:rPr>
          <w:rFonts w:ascii="Times New Roman" w:hAnsi="Times New Roman"/>
          <w:sz w:val="24"/>
          <w:szCs w:val="24"/>
        </w:rPr>
        <w:t>OPERATIVNE SNAGE VATROGASTVA</w:t>
      </w:r>
      <w:bookmarkEnd w:id="14"/>
    </w:p>
    <w:p w14:paraId="274C84E6" w14:textId="77777777" w:rsidR="00A05E8F" w:rsidRPr="00FB4612" w:rsidRDefault="00D566C7" w:rsidP="009E1B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B4612">
        <w:rPr>
          <w:rFonts w:ascii="Times New Roman" w:eastAsia="Calibri" w:hAnsi="Times New Roman" w:cs="Times New Roman"/>
          <w:color w:val="000000"/>
          <w:sz w:val="24"/>
          <w:szCs w:val="24"/>
        </w:rPr>
        <w:t>Operativne snage vatrogastva temeljna su operativna snaga sustava civilne zaštite koje djeluju u sustavu civilne zaštite u skladu s odredbama posebnih propisa kojima se uređuje područje vatrogastva.</w:t>
      </w:r>
    </w:p>
    <w:p w14:paraId="2B78A359" w14:textId="2430757E" w:rsidR="00A05E8F" w:rsidRPr="00FB4612" w:rsidRDefault="00A05E8F" w:rsidP="009E1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bookmarkStart w:id="15" w:name="_Hlk25305048"/>
      <w:r w:rsidRPr="00FB46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Na području Općine </w:t>
      </w:r>
      <w:r w:rsidR="004401B5" w:rsidRPr="00FB46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Vinica </w:t>
      </w:r>
      <w:r w:rsidRPr="00FB46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djeluje</w:t>
      </w:r>
      <w:r w:rsidR="00DB2305" w:rsidRPr="00FB46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8B6447" w:rsidRPr="00FB46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Vatrogasna zajednica Općine </w:t>
      </w:r>
      <w:r w:rsidR="004401B5" w:rsidRPr="00FB46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Vinica </w:t>
      </w:r>
      <w:r w:rsidR="008B6447" w:rsidRPr="00FB46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koju čini </w:t>
      </w:r>
      <w:r w:rsidR="00351E9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3 </w:t>
      </w:r>
      <w:r w:rsidR="008B6447" w:rsidRPr="00FB46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dobrovoljnih vatrogasnih društava:</w:t>
      </w:r>
      <w:r w:rsidR="004401B5" w:rsidRPr="00FB46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Vinica, Donje Vratno i Gornje Ladanje</w:t>
      </w:r>
      <w:r w:rsidR="008B6447" w:rsidRPr="00FB46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r w:rsidR="00DB2305" w:rsidRPr="00FB46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14:paraId="497EF76F" w14:textId="22005C94" w:rsidR="00B41D3D" w:rsidRPr="00FB4612" w:rsidRDefault="00EF2B82" w:rsidP="009E1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B46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Vatrogasna zajednica Općine </w:t>
      </w:r>
      <w:r w:rsidR="004401B5" w:rsidRPr="00FB46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Vinica </w:t>
      </w:r>
      <w:r w:rsidRPr="00FB46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broji ukupno </w:t>
      </w:r>
      <w:r w:rsidR="004401B5" w:rsidRPr="00FB4612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351E95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FB46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operativnih vatrogasaca</w:t>
      </w:r>
      <w:r w:rsidR="00DB2A64" w:rsidRPr="00FB461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8CA4BCC" w14:textId="02A6D3E2" w:rsidR="00094595" w:rsidRPr="00FB4612" w:rsidRDefault="00094595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B4612">
        <w:rPr>
          <w:rFonts w:ascii="Times New Roman" w:eastAsia="Calibri" w:hAnsi="Times New Roman" w:cs="Times New Roman"/>
          <w:color w:val="000000"/>
          <w:sz w:val="24"/>
          <w:szCs w:val="24"/>
        </w:rPr>
        <w:t>Popis opreme i vozila koje posjeduje DVD Vinica:</w:t>
      </w:r>
    </w:p>
    <w:p w14:paraId="2603F59D" w14:textId="77777777" w:rsidR="00094595" w:rsidRPr="00FB4612" w:rsidRDefault="00094595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4E99425" w14:textId="5CAD783F" w:rsidR="00B41D3D" w:rsidRPr="00FB4612" w:rsidRDefault="00B41D3D" w:rsidP="009E1BF8">
      <w:pPr>
        <w:spacing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_Hlk182903623"/>
      <w:r w:rsidRPr="00FB4612">
        <w:rPr>
          <w:rFonts w:ascii="Times New Roman" w:hAnsi="Times New Roman" w:cs="Times New Roman"/>
          <w:b/>
          <w:bCs/>
          <w:sz w:val="24"/>
          <w:szCs w:val="24"/>
        </w:rPr>
        <w:t>Oprema koja se planira nabaviti u 202</w:t>
      </w:r>
      <w:r w:rsidR="00610DE5" w:rsidRPr="00FB461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B4612">
        <w:rPr>
          <w:rFonts w:ascii="Times New Roman" w:hAnsi="Times New Roman" w:cs="Times New Roman"/>
          <w:b/>
          <w:bCs/>
          <w:sz w:val="24"/>
          <w:szCs w:val="24"/>
        </w:rPr>
        <w:t>. godini:</w:t>
      </w:r>
    </w:p>
    <w:p w14:paraId="72903ED1" w14:textId="77777777" w:rsidR="004401B5" w:rsidRPr="00FB4612" w:rsidRDefault="004401B5" w:rsidP="009E1BF8">
      <w:pPr>
        <w:pStyle w:val="Odlomakpopisa"/>
        <w:numPr>
          <w:ilvl w:val="0"/>
          <w:numId w:val="32"/>
        </w:numPr>
        <w:spacing w:after="0" w:line="240" w:lineRule="auto"/>
        <w:rPr>
          <w:rFonts w:ascii="Times New Roman" w:hAnsi="Times New Roman"/>
          <w:szCs w:val="24"/>
        </w:rPr>
      </w:pPr>
      <w:proofErr w:type="spellStart"/>
      <w:r w:rsidRPr="00FB4612">
        <w:rPr>
          <w:rFonts w:ascii="Times New Roman" w:hAnsi="Times New Roman"/>
          <w:szCs w:val="24"/>
        </w:rPr>
        <w:t>Potopne</w:t>
      </w:r>
      <w:proofErr w:type="spellEnd"/>
      <w:r w:rsidRPr="00FB4612">
        <w:rPr>
          <w:rFonts w:ascii="Times New Roman" w:hAnsi="Times New Roman"/>
          <w:szCs w:val="24"/>
        </w:rPr>
        <w:t xml:space="preserve"> </w:t>
      </w:r>
      <w:proofErr w:type="spellStart"/>
      <w:r w:rsidRPr="00FB4612">
        <w:rPr>
          <w:rFonts w:ascii="Times New Roman" w:hAnsi="Times New Roman"/>
          <w:szCs w:val="24"/>
        </w:rPr>
        <w:t>pumpe</w:t>
      </w:r>
      <w:proofErr w:type="spellEnd"/>
      <w:r w:rsidRPr="00FB4612">
        <w:rPr>
          <w:rFonts w:ascii="Times New Roman" w:hAnsi="Times New Roman"/>
          <w:szCs w:val="24"/>
        </w:rPr>
        <w:t xml:space="preserve"> 3</w:t>
      </w:r>
    </w:p>
    <w:p w14:paraId="22C6D97B" w14:textId="77777777" w:rsidR="004401B5" w:rsidRPr="00FB4612" w:rsidRDefault="004401B5" w:rsidP="009E1BF8">
      <w:pPr>
        <w:pStyle w:val="Odlomakpopisa"/>
        <w:numPr>
          <w:ilvl w:val="0"/>
          <w:numId w:val="32"/>
        </w:numPr>
        <w:spacing w:after="0" w:line="240" w:lineRule="auto"/>
        <w:rPr>
          <w:rFonts w:ascii="Times New Roman" w:hAnsi="Times New Roman"/>
          <w:szCs w:val="24"/>
        </w:rPr>
      </w:pPr>
      <w:proofErr w:type="spellStart"/>
      <w:r w:rsidRPr="00FB4612">
        <w:rPr>
          <w:rFonts w:ascii="Times New Roman" w:hAnsi="Times New Roman"/>
          <w:szCs w:val="24"/>
        </w:rPr>
        <w:t>Motorna</w:t>
      </w:r>
      <w:proofErr w:type="spellEnd"/>
      <w:r w:rsidRPr="00FB4612">
        <w:rPr>
          <w:rFonts w:ascii="Times New Roman" w:hAnsi="Times New Roman"/>
          <w:szCs w:val="24"/>
        </w:rPr>
        <w:t xml:space="preserve"> pila 3</w:t>
      </w:r>
    </w:p>
    <w:p w14:paraId="4191F968" w14:textId="77777777" w:rsidR="004401B5" w:rsidRPr="00FB4612" w:rsidRDefault="004401B5" w:rsidP="009E1BF8">
      <w:pPr>
        <w:pStyle w:val="Odlomakpopisa"/>
        <w:numPr>
          <w:ilvl w:val="0"/>
          <w:numId w:val="32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>Cijevi 10</w:t>
      </w:r>
    </w:p>
    <w:p w14:paraId="1819EDB0" w14:textId="77777777" w:rsidR="004401B5" w:rsidRPr="00FB4612" w:rsidRDefault="004401B5" w:rsidP="009E1BF8">
      <w:pPr>
        <w:pStyle w:val="Odlomakpopisa"/>
        <w:numPr>
          <w:ilvl w:val="0"/>
          <w:numId w:val="32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>Mlaznica 3</w:t>
      </w:r>
    </w:p>
    <w:p w14:paraId="35C049C9" w14:textId="77777777" w:rsidR="004401B5" w:rsidRPr="00FB4612" w:rsidRDefault="004401B5" w:rsidP="009E1BF8">
      <w:pPr>
        <w:pStyle w:val="Odlomakpopisa"/>
        <w:numPr>
          <w:ilvl w:val="0"/>
          <w:numId w:val="32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>Naprtnjača 9</w:t>
      </w:r>
    </w:p>
    <w:p w14:paraId="2CDB7D7C" w14:textId="77777777" w:rsidR="004401B5" w:rsidRPr="00FB4612" w:rsidRDefault="004401B5" w:rsidP="009E1BF8">
      <w:pPr>
        <w:pStyle w:val="Odlomakpopisa"/>
        <w:numPr>
          <w:ilvl w:val="0"/>
          <w:numId w:val="32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>Interventne rukavice 15</w:t>
      </w:r>
    </w:p>
    <w:p w14:paraId="7B69D33D" w14:textId="77777777" w:rsidR="004401B5" w:rsidRPr="00FB4612" w:rsidRDefault="004401B5" w:rsidP="009E1BF8">
      <w:pPr>
        <w:pStyle w:val="Odlomakpopisa"/>
        <w:numPr>
          <w:ilvl w:val="0"/>
          <w:numId w:val="32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>Vatrogasne čizme 5</w:t>
      </w:r>
    </w:p>
    <w:p w14:paraId="07104A5C" w14:textId="25D9B928" w:rsidR="004401B5" w:rsidRPr="00FB4612" w:rsidRDefault="004401B5" w:rsidP="009E1BF8">
      <w:pPr>
        <w:pStyle w:val="Odlomakpopisa"/>
        <w:numPr>
          <w:ilvl w:val="0"/>
          <w:numId w:val="17"/>
        </w:numPr>
        <w:spacing w:after="0" w:line="240" w:lineRule="auto"/>
        <w:ind w:left="360" w:firstLine="0"/>
        <w:rPr>
          <w:rFonts w:ascii="Times New Roman" w:hAnsi="Times New Roman"/>
          <w:color w:val="000000"/>
          <w:szCs w:val="24"/>
        </w:rPr>
      </w:pPr>
      <w:proofErr w:type="spellStart"/>
      <w:r w:rsidRPr="00FB4612">
        <w:rPr>
          <w:rFonts w:ascii="Times New Roman" w:hAnsi="Times New Roman"/>
          <w:szCs w:val="24"/>
        </w:rPr>
        <w:t>Ostala</w:t>
      </w:r>
      <w:proofErr w:type="spellEnd"/>
      <w:r w:rsidRPr="00FB4612">
        <w:rPr>
          <w:rFonts w:ascii="Times New Roman" w:hAnsi="Times New Roman"/>
          <w:szCs w:val="24"/>
        </w:rPr>
        <w:t xml:space="preserve"> </w:t>
      </w:r>
      <w:proofErr w:type="spellStart"/>
      <w:r w:rsidRPr="00FB4612">
        <w:rPr>
          <w:rFonts w:ascii="Times New Roman" w:hAnsi="Times New Roman"/>
          <w:szCs w:val="24"/>
        </w:rPr>
        <w:t>oprema</w:t>
      </w:r>
      <w:proofErr w:type="spellEnd"/>
      <w:r w:rsidRPr="00FB4612">
        <w:rPr>
          <w:rFonts w:ascii="Times New Roman" w:hAnsi="Times New Roman"/>
          <w:szCs w:val="24"/>
        </w:rPr>
        <w:t xml:space="preserve"> </w:t>
      </w:r>
      <w:proofErr w:type="spellStart"/>
      <w:r w:rsidRPr="00FB4612">
        <w:rPr>
          <w:rFonts w:ascii="Times New Roman" w:hAnsi="Times New Roman"/>
          <w:szCs w:val="24"/>
        </w:rPr>
        <w:t>koju</w:t>
      </w:r>
      <w:proofErr w:type="spellEnd"/>
      <w:r w:rsidRPr="00FB4612">
        <w:rPr>
          <w:rFonts w:ascii="Times New Roman" w:hAnsi="Times New Roman"/>
          <w:szCs w:val="24"/>
        </w:rPr>
        <w:t xml:space="preserve"> </w:t>
      </w:r>
      <w:proofErr w:type="spellStart"/>
      <w:r w:rsidRPr="00FB4612">
        <w:rPr>
          <w:rFonts w:ascii="Times New Roman" w:hAnsi="Times New Roman"/>
          <w:szCs w:val="24"/>
        </w:rPr>
        <w:t>će</w:t>
      </w:r>
      <w:proofErr w:type="spellEnd"/>
      <w:r w:rsidRPr="00FB4612">
        <w:rPr>
          <w:rFonts w:ascii="Times New Roman" w:hAnsi="Times New Roman"/>
          <w:szCs w:val="24"/>
        </w:rPr>
        <w:t xml:space="preserve"> </w:t>
      </w:r>
      <w:proofErr w:type="spellStart"/>
      <w:r w:rsidRPr="00FB4612">
        <w:rPr>
          <w:rFonts w:ascii="Times New Roman" w:hAnsi="Times New Roman"/>
          <w:szCs w:val="24"/>
        </w:rPr>
        <w:t>trebati</w:t>
      </w:r>
      <w:proofErr w:type="spellEnd"/>
      <w:r w:rsidRPr="00FB4612">
        <w:rPr>
          <w:rFonts w:ascii="Times New Roman" w:hAnsi="Times New Roman"/>
          <w:szCs w:val="24"/>
        </w:rPr>
        <w:t xml:space="preserve"> </w:t>
      </w:r>
      <w:proofErr w:type="spellStart"/>
      <w:r w:rsidRPr="00FB4612">
        <w:rPr>
          <w:rFonts w:ascii="Times New Roman" w:hAnsi="Times New Roman"/>
          <w:szCs w:val="24"/>
        </w:rPr>
        <w:t>zamijeniti</w:t>
      </w:r>
      <w:proofErr w:type="spellEnd"/>
      <w:r w:rsidRPr="00FB4612">
        <w:rPr>
          <w:rFonts w:ascii="Times New Roman" w:hAnsi="Times New Roman"/>
          <w:szCs w:val="24"/>
        </w:rPr>
        <w:t xml:space="preserve"> </w:t>
      </w:r>
      <w:proofErr w:type="spellStart"/>
      <w:r w:rsidRPr="00FB4612">
        <w:rPr>
          <w:rFonts w:ascii="Times New Roman" w:hAnsi="Times New Roman"/>
          <w:szCs w:val="24"/>
        </w:rPr>
        <w:t>zbog</w:t>
      </w:r>
      <w:proofErr w:type="spellEnd"/>
      <w:r w:rsidRPr="00FB4612">
        <w:rPr>
          <w:rFonts w:ascii="Times New Roman" w:hAnsi="Times New Roman"/>
          <w:szCs w:val="24"/>
        </w:rPr>
        <w:t xml:space="preserve"> </w:t>
      </w:r>
      <w:proofErr w:type="spellStart"/>
      <w:r w:rsidRPr="00FB4612">
        <w:rPr>
          <w:rFonts w:ascii="Times New Roman" w:hAnsi="Times New Roman"/>
          <w:szCs w:val="24"/>
        </w:rPr>
        <w:t>oštećenja</w:t>
      </w:r>
      <w:proofErr w:type="spellEnd"/>
      <w:r w:rsidRPr="00FB4612">
        <w:rPr>
          <w:rFonts w:ascii="Times New Roman" w:hAnsi="Times New Roman"/>
          <w:szCs w:val="24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</w:rPr>
        <w:t>intervencijama</w:t>
      </w:r>
      <w:proofErr w:type="spellEnd"/>
    </w:p>
    <w:bookmarkEnd w:id="16"/>
    <w:p w14:paraId="128CF93E" w14:textId="77777777" w:rsidR="00356233" w:rsidRPr="00FB4612" w:rsidRDefault="00356233" w:rsidP="009E1BF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bookmarkEnd w:id="15"/>
    <w:p w14:paraId="3F156B4A" w14:textId="610A9038" w:rsidR="007E3D38" w:rsidRPr="00FB4612" w:rsidRDefault="0068526A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B46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Vatrogasna zajednica Općine </w:t>
      </w:r>
      <w:r w:rsidR="00075977" w:rsidRPr="00FB46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Vinica </w:t>
      </w:r>
      <w:r w:rsidRPr="00FB46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je </w:t>
      </w:r>
      <w:r w:rsidR="007E3D38" w:rsidRPr="00FB46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tijekom 202</w:t>
      </w:r>
      <w:r w:rsidR="00610DE5" w:rsidRPr="00FB46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</w:t>
      </w:r>
      <w:r w:rsidR="007E3D38" w:rsidRPr="00FB46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godine sudjelovala u sljedećim aktivnostima: </w:t>
      </w:r>
    </w:p>
    <w:p w14:paraId="0734A72C" w14:textId="77777777" w:rsidR="00075977" w:rsidRPr="00FB4612" w:rsidRDefault="00075977" w:rsidP="009E1BF8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 xml:space="preserve">Javna vježba   1 </w:t>
      </w:r>
    </w:p>
    <w:p w14:paraId="09FE072C" w14:textId="77777777" w:rsidR="00075977" w:rsidRPr="00FB4612" w:rsidRDefault="00075977" w:rsidP="009E1BF8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 xml:space="preserve">Teorijska i praktična </w:t>
      </w:r>
      <w:proofErr w:type="gramStart"/>
      <w:r w:rsidRPr="00FB4612">
        <w:rPr>
          <w:rFonts w:ascii="Times New Roman" w:hAnsi="Times New Roman"/>
          <w:szCs w:val="24"/>
        </w:rPr>
        <w:t>nastava  8</w:t>
      </w:r>
      <w:proofErr w:type="gramEnd"/>
    </w:p>
    <w:p w14:paraId="7165E1B2" w14:textId="77777777" w:rsidR="00075977" w:rsidRPr="00FB4612" w:rsidRDefault="00075977" w:rsidP="009E1BF8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>Osposobljavanje za zvanje Vatrogasac</w:t>
      </w:r>
    </w:p>
    <w:p w14:paraId="6C906B23" w14:textId="77777777" w:rsidR="00075977" w:rsidRPr="00FB4612" w:rsidRDefault="00075977" w:rsidP="009E1BF8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  <w:szCs w:val="24"/>
        </w:rPr>
      </w:pPr>
      <w:proofErr w:type="gramStart"/>
      <w:r w:rsidRPr="00FB4612">
        <w:rPr>
          <w:rFonts w:ascii="Times New Roman" w:hAnsi="Times New Roman"/>
          <w:szCs w:val="24"/>
        </w:rPr>
        <w:t>Intervencije  18</w:t>
      </w:r>
      <w:proofErr w:type="gramEnd"/>
    </w:p>
    <w:p w14:paraId="7B6B191E" w14:textId="77777777" w:rsidR="00075977" w:rsidRPr="00FB4612" w:rsidRDefault="00075977" w:rsidP="009E1BF8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 xml:space="preserve">Ostale operativne </w:t>
      </w:r>
      <w:proofErr w:type="gramStart"/>
      <w:r w:rsidRPr="00FB4612">
        <w:rPr>
          <w:rFonts w:ascii="Times New Roman" w:hAnsi="Times New Roman"/>
          <w:szCs w:val="24"/>
        </w:rPr>
        <w:t>aktivnosti  14</w:t>
      </w:r>
      <w:proofErr w:type="gramEnd"/>
    </w:p>
    <w:p w14:paraId="56AF9A65" w14:textId="77777777" w:rsidR="00075977" w:rsidRPr="00FB4612" w:rsidRDefault="00075977" w:rsidP="009E1BF8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>Općinsko natjecanje</w:t>
      </w:r>
    </w:p>
    <w:p w14:paraId="29C2F055" w14:textId="77777777" w:rsidR="00075977" w:rsidRPr="00FB4612" w:rsidRDefault="00075977" w:rsidP="009E1BF8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>Međuopćinsko natjecanje</w:t>
      </w:r>
    </w:p>
    <w:p w14:paraId="368AA5FA" w14:textId="77777777" w:rsidR="00075977" w:rsidRPr="00FB4612" w:rsidRDefault="00075977" w:rsidP="009E1BF8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>Skupština DVD 3</w:t>
      </w:r>
    </w:p>
    <w:p w14:paraId="000E2B09" w14:textId="77777777" w:rsidR="00075977" w:rsidRPr="00FB4612" w:rsidRDefault="00075977" w:rsidP="009E1BF8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lastRenderedPageBreak/>
        <w:t>Skupština VZO  1</w:t>
      </w:r>
    </w:p>
    <w:p w14:paraId="7B8A80F7" w14:textId="3A95A920" w:rsidR="00075977" w:rsidRPr="00FB4612" w:rsidRDefault="00075977" w:rsidP="009E1BF8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Cs w:val="24"/>
        </w:rPr>
      </w:pPr>
      <w:proofErr w:type="spellStart"/>
      <w:r w:rsidRPr="00FB4612">
        <w:rPr>
          <w:rFonts w:ascii="Times New Roman" w:hAnsi="Times New Roman"/>
          <w:szCs w:val="24"/>
        </w:rPr>
        <w:t>Županijska</w:t>
      </w:r>
      <w:proofErr w:type="spellEnd"/>
      <w:r w:rsidRPr="00FB4612">
        <w:rPr>
          <w:rFonts w:ascii="Times New Roman" w:hAnsi="Times New Roman"/>
          <w:szCs w:val="24"/>
        </w:rPr>
        <w:t xml:space="preserve"> </w:t>
      </w:r>
      <w:proofErr w:type="spellStart"/>
      <w:r w:rsidRPr="00FB4612">
        <w:rPr>
          <w:rFonts w:ascii="Times New Roman" w:hAnsi="Times New Roman"/>
          <w:szCs w:val="24"/>
        </w:rPr>
        <w:t>vatrogasna</w:t>
      </w:r>
      <w:proofErr w:type="spellEnd"/>
      <w:r w:rsidRPr="00FB4612">
        <w:rPr>
          <w:rFonts w:ascii="Times New Roman" w:hAnsi="Times New Roman"/>
          <w:szCs w:val="24"/>
        </w:rPr>
        <w:t xml:space="preserve"> </w:t>
      </w:r>
      <w:proofErr w:type="spellStart"/>
      <w:r w:rsidRPr="00FB4612">
        <w:rPr>
          <w:rFonts w:ascii="Times New Roman" w:hAnsi="Times New Roman"/>
          <w:szCs w:val="24"/>
        </w:rPr>
        <w:t>skupština</w:t>
      </w:r>
      <w:proofErr w:type="spellEnd"/>
      <w:r w:rsidRPr="00FB4612">
        <w:rPr>
          <w:rFonts w:ascii="Times New Roman" w:hAnsi="Times New Roman"/>
          <w:szCs w:val="24"/>
        </w:rPr>
        <w:t xml:space="preserve"> – </w:t>
      </w:r>
      <w:proofErr w:type="spellStart"/>
      <w:r w:rsidRPr="00FB4612">
        <w:rPr>
          <w:rFonts w:ascii="Times New Roman" w:hAnsi="Times New Roman"/>
          <w:szCs w:val="24"/>
        </w:rPr>
        <w:t>domaćin</w:t>
      </w:r>
      <w:proofErr w:type="spellEnd"/>
      <w:r w:rsidRPr="00FB4612">
        <w:rPr>
          <w:rFonts w:ascii="Times New Roman" w:hAnsi="Times New Roman"/>
          <w:szCs w:val="24"/>
        </w:rPr>
        <w:t xml:space="preserve"> VZO Vinica – Arboretum Opeka</w:t>
      </w:r>
    </w:p>
    <w:p w14:paraId="2740C998" w14:textId="77777777" w:rsidR="00A73D35" w:rsidRPr="00FB4612" w:rsidRDefault="00A73D35" w:rsidP="009E1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6BE733" w14:textId="77777777" w:rsidR="00E37349" w:rsidRPr="00FB4612" w:rsidRDefault="00E37349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B46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VZO Vinica - Popis vozila </w:t>
      </w:r>
    </w:p>
    <w:p w14:paraId="11E67677" w14:textId="77777777" w:rsidR="00E37349" w:rsidRPr="00FB4612" w:rsidRDefault="00E37349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960"/>
        <w:gridCol w:w="2260"/>
        <w:gridCol w:w="1660"/>
        <w:gridCol w:w="2560"/>
        <w:gridCol w:w="2200"/>
      </w:tblGrid>
      <w:tr w:rsidR="00E37349" w:rsidRPr="00FB4612" w14:paraId="214DCA2B" w14:textId="77777777" w:rsidTr="00E37349">
        <w:trPr>
          <w:trHeight w:val="3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1FDE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R. br.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45C4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DVD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239EE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Proizvođač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5578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Model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E018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Godina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prizvodnje</w:t>
            </w:r>
            <w:proofErr w:type="spellEnd"/>
          </w:p>
        </w:tc>
      </w:tr>
      <w:tr w:rsidR="00E37349" w:rsidRPr="00FB4612" w14:paraId="26B7B6EA" w14:textId="77777777" w:rsidTr="00E37349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981B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1E66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VINICA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F9B0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851E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Navalno vozilo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A1DF" w14:textId="77777777" w:rsidR="00E37349" w:rsidRPr="00FB4612" w:rsidRDefault="00E37349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2004</w:t>
            </w:r>
          </w:p>
        </w:tc>
      </w:tr>
      <w:tr w:rsidR="00E37349" w:rsidRPr="00FB4612" w14:paraId="00FED044" w14:textId="77777777" w:rsidTr="00E37349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ECBF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4F00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VINICA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9754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Mercedes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53AB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Autocisterna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C560" w14:textId="77777777" w:rsidR="00E37349" w:rsidRPr="00FB4612" w:rsidRDefault="00E37349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2007</w:t>
            </w:r>
          </w:p>
        </w:tc>
      </w:tr>
      <w:tr w:rsidR="00E37349" w:rsidRPr="00FB4612" w14:paraId="3F938D27" w14:textId="77777777" w:rsidTr="00E37349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872C1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3CD7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VINICA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EA87" w14:textId="053D136F" w:rsidR="00E37349" w:rsidRPr="00FB4612" w:rsidRDefault="00351E9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Renault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Trafic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48F0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Kombi vozilo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D776" w14:textId="526C43E3" w:rsidR="00E37349" w:rsidRPr="00FB4612" w:rsidRDefault="00E37349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  <w:r w:rsidR="007A4CDC" w:rsidRPr="007A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</w:tr>
      <w:tr w:rsidR="00E37349" w:rsidRPr="00FB4612" w14:paraId="67E9E63E" w14:textId="77777777" w:rsidTr="00E37349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EF5B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35E6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VINICA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891A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Steyr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8E66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Autoljestva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C4E2" w14:textId="77777777" w:rsidR="00E37349" w:rsidRPr="00FB4612" w:rsidRDefault="00E37349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1984</w:t>
            </w:r>
          </w:p>
        </w:tc>
      </w:tr>
      <w:tr w:rsidR="00E37349" w:rsidRPr="00FB4612" w14:paraId="776AD70A" w14:textId="77777777" w:rsidTr="00E37349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2D80E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74A69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DONJE VRATNO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4FE5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Peugeot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F569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Kombi vozilo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823A" w14:textId="77777777" w:rsidR="00E37349" w:rsidRPr="00FB4612" w:rsidRDefault="00E37349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2009</w:t>
            </w:r>
          </w:p>
        </w:tc>
      </w:tr>
      <w:tr w:rsidR="00E37349" w:rsidRPr="00FB4612" w14:paraId="67EB183F" w14:textId="77777777" w:rsidTr="00E37349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89105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465C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DONJE VRATNO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ED38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Land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Rover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6738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Malo vozilo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9C25" w14:textId="77777777" w:rsidR="00E37349" w:rsidRPr="00FB4612" w:rsidRDefault="00E37349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2000</w:t>
            </w:r>
          </w:p>
        </w:tc>
      </w:tr>
      <w:tr w:rsidR="00E37349" w:rsidRPr="00FB4612" w14:paraId="60C406A4" w14:textId="77777777" w:rsidTr="00E37349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1CCD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BE3C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GORNJE LADANJE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F4DD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Volkswagen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F9FCD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Kombi vozilo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22F7" w14:textId="77777777" w:rsidR="00E37349" w:rsidRPr="00FB4612" w:rsidRDefault="00E37349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2019</w:t>
            </w:r>
          </w:p>
        </w:tc>
      </w:tr>
      <w:tr w:rsidR="00E37349" w:rsidRPr="00FB4612" w14:paraId="3BB07A77" w14:textId="77777777" w:rsidTr="00E37349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ADA9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1A17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GORNJE LADANJE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BB32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Mazda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5B03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Pick-up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-malo vozilo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4081" w14:textId="77777777" w:rsidR="00E37349" w:rsidRPr="00FB4612" w:rsidRDefault="00E37349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2007</w:t>
            </w:r>
          </w:p>
        </w:tc>
      </w:tr>
    </w:tbl>
    <w:p w14:paraId="2C9C98C8" w14:textId="134AED1A" w:rsidR="00E37349" w:rsidRPr="00FB4612" w:rsidRDefault="00E37349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sectPr w:rsidR="00E37349" w:rsidRPr="00FB4612" w:rsidSect="00731F0F">
          <w:headerReference w:type="default" r:id="rId9"/>
          <w:footerReference w:type="default" r:id="rId10"/>
          <w:pgSz w:w="11906" w:h="16838"/>
          <w:pgMar w:top="1418" w:right="1418" w:bottom="1418" w:left="1701" w:header="709" w:footer="709" w:gutter="0"/>
          <w:cols w:space="708"/>
          <w:docGrid w:linePitch="360"/>
        </w:sectPr>
      </w:pPr>
    </w:p>
    <w:p w14:paraId="40A1AFA2" w14:textId="77777777" w:rsidR="00A73D35" w:rsidRPr="00FB4612" w:rsidRDefault="00A73D35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B46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Popis opreme i vozila koje posjeduje DVD Vinica:</w:t>
      </w:r>
    </w:p>
    <w:p w14:paraId="41D934B7" w14:textId="77777777" w:rsidR="002F1347" w:rsidRPr="00FB4612" w:rsidRDefault="002F1347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"/>
        <w:gridCol w:w="900"/>
        <w:gridCol w:w="4507"/>
        <w:gridCol w:w="1100"/>
        <w:gridCol w:w="1085"/>
        <w:gridCol w:w="3724"/>
        <w:gridCol w:w="816"/>
        <w:gridCol w:w="716"/>
        <w:gridCol w:w="647"/>
      </w:tblGrid>
      <w:tr w:rsidR="007007ED" w:rsidRPr="00FB4612" w14:paraId="7C401B72" w14:textId="77777777" w:rsidTr="00834DA5">
        <w:trPr>
          <w:trHeight w:val="300"/>
        </w:trPr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404040"/>
            <w:noWrap/>
            <w:vAlign w:val="bottom"/>
            <w:hideMark/>
          </w:tcPr>
          <w:p w14:paraId="7456B35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Rbr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87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404040"/>
            <w:noWrap/>
            <w:vAlign w:val="bottom"/>
            <w:hideMark/>
          </w:tcPr>
          <w:p w14:paraId="3D2A4FB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VATROnet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 ID</w:t>
            </w:r>
          </w:p>
        </w:tc>
        <w:tc>
          <w:tcPr>
            <w:tcW w:w="0" w:type="auto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404040"/>
            <w:noWrap/>
            <w:vAlign w:val="bottom"/>
            <w:hideMark/>
          </w:tcPr>
          <w:p w14:paraId="1B41144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0" w:type="auto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404040"/>
            <w:noWrap/>
            <w:vAlign w:val="bottom"/>
            <w:hideMark/>
          </w:tcPr>
          <w:p w14:paraId="2AB461E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Oznaka/ser.br.</w:t>
            </w:r>
          </w:p>
        </w:tc>
        <w:tc>
          <w:tcPr>
            <w:tcW w:w="0" w:type="auto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404040"/>
            <w:vAlign w:val="bottom"/>
            <w:hideMark/>
          </w:tcPr>
          <w:p w14:paraId="651CC0E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Karakteristike</w:t>
            </w:r>
          </w:p>
        </w:tc>
        <w:tc>
          <w:tcPr>
            <w:tcW w:w="0" w:type="auto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404040"/>
            <w:noWrap/>
            <w:vAlign w:val="bottom"/>
            <w:hideMark/>
          </w:tcPr>
          <w:p w14:paraId="1B20F33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Lokacija/vozilo</w:t>
            </w:r>
          </w:p>
        </w:tc>
        <w:tc>
          <w:tcPr>
            <w:tcW w:w="0" w:type="auto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404040"/>
            <w:noWrap/>
            <w:vAlign w:val="bottom"/>
            <w:hideMark/>
          </w:tcPr>
          <w:p w14:paraId="5A1EB57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Prostorija</w:t>
            </w:r>
          </w:p>
        </w:tc>
        <w:tc>
          <w:tcPr>
            <w:tcW w:w="0" w:type="auto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404040"/>
            <w:noWrap/>
            <w:vAlign w:val="bottom"/>
            <w:hideMark/>
          </w:tcPr>
          <w:p w14:paraId="6725143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Količina</w:t>
            </w:r>
          </w:p>
        </w:tc>
        <w:tc>
          <w:tcPr>
            <w:tcW w:w="0" w:type="auto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404040"/>
            <w:noWrap/>
            <w:vAlign w:val="bottom"/>
            <w:hideMark/>
          </w:tcPr>
          <w:p w14:paraId="148638D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Mj.jed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.</w:t>
            </w:r>
          </w:p>
        </w:tc>
      </w:tr>
      <w:tr w:rsidR="007007ED" w:rsidRPr="00FB4612" w14:paraId="02FDC5A9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269E83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3FE4CE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DDA6D8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Metlanica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A9967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7FDF76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09B9D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DVD Vinica, Opečka 4a, Vinica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2A104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5BFDBC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5EFC3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5FCD900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C94A06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CDAC8F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5BAC8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"S" poluga za vađenje čavala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7F59A5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42FE94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D145A6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0DDCC1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EB1C37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A65AF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5D22AA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01DA6F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9B6D5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BF203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Agregat za električnu struju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C44986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E96A15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B9951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98D26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ECC3407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F4A10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99DE262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BB7A2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54ACF9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20A930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Aparat za gašenje prahom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AB7056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A56168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AC27E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833BA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B94701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89D67A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E37F78B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02A15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F47B5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2CB8C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 dizalica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BAAEF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CD65A4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651F98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DEC8E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CDE80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4A875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33BA83B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420538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315F8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C2B613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Automatizirani punjač 12/24 V za trajno održavanje akumulatora na vozilima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73D4F4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617179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EF173B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F12E9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2951B0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D3B33B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E763D6E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2B1B47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658C6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0C739D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Baterija za ručnu radio stanicu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6027CF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881E33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F728C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E4F63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C5BF12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03FE66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81C715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1F7A2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9E182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711CF9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Bljeskalica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56710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C3B262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434B09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46770B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5AF5F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9BD3E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AE4331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636356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8ABC63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0DF704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Boca sa stlačenim zrakom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6E29D1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EB18AF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2E13F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EC158A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71E72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EBE057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F9ED6E9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89E90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8BD974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C620BB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Bušilica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8681B6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CF154C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4D4B6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D5184D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B629D60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13C413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4DD6FA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BA7931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C3CFA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00EBE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Cijev za zrak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B67521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5C50D4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39B3D3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88AB3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1D5252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EBD87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15C54F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E10581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4114E9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FFD83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Cijevni držač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0173B2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646353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E737EB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D09A6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0C13C0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29097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793C61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E359AC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7F532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A4F17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Cijevni most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6D0C30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1D6474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79F61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E2B52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4BBF07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EC5C0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C02253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22839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61F3D2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79E06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Cijevni nosač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A2A42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F80A37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50B0B2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3B6CC1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6C0D67E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F1597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E1E313B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9597F0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96BDCA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FDD99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Cjevasti ključ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90B87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D02765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81D24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6CA0E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65466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4A229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39B1D7B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53829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C6CD9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ACA5D7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Crijevo za pumpanje guma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0718EB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F7D5B6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282C3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3479B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2D5AF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084DB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5098C9E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0C6DF0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8663C1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1B716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Čelično uže za vuču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8DA67C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DCC956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C8BCB1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FBCA5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B8E251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7312FF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2EDD149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644F4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434F3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4379D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Čunjevi za označavanje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A67DD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B37165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B61325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D6186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73734D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21B0DD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B12697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882A69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73D331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1DCC89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ključ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E0882F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795922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014BA3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6386D8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DCDB71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F4F2C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7AB9BDB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C65351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1B300B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B30016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Injektorski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mješač vode i pjenila, oznaka Z 4, protok 400 l/min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BB3268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2DA263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F9F5A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5225C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7FB41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2C685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67B4CEB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8720F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094A4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3733A6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Izbijač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93FBC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62FA96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D82F4F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FD719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FA917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3ABF24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D2A7914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34277C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FA3E7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63C7E3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Izolacijski aparat sa stlačenim zrakom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C36D1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93C9BB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2D9FB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254A46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336EA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4293D8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FBFB517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173B29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97C2F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1E813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Izolacijski aparat sa stlačenim zrakom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04F6B2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1CF7B8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C2F69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7B8F3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0323B4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219B84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24B8249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89314C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D905BC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61D9A1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Jednodijelni pojas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AD323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76BEA8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2111DA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5AA622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83987B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7D705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19FC614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5D20BB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617C26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8A6E6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Kablovi za punjenje akumulatora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B9E54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39D53F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5AB2B0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29DC45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831F7E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65BFA5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A4675AD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7ECB7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4FE0F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76CDB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Karabiner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čelični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BF62E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C41928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9E74C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BF37B6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D2927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749837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5FFCAF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C1D662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EE5E7F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5011F8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Kliješta papige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24A49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3CA0C9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50F1D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5B874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624A8B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D2B1E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124FFFD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11AAD6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77B981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B87A43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Ključ za kotače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B3D2B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6A745D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A2F2C0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EB83FF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79B3A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0EDE2D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2FC577C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7D86A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29.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A42E6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2950EE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Ključ za nadzemni hidrant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B6A1D9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0FF24D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35426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41D57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A6305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399166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1F07BE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5B51E9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62777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83411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C8D10E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Ključ za nadzemni hidrant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ACF3D0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B63F64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EAD98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0A7053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27F5F8D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817EF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3A6D5A3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CF4E4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8FAB41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4DB962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Ključ za podzemni hidrant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71AECD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EFCDC2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97B61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83160F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6241BF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80F79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4BC8CF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25EA52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F1D7C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F0B42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Ključ za vratašca dimnjaka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03B3BF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B7854B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57A09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6B98B9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2CF08E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15431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5A5864E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078F35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B1C3AF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10107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Komibinirana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kliješta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55930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1F66AE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70075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D5A1B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AAD568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C9D96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6E94174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A1E21E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1082E6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EA07A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Kramp vile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A35704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F2069D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89637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6B926C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110DEF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5076C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2923BBC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80C97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BDE1A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85999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Kramp vile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361B68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6A44B5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E9EF9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9A32A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96EC1E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ED098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A93E413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0A52A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124CE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B1C16A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Kutija prve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9DC00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1DC078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119E17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8EAA19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46DDA7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B20C6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C195B73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6A1A05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1920C8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AF7F48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Lopata pobirača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56CDC8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C55CA4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3E542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C2EF29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01CB0C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B73FD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EE790C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D608A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17635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D49A9B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Lopatica za čađu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00870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549F90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1E4672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257021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F6FC0D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30603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A066A90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AA96C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F676B2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873BC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Ljestva rastegača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80CC4D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CE74E1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0AB527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787B37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BFBB49E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24CDEA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6AD6639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32CB4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EAD997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E5644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Megafon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45409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ECC25F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8DA572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B4DE03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59F532E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C46E43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CE07004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376F8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BF3BB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5624D2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Metalna kanta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37503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00D803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0FD5C5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2CCF1B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B62C1F7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6B8068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36D25F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36420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8F50F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2218E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Metalna kanta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12140F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3C5F35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C1404A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03442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35B2D18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DDB4C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3F4F486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55348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8CD6F7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3B1B0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Metalna poluga 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montirač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289993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3C898F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A22E5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D80F2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C92AD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C7C9F3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84AA7A5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556FC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44.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3AD05F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CBDB0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Metalni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kanisteri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gorivo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A9EA21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2BE151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13B018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B71FB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4890BD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E57F1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075DCE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30E478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DBA13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5C3E53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73C3D1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D00E00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9FD86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03E533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20B56B9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80AC6B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4BA1DE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4A7766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7574D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10B49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BEC3C0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0C79D1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4E2D00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C527CE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38D596D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0AC801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B2A59B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1A58B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CA8C5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975FAD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Metlanica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E249D8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DBB862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E165EA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B3A40B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D1F66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E707F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A52EAB0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BF9A8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B9885A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4C82F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Mlaznica za srednje tešku pjenu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348AD5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62E051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E864F8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1A6820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BD63987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69CFB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38BFED9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022CC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07D2CD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D2DAD2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Mobilna radio stanica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C57F5A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578BF2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49CB6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E0DFE6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E554D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F38D9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25FAE0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CBCA3A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BDDEDF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BFF097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Mobilna radio stanica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1A702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B4C2BF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43F0F8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445AE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35F4E97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A56E36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13C520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BA33B4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26B1C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7EA04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Motorna centrifugalna pumpa za ispumpavanje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D7386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E9BBEA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ED000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26E8C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1BD0B22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C61065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B16DCC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222BE8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F392B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512CC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Motorna pila za drvo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52EEEF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493119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16A02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409D66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872DAAD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3BED9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CCA16DE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1F876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99F8C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E9778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Motorna pila za rezanje betona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9C623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56FE95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156710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C3B515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AAC661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D5BD4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2BB73F0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DC1B9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1B51A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17B5A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Nadtlačno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puhalo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9FAC0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D97F19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91B442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6119AE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C6F6B0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68C0D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F3AC30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C5BAAF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3BB557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CBBBC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Naglavna govorno-slušna kombinacija za kacigu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EFCEE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28E17FA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EB470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6104F5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AC1F78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E4103C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96E43E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C59E12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1F72A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7F4B0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Nastavak za ključ podzemnog hidranta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26F742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8C8308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2FA402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7CBA5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D066E94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CD1A1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34DB9EB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63028F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A09E7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CEB218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Ogledalo za dimnjak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373098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F411CD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FCBE2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E17817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6CE54A0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4913FE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AFC0C23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E231E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BA15A5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1372E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Okasti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ključ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D2BE3B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7CB5DC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FD9C95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0E59A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E928BD2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0AF8E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4B7DDC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26A807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59.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CF48B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D24AAF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Ostala informatička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C0429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4C85C4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589B29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9522B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62D5B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CAD057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68EDDF6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C5026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CFADA3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E92B99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Ostala oprema za tehničke intervencije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E78E1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742919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D774F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AFFDC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A79C67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A27DE7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BEE3B2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E618E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57584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8E1576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Pila za željezo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E3078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BA56CB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449513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BCD06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93756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50AD73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20DAD70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D613F6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C96D1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6BDB8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Pjenilo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CD2D79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FA673A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AEE04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2DEAFC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40A30BE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5FCE5E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litra</w:t>
            </w:r>
          </w:p>
        </w:tc>
      </w:tr>
      <w:tr w:rsidR="007007ED" w:rsidRPr="00FB4612" w14:paraId="1F87351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1C34A5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09108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2CCF39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Plastična posuda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BAA108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648934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947309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B20A96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0F1734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0F9F05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6349C57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0D9A1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DE18B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065DCB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Plastična posuda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ED1754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48E11D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4F638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5A95C7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4D7D8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D5694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E002AF0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5E7D6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2FD24C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77E3F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Plastični spremnik za gorivo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72660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DC21EB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22624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21E07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BAC190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4481FF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14C235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7C26F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0EF62E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B18F2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Poluga za namatanje vitla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8CDD29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2B13C0C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D712F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FF7FE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CDB53AE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52616F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B810C5C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0F505E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EFDFA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763219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Poluga za podizanje kabine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0C929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A60C1E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CFBE8A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1A174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EFCD8B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513967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2F8AD9E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0C3DBD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4D4DC2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0FC93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Pomoćni nogostup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A6600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EBDBBD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DCDB4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6D55CC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2562A38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9E88F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721A178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2949F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0081C3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2304C3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Pretvarač DC/DC (24V/12V)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E9B89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E5A8EE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3293A4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AD106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D5B271F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F892B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7B03F62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3C3F6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591ED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0128C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Pribor za motornu pilu za drvo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786FC4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2088949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2B9756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D965E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22824D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19391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85F041D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7C819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683984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174C3C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Prijelazna spojnica, A-110 mm / B-75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786FAF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0578C0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A314D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063A6C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028B0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E9D01E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B4C3CC3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02D967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F31DF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CD15D6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Prijelazna spojnica, B-75 mm / C - 52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FA107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25768D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E5E13B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A2726E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B0B3F9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99319A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BC50813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6C3F2E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64AA7F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1A87F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Prijelazna spojnica, C-52 mm / D-25mm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9DF1BB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2F38426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5774D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29D0F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4184E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194FD4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CA2375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0D389B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74.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E57BA0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6896CD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Produžni električni kabel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22934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6791D0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5C6B2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8721B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262B99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63618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426DEB2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630D0D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C91E6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A01BC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Punjač akumulatora prijenosnih radiostanica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566A4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E37D62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1E432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03C40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68368A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51EE1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42DF59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23A1A8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18419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98756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Punjač za vatrogasne svjetiljke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6DCB17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B90A27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6B52AE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3B0BC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3F8572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EF2A1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322133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2328D6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68489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B5B95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PVC cijev generatora za laku pjenu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93714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C6D9F9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91165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D11D19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A2F948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A420E0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6448CE3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D470C0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A632F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FE7C0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Radno uže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8E834B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F3C129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EA24C8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35F965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1653C8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498D58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960E76B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EDDA91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8ABF1C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66474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Ravni odvijač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C8C07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58D4B8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8969AB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BAF65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3892B7D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05649F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0167B73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9AC76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DE11BA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EEAFF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Ravni odvijač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E11F1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173CF4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E41A5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3D3F23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FF3989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E4F37A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047CBC2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8AC1C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B3877F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05FDB1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Razdjelni priključak za struju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649AF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269A6DA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6E14D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32215C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AB654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599F7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AA88C92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60B36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1CF863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5C688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Reflektirajući prsluk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231BF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AF4EEE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17D1C4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7B1E6D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EF0CDC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712E35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2898C8C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F25A29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DA733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483A7A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Reflektor s diodama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C2955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8E914B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CD451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DE15B0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6EE2AE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FB08B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475C23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E1C8A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DC6B6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10AD4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Rezervne žarulje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6D5320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BECDBD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BB4BE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5CCE7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697F60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485F1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3021AC9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4A77F7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8D0908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446592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Rezervni lanac za motornu pilu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D6DE2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3160FE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06C191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E0C100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CEBF1D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86CA0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34ECAD6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CA3E2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3BE38C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39605E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Ručna akumulatorska svjetiljka u "S" izvedbi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D6C732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489DCD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EAA0E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2C054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6D44214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F7AA5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1B6DAA9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0C8378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0804D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ADDC0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Ručna radio stanica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DE0BE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37B41D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A9A5D7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FFFE6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DCEEE3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6965E9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52C9876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EEF542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E7BE59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224675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Ručna radio stanica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9C598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E2283D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D2921C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E02ACF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B30E8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40EF6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955F61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E1A52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89.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88E10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2D443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Ručna svjetiljka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9F1C8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915DDA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6E61B0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A6B11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E4438E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50058A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4C6D396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CF31D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B6E7C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E5C63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Ručni alati i pribor u kutiji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4F2AD9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CFA196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AD49F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FADEB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3E305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D0BBF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A1E1C76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AAFDC7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A972D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AA738A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Ručni alati i pribor u kutiji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C3578B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A65161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30C615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FE43C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17B241B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C24C81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DC111B9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036C01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7441C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0BEF5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Stabilna radio stanica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6EAC9F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852898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73E65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658D58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05474F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8D674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548BFF2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2D1BFB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B5DE8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3278AB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Stabilna spojnica, promjer B-75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021B0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ED38F0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22849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84468A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370589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803650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04AAD00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F89C6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694EE1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A7DC31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Stalak za reflektor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5B1393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2AEBFAB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FE50A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C69723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4F3D0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EE55DC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537F475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BDBA47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440CC9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4F647A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Svrdlo za bušilicu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288AD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9644A6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7863C0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3B9119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DE480CE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22E4C7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CCE4045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A9D8B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4EB9E6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E28988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Škare za željezo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714FD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4108CD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F74A7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EF008C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8D7C74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3EC56E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DB180C6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F846FE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6C6E7A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7B11A8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Šumska sjekira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0537D5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DFD4E3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ADC63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99A44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33F8357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69E9B1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68ADEF0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DA6129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723B24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7B009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Termo kamera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D2A70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85F83C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34F2BE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F54291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BA2278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C8FC7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9BBA90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897786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5F1D6E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9CD9E6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Tlačna vatrogasna cijev, plosnata, dužina 15 m, promjer B-75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42AA6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88F710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1F0FEC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6BE91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D971D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BF038B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9240C1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F4F68D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477273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28AB6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Tlačna vatrogasna cijev, plosnata, dužina 15 m,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450F6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56D7D4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6BB48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F89D0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6AD8338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98FB51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599D91D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F110D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21032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835F6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Tlačna vatrogasna cijev,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polukruta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dužina 15 m, promjer D-25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4EF3FD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971040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B37F9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32ACE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7200D1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3A2BF8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AF44085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2ADCD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966090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74455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Torbica s užetom za vezanje usisnih cijevi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956D4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48F1A7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0F7D60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EDA68E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BF6BBF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3958AA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C086A9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5BF5B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EE980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4ABB2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Traka za označavanje mjesta intervencije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EFB928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4301A9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478972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4A8E0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4376F7F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DBD238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F9D268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9EF56A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104.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DDB953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BF91FD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Ublaživač reakcije vodenog mlaza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F46B33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65770A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38A48D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B18DEC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2687F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3B50F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0A959ED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DD233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09C410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57894B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Ugradbena centrifugalna vatrogasna pumpa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EE407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82CFFF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64403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E0001C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51F96E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0DAB04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F8EBF3D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BEBB38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C5371D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8428A7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Ugradbeno cijevno vitlo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C5BBE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BC6AF9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Dužina (m):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04AF48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69362D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449C3E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62AB5D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24584E6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4B619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0EC0DA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D4050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Univerzalni ključ za spajanje vatrogasnih cijevi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2D0B93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2C5EB2F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803D5B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629B0B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86DD01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7D4301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731760E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083B4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6D6F6D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C7C2E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Upozoravajuća svjetiljka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8E333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34F065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B3172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8B8A4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243F01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35D8E8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3453418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8AECF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B0F56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2C3431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Upozoravajuće signalno svjetlo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F0A41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5D2DF3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5C92B6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93B92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B331529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1BFB9B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B6466D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0EC4B8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1AF0A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8E483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Upozoravajući prometni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tokut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575969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B1ED73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932B02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9C559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8BFC5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5B51F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C3FD17D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C94F7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6FA108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59AAE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Uranjajuća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elektropumpa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FECDF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E30595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FE04BE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CD9D7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1E941B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9249A4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EF8B066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754829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24024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7822A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Uređaj za pranje vatrogasnih cijevi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BD637B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425121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D3291A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80B9DF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B72FA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EAC9C6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8E40766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940D7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D6B62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717AB8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Usisna cijevna spojnica, promjer A-110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1CF38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BB82C0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7E178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589F9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EEEA4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19F574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56FDA86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EFCAE4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EB666A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8E045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Uže za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samoizbavu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149637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7786D6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098DE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3952CE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CE7B7C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0818FA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8A80A27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1F01A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38F154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32FDB8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Uže za vezanje usisnog 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E04726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BA5960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79C61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B12CB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0CF91D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BDB3D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9A33835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19A60F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86EC0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198B8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00AA2D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316FCE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3F13D7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8CF579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5F3A02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1411A8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3EE39B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5B0259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9E089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6BC455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Viljuškasti ključ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BC4B0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5974FA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8D7295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598B2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3C38F4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8619DC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497A48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29600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559CA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267574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8D44B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3922A9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781A2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9102D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26F1D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619532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litra</w:t>
            </w:r>
          </w:p>
        </w:tc>
      </w:tr>
      <w:tr w:rsidR="007007ED" w:rsidRPr="00FB4612" w14:paraId="6679C67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890CE0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119.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3BBDD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CEF249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Zaštitna maska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5BB13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1AB38B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0ABB04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97627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AA8AE2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9EFDC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77BB4B7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C02FB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F2F01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F2A60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Zvjezdasti odvijač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8D879C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3C42D8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130E9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E22ED4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CF5886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7E6F2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2DACEE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FD0A02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9C060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A1088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Zvučno-svjetlosna signalizacija za vozila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CFDFE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ECE879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434E62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C6D48E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9248E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041D0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448DECB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40CF6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460D46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C1E35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Žica s četkom za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čiščenje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dimnjaka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63B4B9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BD072B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6CCD40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AEF07A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0670B4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51EA91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B43D09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A9807F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771A4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38C7F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«Turbo» mlaznica, promjer B-75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5B962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2A9C776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9DF32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85EA3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784CE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2A0D1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0344880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3A5158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37C77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ECF26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«Turbo» mlaznica,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1B69A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0AFF8A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E36DE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FCD15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F727C8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BDFA3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0EE7F8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0CE256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7D9E2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29582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Aparat za gašenje prahom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A2767B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4C1F30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Masa (kg):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9430F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326ADF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DECFF2D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806336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6B9320D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8A070E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194E7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BE3728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 dizalica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ACD22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407BFD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858985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D922A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12A9C0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06D8D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C768690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C2124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44543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5F5F5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Cijevna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AD9E15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3A620F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4C831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4D185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AC84E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74232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40E4510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A14F68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142D6C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C35CD6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Hidrantski nastavak, oznaka 1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14FA9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ADDA84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48E761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54AA8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31E6E3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176C27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1A385CE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27C52B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67F702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1FF8C3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slavina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3B335A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D1F3F4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Osnovna namjena: slavina za točenje pitke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2CBB3A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BB7E93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7B54E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B75CF6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B8F65E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50F75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22CC33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A49877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Ključ za kotače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DFD24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293B28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34EE1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49EA46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514BD4F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7AF4FA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906ECB7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4422A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BF2708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ED3E1A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Ključ za nadzemni hidrant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84B21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2AB1D25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DEF1E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DF206E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8FF8E4F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0334A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9E0F878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B3F55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132.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7D88BD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795A2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Ključ za podzemni hidrant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85241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1C7A6C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3571C1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DE078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3D3D06F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F01EF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543347D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6A8EE6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CEEB5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264C9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Kramp vile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55A96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B50BF1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3C0C58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567A28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3D36CB0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FD6CC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5BBB732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414E3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A6373A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58CEF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Lopata pobirača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E09D3B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A0D085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052BF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E75B94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5523C34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EDC552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E9F670E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D6FE6F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FB3CA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51FC9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Ljestva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prislanjača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53788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244C1A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2C68E0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441C6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E039009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9B98E9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9BE0FD0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441732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DEA9A5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C2F13C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Metalni klin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515B66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D030E0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3D9AA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B63B5F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498E4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E39AF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49CD3C0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B717CF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BD4313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6705C1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8929F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C1C5D4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73401A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3043B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3A30B50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F5E69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933B569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F7447D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AF5BE5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0937CA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Nastavak za ključ podzemnog hidranta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521C7D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BFD682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90F46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AFD36F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334F6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E79941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BF6894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C362A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AD3F0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586BD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Pijuk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52D6DE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ADDC7C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45F22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B68EDA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7143A8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B3D5BC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C8B8697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BFE4F0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62A834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FB1C6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Poluga za podizanje kabine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7E4F1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3AC5EB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6B9C7D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034D35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9C3554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B69C0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F1E92DC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B7197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E59809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A6F2D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Prijelazna spojnica, B-75 mm / C - 52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BE7DE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3F15E1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B44BC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8CC424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1752C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CCF132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42A7B9E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2F4FE0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BC13E6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84180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Prijelazna spojnica, C-52 mm / D-25mm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99A0B1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5A7A58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B860CC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A4F4E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3531342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516BBA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74F2394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CD536D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A592C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CFD7AE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Radno uže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360746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65EDC7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03C0EC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B10C54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D6E44AF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4DD77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A93F97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14C59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1EC65F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5101B6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Ručna svjetiljka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F82F7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D4285A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0D6CA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0ECDA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4F3C72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2CBE7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3A9450C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D6AF2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09A82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85DE3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Tlačna cijevna spojnica, promjer B-75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AB380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691400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52448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81ADB4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5B51DF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607D0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0F7FF75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CA862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8825E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231C8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Tlačna vatrogasna cijev, plosnata, dužina 15 m, promjer B-75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70A72C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6E259B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98B37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2900D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113B0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13357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84283A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5101FD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147.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6A364F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564043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Tlačna vatrogasna cijev, plosnata, dužina 15 m,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0247D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78B9E4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24333E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2BDEC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0EE777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BD2924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F3A44F5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C1CA6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7DB8D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D29D70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Trodjelna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razdjelnica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2AA16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37EA3F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641EE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017EC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692E0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17699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7AF8DC7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743DF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B79700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CC048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Ublaživač reakcije vodenog mlaza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D6812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526051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E9E45A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E312F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A5CC01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3420B1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B5B3CC0" w14:textId="77777777" w:rsidTr="00834DA5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4DED5C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BBEC8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B6E3B4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Ugradbeno cijevno vitlo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EE5082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375C51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Osnovna namjena: Navalno vitlo za gašenje požara</w:t>
            </w: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Dužina (m):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815BFF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71652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436D60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C7E9A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0B1BFFD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6367B7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2BB63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EF9122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Univerzalni ključ za spajanje vatrogasnih cijevi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439226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EEA906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B2B35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969DA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62A8DA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88D07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326AF15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E1F428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48D57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5312F0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Univerzalni ključ za spajanje vatrogasnih cijevi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E7389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3724F6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35DAAF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B75940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8BDEFB8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A251B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8F0E21B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E176FE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42DB2E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34757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Upozoravajuća svjetiljka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8C6A7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8DD559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E28323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71BCEC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0D7D3B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2E1511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65D8BB2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1EFE3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C0BB77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888F84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Uže za vezanje usisnog 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A9F5F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84ED33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Osnovna namjena: Radno uže - crveno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309927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449C8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358A7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0E8DA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6D86435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DC51CC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EEEF7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2657FF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AEB41D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E49621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44104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312F1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E7464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680661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BAFF035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6890A6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261511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7084E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9A71F2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B64075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779A5E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0DFB72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1828AF7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81A154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litra</w:t>
            </w:r>
          </w:p>
        </w:tc>
      </w:tr>
      <w:tr w:rsidR="007007ED" w:rsidRPr="00FB4612" w14:paraId="5BBE1775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9EF4C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157.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22244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D5ABE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Mobilna radio stanica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030920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25F4A4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CB2161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VOLKSWAGEN,CARAVELLE, VŽ1889KV, Vinica 3 (Kom)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06009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C5270D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BF877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8A2F0B3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696DB5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46876E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A6A33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Bacač vode na vozilu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D0FF6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9E3CF2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38E6A0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Kamion-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VŽ1889AL, VINICA 4 ( 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87439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3A0EF2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F5C07C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903C8E4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F8DEA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82FF3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85CA8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Čelično uže za vuču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AB880C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33222C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6DBC4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Kamion-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VŽ1889AL, VINICA 4 ( 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DDCFDC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00C38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2595AF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FC8274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3EA2C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F77ED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CAC49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Jednodijelni pojas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4E3D82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3E9069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AEE3A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Kamion-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VŽ1889AL, VINICA 4 ( 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960C08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C7F2A9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B5068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9C583A3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98D97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EDA926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30394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Ljestva rastegača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128F9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61C820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Dužina (m):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EB53A6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Kamion-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VŽ1889AL, VINICA 4 ( 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8D946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82DBF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23D03B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9D445D7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957E87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C7E1EC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D6FBAA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Metalni klin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590E1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2D7D2A6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5D123F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Kamion-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VŽ1889AL, VINICA 4 ( 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5D841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A1132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68FD9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7C2C179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8842B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7438C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B2088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Motorna pila za drvo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FDD06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62FC8A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232212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Kamion-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VŽ1889AL, VINICA 4 ( 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82E0D7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C7483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D2AA32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9DF3FD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852DC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39F79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DB726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Nosila za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C1D05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E63309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E4AE7A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Kamion-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VŽ1889AL, VINICA 4 ( 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A65F9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BAD0C6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C287C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71C0BE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4A132E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72AEEA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5119C7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Traka za podizanje tereta sa zatezačem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AC2C0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2B21646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B1694A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Kamion-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VŽ1889AL, VINICA 4 ( 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C52539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D5E92A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02D5B8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0484095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A006A1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CF1D1E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40EB94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Upozoravajući prometni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tokut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3E6A64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28577D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54281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Kamion-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VŽ1889AL, VINICA 4 ( 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93974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20831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7512D6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D0B23E3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EE25E6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4BAFA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B9EF35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Zdjelični pojas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BE9F74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29BFE16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37870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Kamion-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VŽ1889AL, VINICA 4 ( 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45255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9B63ABF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EF8777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0965DED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6C7C6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EE4DF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431096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Generator za proizvodnju električne struje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84312C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03546D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6ECB14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59C99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C973C5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0F2759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7B64BE6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9E23C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4CFDC4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42EFE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Aparat za gašenje prahom 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FA55C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5B9532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B7471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304F3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B5B1052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8E0DD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2513A12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78A790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6516CB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C46F4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Aparat za gašenje ugljičnim dioksidom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EE365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BA6590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B243B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DC021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48306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F768EC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46E441C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2D981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D304BC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0D7C55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Bluza vatrogasna za prilaz vatri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BB8A4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25B4AB8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25E6F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C1A41B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656BA0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82A93A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1F259E6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3797A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172.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0C0AA7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58932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Hlače vatrogasne za prilaz vatri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312765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653D24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8B60D3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B25A54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E42C51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290394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2BA4769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96F7EC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5EA6C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30F30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Izolacijski aparat - komplet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E7A85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530C00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43CAE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CAB04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BD9FA9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46E9E4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625E3D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523D2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101730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A71E0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Izolacijski aparat - pričuvna boca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36B7E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339BA7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8B40F4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EBABD4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CFD411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B7BEF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FF04A7C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6A3A93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9EAC1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53BFE4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Motorna pila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96345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263E6C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D99E24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8A59D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A47E37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8AF54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9110503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066388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93B02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8DA37A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Ostala sredstva za gašenje požara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95562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A16421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F29A9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0206C3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6E4550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09E6EE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F26A9B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F9F1F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BC3B10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D6BF4E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Pjenilo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9FDA3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C83AA7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22FE82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2E923B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0BE24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F4532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litra</w:t>
            </w:r>
          </w:p>
        </w:tc>
      </w:tr>
      <w:tr w:rsidR="007007ED" w:rsidRPr="00FB4612" w14:paraId="4B2ECFC8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4A250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7A687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0558B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Prijenosne ljestve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B286D7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8FD69E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CD437F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4745E1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4A844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8C07AA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1BA300C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E6077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CB8677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6561B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Pumpa potopna električna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63B45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90AC3F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0D1B2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D745A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9861D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3EDB80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3463F3E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ED2231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E98DDF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987C71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Pumpa prijenosna motorna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8EE657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CB7A6C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C86EA2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ED0BDC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0DEB7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60E079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FF30872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8F4EC1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11FB8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7EB6DB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Pumpa prijenosna motorna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DDBFE9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BC3824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66AF02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8C184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C8B5AC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25F34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12A09DD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97B77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C66E11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D72A4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Radio postaja – ručna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67D61E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3217D4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6D127D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F29C4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6613D1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B7135C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1E5B5A7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C9179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19AA71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08EFC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Usisna cijevna spojnica, promjer B-75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E377A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B71A57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1E5579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5F014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5C088BB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64A77E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1701822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476831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18FBE6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88665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Vatrogasna cijev tlačna φ 52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CAC0D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E53E80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F8D65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C43AF3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BA64C4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C9954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EFB9DFB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5AC6A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843A6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0C168B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Vatrogasna cijev tlačna φ 75 mm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6DC2D5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7C5620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4DF86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C3ECC0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24F44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BBAD7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B132FFC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E87AE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C0C0A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AB5F0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Vatrogasna cijev usisna φ 110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691DE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FAE088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891CE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1275E7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E6058DF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3E38B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029F468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24860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187.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63780B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516D6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Vatrogasna kaciga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DE02F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024D10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744A8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B5B9AA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488CF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E550EE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137E7D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922BF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6ADC26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07C62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Vatrogasni kombinezon za požare raslinja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C4AA79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70CB76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DE5D3C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4FB14F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60627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ADFFB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671AAF2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8C5430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AA029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3255E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Vatrogasni zaštitni opasač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915C90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3CE943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181CE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319A27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97B3D58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ED520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8896463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B7C0C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6C963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DCAE3A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Zaštitna maska (obrazina za izolacijski aparat)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B8BDE7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FE398C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68368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E0089A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AE60F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CB3A5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</w:tbl>
    <w:p w14:paraId="2D7813C5" w14:textId="77777777" w:rsidR="007007ED" w:rsidRPr="00FB4612" w:rsidRDefault="007007ED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sectPr w:rsidR="007007ED" w:rsidRPr="00FB4612" w:rsidSect="002F1347">
          <w:pgSz w:w="16838" w:h="11906" w:orient="landscape"/>
          <w:pgMar w:top="1418" w:right="1418" w:bottom="1701" w:left="1418" w:header="709" w:footer="709" w:gutter="0"/>
          <w:cols w:space="708"/>
          <w:docGrid w:linePitch="360"/>
        </w:sectPr>
      </w:pPr>
    </w:p>
    <w:p w14:paraId="63C889ED" w14:textId="77777777" w:rsidR="00FB50C9" w:rsidRPr="00FB4612" w:rsidRDefault="00FB50C9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A82A45D" w14:textId="77777777" w:rsidR="002D35B5" w:rsidRPr="00FB4612" w:rsidRDefault="00FB50C9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B46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Popis opreme i vozila koje posjeduje DVD Donje Vratno: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7"/>
        <w:gridCol w:w="5866"/>
        <w:gridCol w:w="803"/>
        <w:gridCol w:w="1289"/>
        <w:gridCol w:w="3465"/>
        <w:gridCol w:w="1852"/>
      </w:tblGrid>
      <w:tr w:rsidR="002D35B5" w:rsidRPr="00FB4612" w14:paraId="2081584D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14:paraId="50E843E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14:paraId="7982A12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Vrsta opreme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14:paraId="236D4F0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Količina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14:paraId="337C9A5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Mjerna jedinica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14:paraId="4E394E8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Lokacija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14:paraId="0785510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Prostorija</w:t>
            </w:r>
          </w:p>
        </w:tc>
      </w:tr>
      <w:tr w:rsidR="002D35B5" w:rsidRPr="00FB4612" w14:paraId="152BB921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39A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132897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473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Mlaznica za srednje tešku pjenu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5950B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3AA3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534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873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24A67ADC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E08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132896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AE6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«Turbo» mlaznica,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B707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D88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6F7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986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6400A768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178D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132895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369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Tlačna vatrogasna cijev, plosnata, dužina 15 m,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2BC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358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949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5E6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1551B979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2DE1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130247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D63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Navlaka za bocu izolacijskog aparata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249D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7CD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395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3892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271B2DA9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06A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130246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5C7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Aparat za gašenje na bazi vode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027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7DA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A6BD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9277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69EBA706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7FC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129124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489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Čaklja,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dvodjelna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AB6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C96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8FD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3A7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41B29EE3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745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128677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1E07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Cijevni most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C8F3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13D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6028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1D0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10D98FDA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425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128676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795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Rukavice za tehničke intervencije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02F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35BD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94C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ADA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78FFF1D2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49C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128675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32B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Motorna pila za drvo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3A6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4EA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DA6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701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1D90443F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079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128674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900E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Razvalni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alat "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Hooligan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4579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F6A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5B1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BB6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6001FCAB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F90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124613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811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Kutija za zaštitnu masku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6F3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B5D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2A8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824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254A781E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2282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124229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AEC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Boca sa stlačenim zrakom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715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E6A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6AE2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B51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467699C7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F04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124228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151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Ručna radio stanica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79EE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8B61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D7C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0E8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3DE6DDB7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3DD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124000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0CB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Reflektor s diodama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9761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485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253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B9A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750FF1AD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945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123999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A5C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Produžni električni kabel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54E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15C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AC5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45EA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7CDDE2D0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5ED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107951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EA55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Izolacijski aparat sa stlačenim zrakom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D3D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0EC1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F354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F03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674D501A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3435D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104544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C461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Uranjajuća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elektropumpa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protoka do 300 litara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9AB2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1BD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927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810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1977D812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EF4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65DF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Lopata pobirača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D18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169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22D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10C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0D572B28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F77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652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Šumska sjekira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74D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369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356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4AE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79B74225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F499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F83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Metla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AE4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5C9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F5C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8C1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356349D0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913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88C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Lopata pobirača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DF7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68F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5AC8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D1A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7AF46CAA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8F5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318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Cijevni nosač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07D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116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3727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205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4DBE50F2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9A56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2CC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Tlačna vatrogasna cijev, plosnata, dužina 15 m,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15EE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906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68A6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FE2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D35B5" w:rsidRPr="00FB4612" w14:paraId="36BFCF2A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43CE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BCA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Tlačna vatrogasna cijev, plosnata, dužina 15 m, promjer B-75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845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315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040C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2D7D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6A50A483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599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062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Ručna akumulatorska svjetiljka u "S" izvedbi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E737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7FE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F14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BAA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1CFD42A5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26C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1984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Produžni električni kabel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EE22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380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A4A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9E4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2302CD82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6B9D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3E4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Agregat za električnu struju snage od 2.001 do 5.000 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E8C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7640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F24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95E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64661D2F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C11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EA3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Uranjajuća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elektropumpa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protoka do 300 litara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562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56D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D6B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BFFE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02B0D8FA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781B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97370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6A1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Pijenosni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halogeni reflektor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DCBB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CCB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9AE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19F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D35B5" w:rsidRPr="00FB4612" w14:paraId="19668236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0AF0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B94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Ručna tablica-stop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7EF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81D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563E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6A1B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247162D4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02D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FF4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Cijevna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povezica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DBF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AEF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9E23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751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4ACB5FF2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269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9AC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Cijevna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povezica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F28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FE6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907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8A69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4E10FFAA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C9B35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275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Ostala sredstva za gašenje požara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1A58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F85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F1F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2C9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337A76D0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EFED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48C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Kutija prve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4FC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B926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BAA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AA2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7514E6BB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CF3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0AF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Aparat za gašenje prahom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AA5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905C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4BA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7286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0DBD9DA7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777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93706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E5E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Mlaznica vodeni štit,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473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7A9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9296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808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6FE57A39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C4A5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93705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B18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Dubinska mlaznica,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5BB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377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362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A6E4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7E3A3F25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D42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88572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D579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Univerzalna ljestva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5F5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C05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59E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9832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krovni nosač</w:t>
            </w:r>
          </w:p>
        </w:tc>
      </w:tr>
      <w:tr w:rsidR="002D35B5" w:rsidRPr="00FB4612" w14:paraId="2DB6FFF2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55A91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88571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0245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Pila za drvo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429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C06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2DFB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5C3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35FBB320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C4A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88570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F71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Ručni alati i pribor u kutiji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E3B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11E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127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BAD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1A744F68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AC3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88569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834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Traka za podizanje tereta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093A2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A15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576B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93A7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2FA00C95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058B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CB19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Vatrogasne zaštitne hlače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A14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51C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BF41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FEE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47A673B4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851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002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Vatrogasna zaštitna jakna, EN 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8E0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4CB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396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18F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46152F37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18E2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86812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CFE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Signalna svjetiljka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9BCD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E61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837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FDB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0E1191F8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287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6FF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Zaštita za vrat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36325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6B6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ADB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B75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5A098B63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8E0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A0EC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Svjetiljka za kacigu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2A7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69C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E10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3B9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15ECF711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54C4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B13B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Vatrogasna zaštitna kaciga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EF1A5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354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F06E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47F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028E58DD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F0D3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8A4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Vatrogasna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potkapa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39E2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4B2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C58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766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2E223533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CB0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84821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ED5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Ljetna radna vatrogasna odora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0D1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502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C59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1923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1BD57DCA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9F5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E20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Šumska sjekira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9471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81C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6BA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E483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4753F4B2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706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AD8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Kablovi za punjenje akumulatora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0D6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CC3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DECE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D18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2F45E7B8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238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71842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149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Rukavice za zaštitu od topline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B16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952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159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0C6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7EF6409C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753F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ECB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Aparat za gašenje prahom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4E9B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FFE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03D1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94B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79A2BEB6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999B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AFB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Usisna vatrogasna cijev, dužina 1,6 m, promjer  A-110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DD1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D01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CB4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F992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5D70D980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34A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606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Oznake zvanja - dužnosti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2DC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212E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7D4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25C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40104361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EDE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67B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Radno uže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FB05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C31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F04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84D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286024E9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5B2A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CFB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Kutija prve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776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79E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BFB7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09C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prednja kabina</w:t>
            </w:r>
          </w:p>
        </w:tc>
      </w:tr>
      <w:tr w:rsidR="002D35B5" w:rsidRPr="00FB4612" w14:paraId="638B14EE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4BDA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CD0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Kutija prve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FD6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22D6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C1D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DF5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3EDB7D87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CAF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61551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7EF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Traka za označavanje mjesta intervencije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8E65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947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F9B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1C2D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1C3A86C8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875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487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Reflektirajući prsluk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05B8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BA9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602B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657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D35B5" w:rsidRPr="00FB4612" w14:paraId="092821C7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5B42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6BA1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Zaštitne naočale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9FED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414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311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29F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0E32064C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4823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5722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Metalna poluga 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montirač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C55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6800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A710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BCE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30CDEE1D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484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AC91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Šumska sjekira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D272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33DC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4BC8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4F5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54DF02CA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8DC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CA7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Lopata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C91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4D7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BD1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8E1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krovni nosač</w:t>
            </w:r>
          </w:p>
        </w:tc>
      </w:tr>
      <w:tr w:rsidR="002D35B5" w:rsidRPr="00FB4612" w14:paraId="0ECDA565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D19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70CF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Filtarska zaštitna maska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E5F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780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EC8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E02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5E471F90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ECA05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C96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Elektromotorna sirena za uzbunjivanje vatrogasaca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647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B62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A61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D6B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vatrogasni dom</w:t>
            </w:r>
          </w:p>
        </w:tc>
      </w:tr>
      <w:tr w:rsidR="002D35B5" w:rsidRPr="00FB4612" w14:paraId="703C97E5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BA4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A71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E62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621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438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7CB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krovni nosač</w:t>
            </w:r>
          </w:p>
        </w:tc>
      </w:tr>
      <w:tr w:rsidR="002D35B5" w:rsidRPr="00FB4612" w14:paraId="56D34044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C273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997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Vatrogasna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potkapa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2E7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3375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FC41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E0B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2EEACE0B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59A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2E0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Zvučno-svjetlosna signalizacija za vozila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940ED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C9CB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D3E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0201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D35B5" w:rsidRPr="00FB4612" w14:paraId="5889E19A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59B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23DB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Trodjelna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razdjelnica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5723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B6EF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C78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3485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03C692A1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C82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B7FF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Trodjelna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razdjelnica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A2ED5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691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445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8A4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091FB112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3E681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ECFA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Aparat za gašenje na bazi vode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565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409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AE5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EBC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1066A7A1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C47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33F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Mlaznica sa slavinom i raspršivačem,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6F8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D9E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15F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84E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068777C1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7BD1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61536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E0D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Usisna košara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386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D85E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01D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E9A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6A231376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DBC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A27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Aparat za gašenje ugljičnim dioksidom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46A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E7BC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FAE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654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2AC75DA9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83A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E20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Aparat za gašenje prahom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E9E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281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1CC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908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4C691AF4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0EA1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826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Hidrantski nastavak, oznaka 2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52BB2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29E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2FE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A3C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7D8237A4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E0A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251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Hidrantski nastavak, oznaka 2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A27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0ED1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BC9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AA0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3969463B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9202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FAE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Tanke zaštitne rukavice od gume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D8F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920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254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EFE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prednja kabina</w:t>
            </w:r>
          </w:p>
        </w:tc>
      </w:tr>
      <w:tr w:rsidR="002D35B5" w:rsidRPr="00FB4612" w14:paraId="53D287B0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27D1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C435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Cijevni nosač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F05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3F1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E8E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1C2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477B4432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5962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D46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Ključ za podzemni hidrant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380D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334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BE0B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846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217F456D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0C8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732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Vatrogasne zaštitne hlače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9BE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710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661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A24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688C3761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32F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71A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Vatrogasne čizme za šumske požare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6607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994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58BB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D18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1EB95E0B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706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7374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Aparat za gašenje na bazi vode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85CB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73A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466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C59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0AA1641B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8F5B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7B3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Ključ za podzemni hidrant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A8B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ABF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69B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533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0329F6B5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297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82E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Metlanica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05F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1FC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6454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D686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krovni nosač</w:t>
            </w:r>
          </w:p>
        </w:tc>
      </w:tr>
      <w:tr w:rsidR="002D35B5" w:rsidRPr="00FB4612" w14:paraId="6366D672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2A55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020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Cijevni držač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4CC5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CF4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3D3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D4FA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izvlačna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ladica</w:t>
            </w:r>
          </w:p>
        </w:tc>
      </w:tr>
      <w:tr w:rsidR="002D35B5" w:rsidRPr="00FB4612" w14:paraId="21C877CD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C69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7FC9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Cijevni nosač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60F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4A6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427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6C8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D35B5" w:rsidRPr="00FB4612" w14:paraId="55423F48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8C2C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43783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F9F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Torbica s užetom za vezanje usisnih cijevi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7E1B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7919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7DF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EE4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izvlačna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ladica</w:t>
            </w:r>
          </w:p>
        </w:tc>
      </w:tr>
      <w:tr w:rsidR="002D35B5" w:rsidRPr="00FB4612" w14:paraId="0C631F19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8DD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4A8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Zaštitni vatrogasni opasač „TIP A“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3722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990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AC8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DB7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3BCBBB66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B98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659C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Mlaznica za srednje tešku pjenu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995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1A2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DA80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E87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7D410F87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0011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45A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Injektorski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mješač vode i pjenila, oznaka Z 4, protok 400 l/min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8B0F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E96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C1D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0985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66A57142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DAAA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95C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Sabirnica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7CE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CD8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B5A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441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prednji boks</w:t>
            </w:r>
          </w:p>
        </w:tc>
      </w:tr>
      <w:tr w:rsidR="002D35B5" w:rsidRPr="00FB4612" w14:paraId="4C309B35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ECA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CB2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Univerzalni ključ za spajanje vatrogasnih cijevi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0EB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D51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10E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F69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desni boks</w:t>
            </w:r>
          </w:p>
        </w:tc>
      </w:tr>
      <w:tr w:rsidR="002D35B5" w:rsidRPr="00FB4612" w14:paraId="6A5245C0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F269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8E6C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Tlačna vatrogasna cijev, plosnata, dužina 15 m, promjer B-75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D58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AFC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2CC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B2C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63A6A384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ACA7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15E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Pjenilo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62C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9C5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litra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3E32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CFC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38E468CD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FA1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FC0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Tlačna vatrogasna cijev, plosnata, dužina 15 m,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4AB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3299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814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C76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31ECED6C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44A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C61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Ručna radio stanica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7FB4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F49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185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C91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510CA52D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0F3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A52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Vatrogasne zaštitne rukavice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9185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CAD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C43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982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79037F0D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99D5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055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Hidrantski nastavak, oznaka 2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F83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900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B36E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63E5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25898D2B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0CF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3065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Motorna centrifugalna pumpa za ispumpavanje vode protoka od 301 do 1000 litara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F9F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CA2F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ABD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49BC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2D06A832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7CF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017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Cijevni most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4E75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ADA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CC2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1BA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07CE7CB9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52A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2F0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Aparat za gašenje prahom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0A1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1F8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56D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0CA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prednji boks</w:t>
            </w:r>
          </w:p>
        </w:tc>
      </w:tr>
      <w:tr w:rsidR="002D35B5" w:rsidRPr="00FB4612" w14:paraId="7D01252B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8A12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12909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4853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Aparat za gašenje ugljičnim dioksidom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77E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CFE1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6C2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D55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prednji boks</w:t>
            </w:r>
          </w:p>
        </w:tc>
      </w:tr>
      <w:tr w:rsidR="002D35B5" w:rsidRPr="00FB4612" w14:paraId="207B2DA8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BCAE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939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Ključ za nadzemni hidrant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E786B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910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F033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873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7D83AA3C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34B1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838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Usisna košara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E24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8AC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438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F156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prednji boks</w:t>
            </w:r>
          </w:p>
        </w:tc>
      </w:tr>
      <w:tr w:rsidR="002D35B5" w:rsidRPr="00FB4612" w14:paraId="653E0485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C00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A8A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Mlaznica sa slavinom i raspršivačem,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C52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F80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B3CF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DFB4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stražnja polica</w:t>
            </w:r>
          </w:p>
        </w:tc>
      </w:tr>
      <w:tr w:rsidR="002D35B5" w:rsidRPr="00FB4612" w14:paraId="6218AB7E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5CD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E3D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«Turbo» mlaznica,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A89B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E40C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8503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F93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3A69576F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F72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B97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Prijelazna spojnica, B-75 mm / C - 52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3B37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985E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89D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1EE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stražnja polica</w:t>
            </w:r>
          </w:p>
        </w:tc>
      </w:tr>
      <w:tr w:rsidR="002D35B5" w:rsidRPr="00FB4612" w14:paraId="6538E088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11E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840F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Prijelazna spojnica, A-110 mm / B-75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CA81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913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3A2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5F36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stražnja polica</w:t>
            </w:r>
          </w:p>
        </w:tc>
      </w:tr>
      <w:tr w:rsidR="002D35B5" w:rsidRPr="00FB4612" w14:paraId="0A0B6E0A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C13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EFF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Trodjelna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razdjelnica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AAE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52A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DF9B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1B00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prednji boks</w:t>
            </w:r>
          </w:p>
        </w:tc>
      </w:tr>
      <w:tr w:rsidR="002D35B5" w:rsidRPr="00FB4612" w14:paraId="73924FF8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398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838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Tlačna vatrogasna cijev, plosnata, dužina 15 m,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325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609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508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680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lijevi boks</w:t>
            </w:r>
          </w:p>
        </w:tc>
      </w:tr>
      <w:tr w:rsidR="002D35B5" w:rsidRPr="00FB4612" w14:paraId="1B6E2426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2DA3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A3B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Tlačna vatrogasna cijev, plosnata, dužina 15 m, promjer B-75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33C5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E98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B00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9BF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desni boks</w:t>
            </w:r>
          </w:p>
        </w:tc>
      </w:tr>
      <w:tr w:rsidR="002D35B5" w:rsidRPr="00FB4612" w14:paraId="58BBFD9F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D971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9D5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Zvučno-svjetlosna signalizacija za vozila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8EE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8AB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1F5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217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D35B5" w:rsidRPr="00FB4612" w14:paraId="0E33E377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D999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5E7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Aparat za gašenje na bazi vode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6096B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04B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DF3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EDD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26AECFFD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12F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6533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Zaštitni vatrogasni opasač „TIP A“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40F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3061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843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16B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stara garaža</w:t>
            </w:r>
          </w:p>
        </w:tc>
      </w:tr>
      <w:tr w:rsidR="002D35B5" w:rsidRPr="00FB4612" w14:paraId="1D8BCED3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DDE7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9F5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Ljestva rastegača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050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38BA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6DE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B72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krovni nosač</w:t>
            </w:r>
          </w:p>
        </w:tc>
      </w:tr>
      <w:tr w:rsidR="002D35B5" w:rsidRPr="00FB4612" w14:paraId="27EB1BE2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39F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6CE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Vatrogasne zaštitne čizme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DDC2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5C8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929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14B1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4A93F086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751D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E7C0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Vatrogasna zaštitna kaciga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FB1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A1A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C29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C76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3667178F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209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3225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Vatrogasni kombinezon za šumske požare, EN 15614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493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81E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B4A9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338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stara garaža</w:t>
            </w:r>
          </w:p>
        </w:tc>
      </w:tr>
      <w:tr w:rsidR="002D35B5" w:rsidRPr="00FB4612" w14:paraId="1E67CEBF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FA32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3506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Vatrogasna zaštitna jakna, EN 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90E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CA9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B07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508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039842A0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3E9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8700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127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Motorna pila za drvo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BFB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8AB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8F2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E07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2BB4E13A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9E3D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40C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Ručna tablica-stop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2275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BF4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689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87B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prednja kabina</w:t>
            </w:r>
          </w:p>
        </w:tc>
      </w:tr>
      <w:tr w:rsidR="002D35B5" w:rsidRPr="00FB4612" w14:paraId="79940C35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49E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E23D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Usisna vatrogasna cijev, dužina 1,6 m, promjer  A-110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32D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20A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79F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920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D35B5" w:rsidRPr="00FB4612" w14:paraId="4AEB61F9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476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7DC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Aparat za gašenje na bazi vode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FD5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19A3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19B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319A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0F7D697C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6C8B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D73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Uranjajuća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elektropumpa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protoka do 300 litara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7B7E5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8E4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1B9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B1D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4D01C52C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6342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0B11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Prijenosna centrifugalna vatrogasna pumpa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CE1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237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618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F3E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37B90F9A" w14:textId="290045CD" w:rsidR="00FB50C9" w:rsidRPr="00FB4612" w:rsidRDefault="00FB50C9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4B4F1C4" w14:textId="77777777" w:rsidR="001907A0" w:rsidRPr="00FB4612" w:rsidRDefault="001907A0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sectPr w:rsidR="001907A0" w:rsidRPr="00FB4612" w:rsidSect="001907A0">
          <w:pgSz w:w="16838" w:h="11906" w:orient="landscape"/>
          <w:pgMar w:top="1418" w:right="1418" w:bottom="1701" w:left="1418" w:header="709" w:footer="709" w:gutter="0"/>
          <w:cols w:space="708"/>
          <w:docGrid w:linePitch="360"/>
        </w:sectPr>
      </w:pPr>
    </w:p>
    <w:p w14:paraId="4916D776" w14:textId="77777777" w:rsidR="00FB50C9" w:rsidRPr="00FB4612" w:rsidRDefault="00FB50C9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C907251" w14:textId="5A307199" w:rsidR="00626244" w:rsidRPr="00FB4612" w:rsidRDefault="00626244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B46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Popis opreme i vozila koje posjeduje DVD Gornje Ladanje: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6"/>
        <w:gridCol w:w="6421"/>
        <w:gridCol w:w="860"/>
        <w:gridCol w:w="1395"/>
        <w:gridCol w:w="3606"/>
        <w:gridCol w:w="944"/>
      </w:tblGrid>
      <w:tr w:rsidR="00EF473E" w:rsidRPr="00FB4612" w14:paraId="2556E575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14:paraId="1D03931D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14:paraId="2D2F79AE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Vrsta opreme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14:paraId="115BE041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Količina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14:paraId="0CB6E180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Mjerna jedinica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14:paraId="5EF5B4B4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Lokacija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14:paraId="132248FE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Prostorija</w:t>
            </w:r>
          </w:p>
        </w:tc>
      </w:tr>
      <w:tr w:rsidR="00EF473E" w:rsidRPr="00FB4612" w14:paraId="3BAD06B1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814A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A7CF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Zaštitni vatrogasni opasač „TIP A“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8552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5B74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419C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0106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20F9A61A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8106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C361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Vatrogasna zaštitna kaciga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585A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2EB0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0667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C8FE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3037D8C7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5FFCD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127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Vatrogasne zaštitne rukavice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86BE0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219A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F7BF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3C52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3D4F5EF0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0C9A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66A3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Vatrogasna zaštitna jakna, EN 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223E7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8209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7529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4FEE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6A64CE0B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F23C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A17F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Vatrogasne zaštitne hlače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335D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79C3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F4CD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107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0803DCFE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15EFA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74A3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Vatrogasni kombinezon za šumske požare, EN 15614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6690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5184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1F6D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76B6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72316756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AA95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D35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Šumska sjekira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C02B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20C5D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FDFD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A136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41571A5E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3C76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A5C33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Lopata pobirača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E891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9ECED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0974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E7A4F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2AB5D6B5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50C1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D653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Čekić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22AB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BEFB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7A3F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7C5A3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766D0FEF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AA517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13D5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Izbijač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C039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82F7D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8DA6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0FED5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0C9A4911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4CDE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C307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Motorna pila za drvo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D058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698F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3F2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C1D2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715114EA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D85C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0A53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Kramp vile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083D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F030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4E16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642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094C6211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52A9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0EC2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Metlanica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21DC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D8A7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4F84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D546A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7F2FA341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EDE2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113630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CA6D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Nastavak za ključ podzemnog hidranta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6A7A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8A9C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556AB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AA95A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3F0E8BAB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6F257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EC03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Ključ za podzemni hidrant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2B52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C8EC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E15F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D8F9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3E015CC1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0F657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2B91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Ključ za nadzemni hidrant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29D9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514F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D17B2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D2E4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6424CEFB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2F7B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5396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Hidrantski nastavak, oznaka 2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5430F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7EAD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A8E1C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AB27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665BB296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6EE3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F665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Čaklja,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jednodjelna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6B51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C82F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910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5D792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76220114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0752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C509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Aparat za gašenje prahom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A17E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339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195F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327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7A663ED1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05427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279E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Motorna centrifugalna pumpa za ispumpavanje vode protoka od 301 do 1000 litara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D53B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036F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B2B5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AD7D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7D471120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D0C9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886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Uranjajuća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elektropumpa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protoka do 300 litara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F25E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F244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E6C2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C61F7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3987B6F6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F502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1549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Agregat za električnu struju snage do 1.000 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56E6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7BD67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9D809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18CEA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7CF54081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2DFEC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3170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«Turbo» mlaznica,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3ADA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9AA1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FFBC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A2B1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5199BBBA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9DC1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EFEC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Obična mlaznica,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FF6A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2E5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BF95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9A42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79097F52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C20A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A997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Usisna košara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C2EC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B300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C39E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75C37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4572F1A1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68B8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4577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Usisna vatrogasna cijev, dužina 2,4 m, promjer 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D25A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A4BB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7233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E752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2EB1A660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9A35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4D299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Dvodjelna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razdjelnica, sa ventilom, oznaka B/2C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0E46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7356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9744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CA31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65009C00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86BEA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0F54F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Tlačna vatrogasna cijev, plosnata, dužina 15 m, promjer B-75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9093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05B5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D456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3AA15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574ED507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DAAED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113595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3AC4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Tlačna vatrogasna cijev, plosnata, dužina 15 m,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1D90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E52C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8F60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5BE2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03CDDBB9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44EA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708B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Aparat za gašenje prahom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4C6D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DD9D2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408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BT 50, VŽ793HP, ZAGORA 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62D1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KABINA</w:t>
            </w:r>
          </w:p>
        </w:tc>
      </w:tr>
      <w:tr w:rsidR="00EF473E" w:rsidRPr="00FB4612" w14:paraId="58C9CCF4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FBFC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9B9BA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Upozoravajući prometni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tokut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03D7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1ED5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8F0C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BT 50, VŽ793HP, ZAGORA 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E85A5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KABINA</w:t>
            </w:r>
          </w:p>
        </w:tc>
      </w:tr>
      <w:tr w:rsidR="00EF473E" w:rsidRPr="00FB4612" w14:paraId="1EA0DC45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8774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14CAD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Kutija prve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5307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906A3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85EA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BT 50, VŽ793HP, ZAGORA 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E2EA9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KABINA</w:t>
            </w:r>
          </w:p>
        </w:tc>
      </w:tr>
      <w:tr w:rsidR="00EF473E" w:rsidRPr="00FB4612" w14:paraId="7890837A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F280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CB27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 dizalica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368EB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B95E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01541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BT 50, VŽ793HP, ZAGORA 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C2ABE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KABINA</w:t>
            </w:r>
          </w:p>
        </w:tc>
      </w:tr>
    </w:tbl>
    <w:p w14:paraId="2CF5F88D" w14:textId="77777777" w:rsidR="00626244" w:rsidRPr="00FB4612" w:rsidRDefault="00626244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2DB3050" w14:textId="77777777" w:rsidR="001907A0" w:rsidRPr="00FB4612" w:rsidRDefault="001907A0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185147C" w14:textId="77777777" w:rsidR="001907A0" w:rsidRPr="00FB4612" w:rsidRDefault="001907A0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7748219" w14:textId="77777777" w:rsidR="001907A0" w:rsidRPr="00FB4612" w:rsidRDefault="001907A0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C2E4AA0" w14:textId="77777777" w:rsidR="001907A0" w:rsidRPr="00FB4612" w:rsidRDefault="001907A0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EB3FAE0" w14:textId="77777777" w:rsidR="001907A0" w:rsidRPr="00FB4612" w:rsidRDefault="001907A0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E6C947F" w14:textId="77777777" w:rsidR="00EF473E" w:rsidRPr="00FB4612" w:rsidRDefault="00EF473E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sectPr w:rsidR="00EF473E" w:rsidRPr="00FB4612" w:rsidSect="002D35B5">
          <w:pgSz w:w="16838" w:h="11906" w:orient="landscape"/>
          <w:pgMar w:top="1418" w:right="1418" w:bottom="1701" w:left="1418" w:header="709" w:footer="709" w:gutter="0"/>
          <w:cols w:space="708"/>
          <w:docGrid w:linePitch="360"/>
        </w:sectPr>
      </w:pPr>
    </w:p>
    <w:p w14:paraId="76DCFDF2" w14:textId="77777777" w:rsidR="00B41D3D" w:rsidRPr="00FB4612" w:rsidRDefault="00B41D3D" w:rsidP="009E1BF8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A7462E4" w14:textId="0F182AFC" w:rsidR="00D566C7" w:rsidRPr="00FB4612" w:rsidRDefault="00D566C7" w:rsidP="009E1BF8">
      <w:pPr>
        <w:keepNext/>
        <w:keepLines/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</w:pPr>
      <w:bookmarkStart w:id="17" w:name="_Toc24530204"/>
      <w:bookmarkStart w:id="18" w:name="_Hlk530398678"/>
      <w:r w:rsidRPr="00FB4612"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  <w:t xml:space="preserve">GRADSKO DRUŠTVO CRVENOG KRIŽA </w:t>
      </w:r>
      <w:r w:rsidR="0060236E" w:rsidRPr="00FB4612"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  <w:t>VARAŽDIN</w:t>
      </w:r>
      <w:bookmarkEnd w:id="17"/>
    </w:p>
    <w:p w14:paraId="2E027DED" w14:textId="3AFE470E" w:rsidR="00D566C7" w:rsidRPr="00FB4612" w:rsidRDefault="00D566C7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19" w:name="_Hlk181789441"/>
      <w:bookmarkEnd w:id="18"/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>Sukladno Zakonu o Hrvatskom Crvenom križu („Narodne novine“ 71/10), a u dijelu poslova zaštite i spašavanja, Hrvatski Crveni križ nadležan je za sljedeće poslove/javna ovlaštenja:</w:t>
      </w:r>
    </w:p>
    <w:p w14:paraId="30A5B04F" w14:textId="77777777" w:rsidR="00D566C7" w:rsidRPr="00FB4612" w:rsidRDefault="00D566C7" w:rsidP="009E1BF8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organizira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i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vodi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Službu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traženja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te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aktivnosti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obnavljanja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obiteljskih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veza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članova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obitelji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razdvojenih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uslijed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katastrofa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migracija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i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drugih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situacija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koje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zahtijevaju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humanitarno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djelovanje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,</w:t>
      </w:r>
    </w:p>
    <w:p w14:paraId="5F699DEA" w14:textId="77777777" w:rsidR="00D566C7" w:rsidRPr="00FB4612" w:rsidRDefault="00D566C7" w:rsidP="009E1BF8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traži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prima i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raspoređuje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humanitarnu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pomoć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u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izvanrednim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situacijama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,</w:t>
      </w:r>
    </w:p>
    <w:p w14:paraId="71DC0454" w14:textId="77777777" w:rsidR="00D566C7" w:rsidRPr="00FB4612" w:rsidRDefault="00D566C7" w:rsidP="009E1BF8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ustrojava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obučava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i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oprema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ekipe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za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akcije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pomoći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u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zemlji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i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inozemstvu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u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slučaju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nesreća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sukoba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situacija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nasilja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itd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</w:t>
      </w:r>
    </w:p>
    <w:p w14:paraId="5583ED0B" w14:textId="77777777" w:rsidR="00F07D6F" w:rsidRPr="00FB4612" w:rsidRDefault="00F07D6F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Gradsko društvo Crvenog križa Varaždin  djeluje na području Grada Varaždina i 10 općina: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>Beretinec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Cestica, Jalžabet, Gornji Kneginec, Petrijanec, Sveti Ilija, Sračinec, Trnovec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>Bartolovečki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>, Vidovec i Vinica.</w:t>
      </w:r>
    </w:p>
    <w:p w14:paraId="5CB6E910" w14:textId="23EC8446" w:rsidR="00F423A2" w:rsidRPr="00FB4612" w:rsidRDefault="00F423A2" w:rsidP="009E1B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B4612">
        <w:rPr>
          <w:rFonts w:ascii="Times New Roman" w:eastAsia="Calibri" w:hAnsi="Times New Roman" w:cs="Times New Roman"/>
          <w:bCs/>
          <w:sz w:val="24"/>
          <w:szCs w:val="24"/>
        </w:rPr>
        <w:t xml:space="preserve">Gradsko društvo Crvenog križa Varaždin (GDCK) ima </w:t>
      </w:r>
      <w:r w:rsidR="008C14FE" w:rsidRPr="00FB4612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FB4612">
        <w:rPr>
          <w:rFonts w:ascii="Times New Roman" w:eastAsia="Calibri" w:hAnsi="Times New Roman" w:cs="Times New Roman"/>
          <w:bCs/>
          <w:sz w:val="24"/>
          <w:szCs w:val="24"/>
        </w:rPr>
        <w:t xml:space="preserve"> zaposlenika zaposlenih na redovnima aktivnostima i </w:t>
      </w:r>
      <w:r w:rsidR="00432FBC" w:rsidRPr="00FB4612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FB4612">
        <w:rPr>
          <w:rFonts w:ascii="Times New Roman" w:eastAsia="Calibri" w:hAnsi="Times New Roman" w:cs="Times New Roman"/>
          <w:bCs/>
          <w:sz w:val="24"/>
          <w:szCs w:val="24"/>
        </w:rPr>
        <w:t xml:space="preserve"> zaposlenika zaposlenih na posebnim programima i projektima. Osim zaposlenika u provedbi aktivnosti GDCK Varaždin tijekom 202</w:t>
      </w:r>
      <w:r w:rsidR="00432FBC" w:rsidRPr="00FB4612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FB4612">
        <w:rPr>
          <w:rFonts w:ascii="Times New Roman" w:eastAsia="Calibri" w:hAnsi="Times New Roman" w:cs="Times New Roman"/>
          <w:bCs/>
          <w:sz w:val="24"/>
          <w:szCs w:val="24"/>
        </w:rPr>
        <w:t xml:space="preserve">. godine sudjelovalo je i cca </w:t>
      </w:r>
      <w:r w:rsidR="00432FBC" w:rsidRPr="00FB4612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FB4612">
        <w:rPr>
          <w:rFonts w:ascii="Times New Roman" w:eastAsia="Calibri" w:hAnsi="Times New Roman" w:cs="Times New Roman"/>
          <w:bCs/>
          <w:sz w:val="24"/>
          <w:szCs w:val="24"/>
        </w:rPr>
        <w:t>0 volontera.</w:t>
      </w:r>
    </w:p>
    <w:p w14:paraId="0AD4B91E" w14:textId="77777777" w:rsidR="00F423A2" w:rsidRPr="00FB4612" w:rsidRDefault="00F423A2" w:rsidP="009E1BF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Osnovna oprema za djelovanje u slučaju velikih nesreća i katastrofa:</w:t>
      </w:r>
    </w:p>
    <w:p w14:paraId="1DCE7756" w14:textId="77777777" w:rsidR="00F423A2" w:rsidRPr="00FB4612" w:rsidRDefault="00F423A2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>GDCK Varaždin za potrebe svoje redovne djelatnosti, ali i u slučaju velikih nesreća i/ili katastrofa posjeduje sljedeće materijalno-tehničke resurse:</w:t>
      </w:r>
    </w:p>
    <w:tbl>
      <w:tblPr>
        <w:tblW w:w="6780" w:type="dxa"/>
        <w:jc w:val="center"/>
        <w:tblLook w:val="04A0" w:firstRow="1" w:lastRow="0" w:firstColumn="1" w:lastColumn="0" w:noHBand="0" w:noVBand="1"/>
      </w:tblPr>
      <w:tblGrid>
        <w:gridCol w:w="5240"/>
        <w:gridCol w:w="1540"/>
      </w:tblGrid>
      <w:tr w:rsidR="00F423A2" w:rsidRPr="00FB4612" w14:paraId="22132EFE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39AAED4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PREHRANA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031D05C" w14:textId="77777777" w:rsidR="00F423A2" w:rsidRPr="00FB4612" w:rsidRDefault="00F423A2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28D4B85A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E8A62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Poljska kuhinja (cca 250 obroka)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AFB6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3789B0FC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1295E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Termos posuda 30 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B85E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4D1E9D4B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78E49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Pribor za jelo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5F17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</w:t>
            </w:r>
          </w:p>
        </w:tc>
      </w:tr>
      <w:tr w:rsidR="00F423A2" w:rsidRPr="00FB4612" w14:paraId="7353B088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8518F8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NAMJEŠTAJ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1BA9F3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052EDD36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848C4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Sklopivi ležaj 1os + Prostirke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C6EAF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</w:tr>
      <w:tr w:rsidR="00F423A2" w:rsidRPr="00FB4612" w14:paraId="4FF0631D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9057B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Sklopivi krevet 1os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279D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F423A2" w:rsidRPr="00FB4612" w14:paraId="1A9C88AC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72866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Madrac za krevet 1os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5BB3B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F423A2" w:rsidRPr="00FB4612" w14:paraId="0B3E5D1A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3F7D8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Stolice sklopive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C647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</w:t>
            </w:r>
          </w:p>
        </w:tc>
      </w:tr>
      <w:tr w:rsidR="00F423A2" w:rsidRPr="00FB4612" w14:paraId="5F9E1B02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679D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Stol + 2 klupe (pivski set)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E294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</w:t>
            </w:r>
          </w:p>
        </w:tc>
      </w:tr>
      <w:tr w:rsidR="00F423A2" w:rsidRPr="00FB4612" w14:paraId="130A69C9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F145C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Stol sklopivi PVC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3CF832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</w:tr>
      <w:tr w:rsidR="00F423A2" w:rsidRPr="00FB4612" w14:paraId="27F732CB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8912C6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POSTELJINA, DEKE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A1E5BC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17A37B87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452E3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Vreća za spavanje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B0B3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</w:t>
            </w:r>
          </w:p>
        </w:tc>
      </w:tr>
      <w:tr w:rsidR="00F423A2" w:rsidRPr="00FB4612" w14:paraId="163F51B5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69BDE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Deka 1os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8BD5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130</w:t>
            </w:r>
          </w:p>
        </w:tc>
      </w:tr>
      <w:tr w:rsidR="00F423A2" w:rsidRPr="00FB4612" w14:paraId="5E85B531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E52BD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Plahta 1os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E92A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158</w:t>
            </w:r>
          </w:p>
        </w:tc>
      </w:tr>
      <w:tr w:rsidR="00F423A2" w:rsidRPr="00FB4612" w14:paraId="5B1D4D84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84F6D6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ŠATORI, CERADE I SL.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FE4801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6277A997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A429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Obiteljski šator komplet 5 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7F40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6044D606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20310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Šator do 30m2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444A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</w:tr>
      <w:tr w:rsidR="00F423A2" w:rsidRPr="00FB4612" w14:paraId="311C8A87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89DB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Šator na napuhavanje 8x6 (48m2)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830F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7C3696D9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19BC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Šator paviljon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2014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F423A2" w:rsidRPr="00FB4612" w14:paraId="0476F180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45FF23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STRUJA, RASVJETA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59C8BD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40ED745A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7245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Rasvjeta šator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B8CD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</w:tr>
      <w:tr w:rsidR="00F423A2" w:rsidRPr="00FB4612" w14:paraId="2FC0CA69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7F67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Reflektorska rasvjeta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8309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551C4EF5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E554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Generator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906C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F423A2" w:rsidRPr="00FB4612" w14:paraId="36BC8599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F109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Ormarić za struju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AC8D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06E4D654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1964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Baterijska svjetiljka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173A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F423A2" w:rsidRPr="00FB4612" w14:paraId="094D96FB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0838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Produžni kabel 25m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B0C8F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702BABDF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C42C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Produžni kabel 50m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8D2B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4736C97C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D7C20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GRIJAČI, ISUŠIVAČI, VENTILATORI, PUMPE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3FCA0A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162F02E2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6A73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Isušivač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6D6E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</w:t>
            </w:r>
          </w:p>
        </w:tc>
      </w:tr>
      <w:tr w:rsidR="00F423A2" w:rsidRPr="00FB4612" w14:paraId="40C96DD6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5D90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Pumpa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1F67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F423A2" w:rsidRPr="00FB4612" w14:paraId="070F5692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78629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Grijalice el. Monofazne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7717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</w:tr>
      <w:tr w:rsidR="00F423A2" w:rsidRPr="00FB4612" w14:paraId="04D89BFC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CEC4" w14:textId="1F024DF2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Grijalica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el.</w:t>
            </w:r>
            <w:r w:rsidR="001B5A1F"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</w:t>
            </w: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rofa</w:t>
            </w:r>
            <w:r w:rsidR="001B5A1F"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</w:t>
            </w: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2A18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078EB7E4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CE0B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Grijač za šator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disel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3803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F423A2" w:rsidRPr="00FB4612" w14:paraId="4765A78C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314F6B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SPREMNICI ZA VODU I GORIVO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C06814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49EA6A91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D98F5C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Bačve za vodu 25l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5D8CAC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47A5412A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70C7A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Kanistar za gorivo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668F4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F423A2" w:rsidRPr="00FB4612" w14:paraId="31A5B7BF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C1D102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AMBALAŽA, KUTIJE I TORBE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7C1106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5DC30488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6E670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Kutija za stvari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3E89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</w:tr>
      <w:tr w:rsidR="00F423A2" w:rsidRPr="00FB4612" w14:paraId="0CD8F9CF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AB80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Kutija za hranu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D1C06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F423A2" w:rsidRPr="00FB4612" w14:paraId="200CCF0D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F435C4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ALAT I RAZNI PRIBOR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BF898E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0D482478" w14:textId="77777777" w:rsidTr="00D01613">
        <w:trPr>
          <w:trHeight w:val="28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FDD9F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Motorna pila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E392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59A4E8B3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BCD90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Trimer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C91C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46C95B92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FF757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Kofer s univerzalnim kompletom alata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960E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1BB74E71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CAA1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Bušilica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aku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4D1E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4246B35F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1705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Bušilica obična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1015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3EC38CE8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10C4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Sjekire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ED18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F423A2" w:rsidRPr="00FB4612" w14:paraId="4B41511E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17C4A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Čekić 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macola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- mala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252F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F423A2" w:rsidRPr="00FB4612" w14:paraId="4E5CAC31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1CBF5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Ljestve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4A99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F423A2" w:rsidRPr="00FB4612" w14:paraId="70648236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46C11F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MATERIJAL I OPREMA ZA MANIPULACIJU ROBA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6B9CA0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7BA31981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43485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Sklopive ljestve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trodjelne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FC986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65ED6FA6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6592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Ručni viličar 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paletar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67AE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7E37CBB9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33A8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Ručni viličar 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paletar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 vagom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93A4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04DA61EA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6D8C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El. viličar 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paletar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58B8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434F5384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B0408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Električna vaga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7F51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7E26B182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3C9FD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Paleta EURO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8E35A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</w:tr>
      <w:tr w:rsidR="00F423A2" w:rsidRPr="00FB4612" w14:paraId="1FF01B72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74C2D0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UREDSKA OPREMA, IT, OPREMA ZA SNIMANJE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625F54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050584A5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96B1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Prijenosno računalo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D991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7B6CD494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E4FCF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Pisač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95F0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1F73C659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1B0B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Skener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E4758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0FC6A483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13D5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Projektor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A181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13F122A7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F67A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Kopirni stroj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8BB3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1E77FE00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253B" w14:textId="4389C336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</w:t>
            </w:r>
            <w:r w:rsidR="001B5A1F"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</w:t>
            </w: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tifikator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03A1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21625E01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57F68D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KOMUNIKACIJSKA I ORIJENTACIJSKA OPREMA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9A7409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1CA7A1CE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D12F2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MOTOROLA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CABCC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F423A2" w:rsidRPr="00FB4612" w14:paraId="22355831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1681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Megafon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3551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110CF92A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51BA0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OPREMA I PRIBOR ZA PRVU POMOĆ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81C26F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2C496288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F75C2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Torbica osobna PP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617B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</w:tr>
      <w:tr w:rsidR="00F423A2" w:rsidRPr="00FB4612" w14:paraId="76E274AC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5D3C0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Sadržaj torbice osobne PP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931A5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</w:tr>
      <w:tr w:rsidR="00F423A2" w:rsidRPr="00FB4612" w14:paraId="7A1F0C0B" w14:textId="77777777" w:rsidTr="00D01613">
        <w:trPr>
          <w:trHeight w:val="28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2D81A" w14:textId="1712D798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Nosila za prijenos ozl</w:t>
            </w:r>
            <w:r w:rsidR="001B5A1F"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</w:t>
            </w: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jeđenih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53C2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77BB6062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E08A5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Daska za imobilizaciju s fiksatorom i remenjem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6527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5169A36A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D79EC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Prsluk za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imob.i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izvlačenje KAD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495A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5865E567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EE94E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Priručnik "Prva pomoć"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4056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250</w:t>
            </w:r>
          </w:p>
        </w:tc>
      </w:tr>
      <w:tr w:rsidR="00F423A2" w:rsidRPr="00FB4612" w14:paraId="3FFF94F0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E892B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Rezervni sanitetski materijal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0DEA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75B59E7C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01873D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VOZILA I PLOVILA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AE1704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7F85F9B2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F76D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Osobno vozilo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FE85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F423A2" w:rsidRPr="00FB4612" w14:paraId="15741AE6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92982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Prikolica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4635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0BB2D75C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38B383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INVALIDSKA POMAGALA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4B66C7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28A4073C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89A9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Invalidska kolica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FCCD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</w:tr>
      <w:tr w:rsidR="00F423A2" w:rsidRPr="00FB4612" w14:paraId="1EE910E6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65C92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Krevet el. Bolnički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0EDD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</w:t>
            </w:r>
          </w:p>
        </w:tc>
      </w:tr>
      <w:tr w:rsidR="00F423A2" w:rsidRPr="00FB4612" w14:paraId="222B19E1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0E82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Toaletna stolica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91F4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</w:t>
            </w:r>
          </w:p>
        </w:tc>
      </w:tr>
      <w:tr w:rsidR="00F423A2" w:rsidRPr="00FB4612" w14:paraId="3347CF7E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C9737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Hodalica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07F3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</w:t>
            </w:r>
          </w:p>
        </w:tc>
      </w:tr>
      <w:tr w:rsidR="00F423A2" w:rsidRPr="00FB4612" w14:paraId="1E9B4834" w14:textId="77777777" w:rsidTr="00432FBC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E2EC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Štake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62E1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432FBC" w:rsidRPr="00FB4612" w14:paraId="2CBC8BC7" w14:textId="77777777" w:rsidTr="00432FBC">
        <w:trPr>
          <w:trHeight w:val="30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3B793A6" w14:textId="2C74533E" w:rsidR="00432FBC" w:rsidRPr="00FB4612" w:rsidRDefault="00432FBC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OZNAČAVANJE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4A8045F" w14:textId="77777777" w:rsidR="00432FBC" w:rsidRPr="00FB4612" w:rsidRDefault="00432FBC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32FBC" w:rsidRPr="00FB4612" w14:paraId="7225487D" w14:textId="77777777" w:rsidTr="00432FBC">
        <w:trPr>
          <w:trHeight w:val="30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4CE29" w14:textId="30A4AD4A" w:rsidR="00432FBC" w:rsidRPr="00FB4612" w:rsidRDefault="00F83973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Zastava velika HCK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5E37F" w14:textId="3898B498" w:rsidR="00432FBC" w:rsidRPr="00FB4612" w:rsidRDefault="00F83973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</w:tbl>
    <w:p w14:paraId="5527CD57" w14:textId="77777777" w:rsidR="00F423A2" w:rsidRPr="00FB4612" w:rsidRDefault="00F423A2" w:rsidP="009E1BF8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129A473" w14:textId="42DEB33F" w:rsidR="00F07D6F" w:rsidRPr="00FB4612" w:rsidRDefault="00F07D6F" w:rsidP="009E1BF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Gradsko društvo Crvenog križa Varaždin održalo je sljedeće aktivnosti:</w:t>
      </w:r>
    </w:p>
    <w:p w14:paraId="1F84FDF1" w14:textId="77777777" w:rsidR="00F83973" w:rsidRPr="00FB4612" w:rsidRDefault="00F83973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GDCK Varaždin izvršavalo je aktivnosti i mjere s područja svog redovnog djelovanja iz svojeg djelokruga i nadležnosti sukladno odredbama zakonskih i podzakonskih propisa kojima se uređuje područje djelovanja Crvenog križa te sustava civilne zaštite, a u nastavku se izdvajaju neke od tih aktivnosti: </w:t>
      </w:r>
    </w:p>
    <w:p w14:paraId="4C0EBADA" w14:textId="77777777" w:rsidR="00F83973" w:rsidRPr="00FB4612" w:rsidRDefault="00F83973" w:rsidP="009E1BF8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rad s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raseljenim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osobama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iz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Ukrajine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pružanje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psihosocijalne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pomoći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prikupljanje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distribuiranje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humanitarne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pomoći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(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hrana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higijena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odjeća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obuća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oprema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djecu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lijekovi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),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provedba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EU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projekta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pružanje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podrške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potpore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osobama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iz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Ukrajine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provedbom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ciljanih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aktivnosti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</w:p>
    <w:p w14:paraId="6C230ECA" w14:textId="77777777" w:rsidR="00F83973" w:rsidRPr="00FB4612" w:rsidRDefault="00F83973" w:rsidP="009E1BF8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sklopu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projekta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„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Pelamo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se? </w:t>
      </w:r>
      <w:proofErr w:type="gramStart"/>
      <w:r w:rsidRPr="00FB4612">
        <w:rPr>
          <w:rFonts w:ascii="Times New Roman" w:hAnsi="Times New Roman"/>
          <w:szCs w:val="24"/>
          <w:lang w:eastAsia="ar-SA"/>
        </w:rPr>
        <w:t>4“ za</w:t>
      </w:r>
      <w:proofErr w:type="gramEnd"/>
      <w:r w:rsidRPr="00FB4612">
        <w:rPr>
          <w:rFonts w:ascii="Times New Roman" w:hAnsi="Times New Roman"/>
          <w:szCs w:val="24"/>
          <w:lang w:eastAsia="ar-SA"/>
        </w:rPr>
        <w:t xml:space="preserve"> osobe starije od 65 godina osiguran je besplatan prijevoz na njima važna mjesta </w:t>
      </w:r>
    </w:p>
    <w:p w14:paraId="7AA008A3" w14:textId="77777777" w:rsidR="00F83973" w:rsidRPr="00FB4612" w:rsidRDefault="00F83973" w:rsidP="009E1BF8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u 2025.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podijeljeni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prehrambeni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paketi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deterdženti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rublje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socijalno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ugrožene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građane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</w:p>
    <w:p w14:paraId="5A7C4078" w14:textId="4AD5796C" w:rsidR="00F83973" w:rsidRPr="00FB4612" w:rsidRDefault="00F83973" w:rsidP="009E1BF8">
      <w:pPr>
        <w:pStyle w:val="Odlomakpopisa"/>
        <w:spacing w:after="0" w:line="240" w:lineRule="auto"/>
        <w:ind w:left="720" w:firstLine="0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održane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radionice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„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Pomozi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plišanome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gramStart"/>
      <w:r w:rsidRPr="00FB4612">
        <w:rPr>
          <w:rFonts w:ascii="Times New Roman" w:hAnsi="Times New Roman"/>
          <w:szCs w:val="24"/>
          <w:lang w:eastAsia="ar-SA"/>
        </w:rPr>
        <w:t>Medi“ za</w:t>
      </w:r>
      <w:proofErr w:type="gramEnd"/>
      <w:r w:rsidRPr="00FB4612">
        <w:rPr>
          <w:rFonts w:ascii="Times New Roman" w:hAnsi="Times New Roman"/>
          <w:szCs w:val="24"/>
          <w:lang w:eastAsia="ar-SA"/>
        </w:rPr>
        <w:t xml:space="preserve"> djecu u vrtiću predškolskog uzrasta sa maskotom Medom Jurica </w:t>
      </w:r>
    </w:p>
    <w:p w14:paraId="6BC23174" w14:textId="77777777" w:rsidR="00F83973" w:rsidRPr="00FB4612" w:rsidRDefault="00F83973" w:rsidP="009E1BF8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pozdrav školarcima u prvom tjednu škole sa maskotom Mede Jurice i podjelom informativno - edukativnih letaka, u suradnji sa PU Varaždin </w:t>
      </w:r>
    </w:p>
    <w:p w14:paraId="481D2E6E" w14:textId="77777777" w:rsidR="00F83973" w:rsidRPr="00FB4612" w:rsidRDefault="00F83973" w:rsidP="009E1BF8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održane radionice o prvoj pomoći “Prva pomoć – </w:t>
      </w:r>
      <w:proofErr w:type="gramStart"/>
      <w:r w:rsidRPr="00FB4612">
        <w:rPr>
          <w:rFonts w:ascii="Times New Roman" w:hAnsi="Times New Roman"/>
          <w:szCs w:val="24"/>
          <w:lang w:eastAsia="ar-SA"/>
        </w:rPr>
        <w:t>upomoć!“</w:t>
      </w:r>
      <w:proofErr w:type="gram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osnovnoj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školi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(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suradnja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s PU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varaždinskom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)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uz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podjelu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edukativnih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plakata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plišanih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medvjedića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svaki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razredni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odjel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slikovnica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„Medo Jurica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kreće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proofErr w:type="gramStart"/>
      <w:r w:rsidRPr="00FB4612">
        <w:rPr>
          <w:rFonts w:ascii="Times New Roman" w:hAnsi="Times New Roman"/>
          <w:szCs w:val="24"/>
          <w:lang w:eastAsia="ar-SA"/>
        </w:rPr>
        <w:t>školu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“ za</w:t>
      </w:r>
      <w:proofErr w:type="gram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sve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učenike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prvih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razreda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osnovne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škole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</w:p>
    <w:p w14:paraId="41B08A9A" w14:textId="40AD0171" w:rsidR="00F83973" w:rsidRPr="00FB4612" w:rsidRDefault="00F83973" w:rsidP="009E1BF8">
      <w:pPr>
        <w:pStyle w:val="Odlomakpopisa"/>
        <w:spacing w:after="0" w:line="240" w:lineRule="auto"/>
        <w:ind w:left="720" w:firstLine="0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održane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radionice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s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ciljem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prevencije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utapanja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„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Kodeksi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sigurnost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na </w:t>
      </w:r>
      <w:proofErr w:type="gramStart"/>
      <w:r w:rsidRPr="00FB4612">
        <w:rPr>
          <w:rFonts w:ascii="Times New Roman" w:hAnsi="Times New Roman"/>
          <w:szCs w:val="24"/>
          <w:lang w:eastAsia="ar-SA"/>
        </w:rPr>
        <w:t>vodi“</w:t>
      </w:r>
      <w:proofErr w:type="gramEnd"/>
      <w:r w:rsidRPr="00FB4612">
        <w:rPr>
          <w:rFonts w:ascii="Times New Roman" w:hAnsi="Times New Roman"/>
          <w:szCs w:val="24"/>
          <w:lang w:eastAsia="ar-SA"/>
        </w:rPr>
        <w:t xml:space="preserve"> </w:t>
      </w:r>
    </w:p>
    <w:p w14:paraId="2CC21B7A" w14:textId="77777777" w:rsidR="00F83973" w:rsidRPr="00FB4612" w:rsidRDefault="00F83973" w:rsidP="009E1BF8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GDCK Varaždin posjeduje posudionicu ortopedskih pomagala (električni medicinski kreveti, invalidska kolica, hodalice, štake) koje su na raspolaganju svima u potrebi </w:t>
      </w:r>
    </w:p>
    <w:p w14:paraId="2DA4CF85" w14:textId="77777777" w:rsidR="00F83973" w:rsidRPr="00FB4612" w:rsidRDefault="00F83973" w:rsidP="009E1BF8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GDCK Varaždin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posjeduje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posudionicu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isušivača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prostorija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koji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raspolaganju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građanima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slučaju poplava </w:t>
      </w:r>
    </w:p>
    <w:p w14:paraId="26B9DDA3" w14:textId="77777777" w:rsidR="00F83973" w:rsidRPr="00FB4612" w:rsidRDefault="00F83973" w:rsidP="009E1BF8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sudjelovanje na javno – pokaznim vježbama (Pokazna vježba “Edukacijom do sigurnosti” u općini Petrijanec, vježba “Akcident s opasnom tvari – 2025.”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općini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r w:rsidRPr="00FB4612">
        <w:rPr>
          <w:rFonts w:ascii="Times New Roman" w:hAnsi="Times New Roman"/>
          <w:szCs w:val="24"/>
          <w:lang w:eastAsia="ar-SA"/>
        </w:rPr>
        <w:lastRenderedPageBreak/>
        <w:t xml:space="preserve">Sračinec,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Edukacija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jedinica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interventnih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timova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Trening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pripremu i raspodjelu hrane u terenskim </w:t>
      </w:r>
      <w:proofErr w:type="gramStart"/>
      <w:r w:rsidRPr="00FB4612">
        <w:rPr>
          <w:rFonts w:ascii="Times New Roman" w:hAnsi="Times New Roman"/>
          <w:szCs w:val="24"/>
          <w:lang w:eastAsia="ar-SA"/>
        </w:rPr>
        <w:t>uvjetima )</w:t>
      </w:r>
      <w:proofErr w:type="gramEnd"/>
      <w:r w:rsidRPr="00FB4612">
        <w:rPr>
          <w:rFonts w:ascii="Times New Roman" w:hAnsi="Times New Roman"/>
          <w:szCs w:val="24"/>
          <w:lang w:eastAsia="ar-SA"/>
        </w:rPr>
        <w:t xml:space="preserve"> </w:t>
      </w:r>
    </w:p>
    <w:p w14:paraId="43787228" w14:textId="77777777" w:rsidR="00F83973" w:rsidRPr="00FB4612" w:rsidRDefault="00F83973" w:rsidP="009E1BF8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organizirana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dežurstva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pružanje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prve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pomoći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(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Maturantika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humanitarne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utrke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sportski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dr. događaji,) </w:t>
      </w:r>
    </w:p>
    <w:p w14:paraId="7EC04E5B" w14:textId="77777777" w:rsidR="00F83973" w:rsidRPr="00FB4612" w:rsidRDefault="00F83973" w:rsidP="009E1BF8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kontinuirana edukacija zaposlenika GDCK Varaždin sukladno djelovanju i području rada </w:t>
      </w:r>
    </w:p>
    <w:p w14:paraId="328AF37E" w14:textId="77777777" w:rsidR="00F83973" w:rsidRPr="00FB4612" w:rsidRDefault="00F83973" w:rsidP="009E1BF8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organizacija i provedba akcija dobrovoljnog davanja krvi </w:t>
      </w:r>
    </w:p>
    <w:p w14:paraId="5A722613" w14:textId="76B960CA" w:rsidR="00F83973" w:rsidRPr="00FB4612" w:rsidRDefault="00F83973" w:rsidP="009E1BF8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nabavljena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oprema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–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vozilo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Pegout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Expert Furgon za prijevoz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humanitarne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pomoći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pop up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šator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-3*4,5 m 2 komada, plinska boca – 2 kom, 100 ručnika, 200 komada donjeg rublja, 25 poljskih ležajeva </w:t>
      </w:r>
    </w:p>
    <w:p w14:paraId="682B9C63" w14:textId="77777777" w:rsidR="00F83973" w:rsidRPr="00FB4612" w:rsidRDefault="00F83973" w:rsidP="009E1BF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EDUKACIJA ZAPOSLENIKA </w:t>
      </w:r>
    </w:p>
    <w:p w14:paraId="6C1B7AF9" w14:textId="77777777" w:rsidR="00F83973" w:rsidRPr="00FB4612" w:rsidRDefault="00F83973" w:rsidP="009E1BF8">
      <w:pPr>
        <w:pStyle w:val="Odlomakpopisa"/>
        <w:numPr>
          <w:ilvl w:val="0"/>
          <w:numId w:val="31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Edukacija jedinica interventnih timova </w:t>
      </w:r>
    </w:p>
    <w:p w14:paraId="754989B5" w14:textId="77777777" w:rsidR="00F83973" w:rsidRPr="00FB4612" w:rsidRDefault="00F83973" w:rsidP="009E1BF8">
      <w:pPr>
        <w:pStyle w:val="Odlomakpopisa"/>
        <w:numPr>
          <w:ilvl w:val="0"/>
          <w:numId w:val="31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Zaposlenici i volonteri GDCK Varaždin sudjelovali su na dvodnevnoj osnovnoj edukaciji jedinice interventnog tima Društva Crvenog križa Varaždinske županije koja se održala 19. i 20. svibnja. Sudjelovalo je 17 članova Gradskih društava Varaždin, Ivanec, Ludbreg i Društva Crvenog križa Varaždinske županije. Uz podršku Hrvatskog Crvenog križa održana su predavanja o pripremi i odgovoru na krizne, Službi traženja i o procjeni situacije i psihosocijalnoj podršci. </w:t>
      </w:r>
    </w:p>
    <w:p w14:paraId="2134CA49" w14:textId="77777777" w:rsidR="00F83973" w:rsidRPr="00FB4612" w:rsidRDefault="00F83973" w:rsidP="009E1BF8">
      <w:pPr>
        <w:pStyle w:val="Odlomakpopisa"/>
        <w:numPr>
          <w:ilvl w:val="0"/>
          <w:numId w:val="31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Terenski dio vježbe obuhvaća savladavanje vještina postavljanja šatora, opreme, uspostave terenskog ureda, korištenja radio stanica i organizaciju prostora za boravak kao i te pripreme obroka u terenskim uvjetima. </w:t>
      </w:r>
    </w:p>
    <w:p w14:paraId="01410ACB" w14:textId="77777777" w:rsidR="00F83973" w:rsidRPr="00FB4612" w:rsidRDefault="00F83973" w:rsidP="009E1BF8">
      <w:pPr>
        <w:pStyle w:val="Odlomakpopisa"/>
        <w:numPr>
          <w:ilvl w:val="0"/>
          <w:numId w:val="31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članovi tima prošli su teme osiguravanja pitke vode, promicanja sanitarnih uvjeta i higijene, logistike, prihvata, skladištenja i distribucije humanitarne pomoći i opreme operativnih snaga, orijentacije i kartografije te sigurnosti i samozaštite. </w:t>
      </w:r>
    </w:p>
    <w:p w14:paraId="3747D108" w14:textId="77777777" w:rsidR="00F83973" w:rsidRPr="00FB4612" w:rsidRDefault="00F83973" w:rsidP="009E1BF8">
      <w:pPr>
        <w:pStyle w:val="Odlomakpopisa"/>
        <w:numPr>
          <w:ilvl w:val="0"/>
          <w:numId w:val="31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Trening za pripremu i raspodjelu hrane u terenskim uvjetima </w:t>
      </w:r>
    </w:p>
    <w:p w14:paraId="592AFE17" w14:textId="77777777" w:rsidR="00F83973" w:rsidRPr="00FB4612" w:rsidRDefault="00F83973" w:rsidP="009E1BF8">
      <w:pPr>
        <w:pStyle w:val="Odlomakpopisa"/>
        <w:numPr>
          <w:ilvl w:val="0"/>
          <w:numId w:val="31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Od 5-8.6.2025. godine na Čiovu održao se trening za pripremu i raspodjelu hrane u terenskim uvjetima na kojem je sudjelovalo i GDCK Varaždin. </w:t>
      </w:r>
    </w:p>
    <w:p w14:paraId="6162AA05" w14:textId="77777777" w:rsidR="00F83973" w:rsidRPr="00FB4612" w:rsidRDefault="00F83973" w:rsidP="009E1BF8">
      <w:pPr>
        <w:pStyle w:val="Odlomakpopisa"/>
        <w:numPr>
          <w:ilvl w:val="0"/>
          <w:numId w:val="31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Na treningu se simulirala krizna situacija, te se trening osim u prostorima odmarališta GDCK Solin održao i na dislokaciji kako bi se simulirali realni uvjeti rada na terenskim kuhinjama u kriznim </w:t>
      </w:r>
      <w:proofErr w:type="gramStart"/>
      <w:r w:rsidRPr="00FB4612">
        <w:rPr>
          <w:rFonts w:ascii="Times New Roman" w:hAnsi="Times New Roman"/>
          <w:szCs w:val="24"/>
          <w:lang w:eastAsia="ar-SA"/>
        </w:rPr>
        <w:t>situacijama .</w:t>
      </w:r>
      <w:proofErr w:type="gramEnd"/>
      <w:r w:rsidRPr="00FB4612">
        <w:rPr>
          <w:rFonts w:ascii="Times New Roman" w:hAnsi="Times New Roman"/>
          <w:szCs w:val="24"/>
          <w:lang w:eastAsia="ar-SA"/>
        </w:rPr>
        <w:t xml:space="preserve"> </w:t>
      </w:r>
    </w:p>
    <w:p w14:paraId="548FAC5B" w14:textId="326E09EC" w:rsidR="00F07D6F" w:rsidRDefault="00F83973" w:rsidP="009E1BF8">
      <w:pPr>
        <w:pStyle w:val="Odlomakpopisa"/>
        <w:numPr>
          <w:ilvl w:val="0"/>
          <w:numId w:val="31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Na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treningu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ispred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GDCK Varaždin,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kao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mentori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sudjelovali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zaposlenik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Josip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Kanižić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volonter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Nenad Kolarić </w:t>
      </w:r>
      <w:bookmarkEnd w:id="19"/>
    </w:p>
    <w:p w14:paraId="2A2E1AB5" w14:textId="77777777" w:rsidR="00B83580" w:rsidRPr="00B83580" w:rsidRDefault="00B83580" w:rsidP="00B83580">
      <w:pPr>
        <w:spacing w:after="0" w:line="240" w:lineRule="auto"/>
        <w:ind w:left="360" w:firstLine="0"/>
        <w:rPr>
          <w:rFonts w:ascii="Times New Roman" w:hAnsi="Times New Roman"/>
          <w:szCs w:val="24"/>
          <w:lang w:eastAsia="ar-SA"/>
        </w:rPr>
      </w:pPr>
    </w:p>
    <w:p w14:paraId="2A861E49" w14:textId="44B47366" w:rsidR="00D566C7" w:rsidRPr="00FB4612" w:rsidRDefault="00D566C7" w:rsidP="009E1BF8">
      <w:pPr>
        <w:keepNext/>
        <w:keepLines/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HRVATSKA GORSKA SLUŽBA SPAŠAVANJA – STANICA </w:t>
      </w:r>
      <w:r w:rsidR="00941A60"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VARAŽDIN</w:t>
      </w:r>
    </w:p>
    <w:p w14:paraId="76448E43" w14:textId="77777777" w:rsidR="00D566C7" w:rsidRPr="00FB4612" w:rsidRDefault="00D566C7" w:rsidP="009E1BF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bookmarkStart w:id="20" w:name="_Hlk181791930"/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Operativne snage Hrvatske gorske službe spašavanja temeljna su operativna snaga sustava civilne zaštite u velikim nesrećama i katastrofama i izvršavaju obveze u sustavu civilne zaštite sukladno posebnim propisima kojima se uređuje područje njihovog djelovanja. </w:t>
      </w:r>
    </w:p>
    <w:p w14:paraId="3F12A5F0" w14:textId="18BBF1F8" w:rsidR="00D566C7" w:rsidRPr="00FB4612" w:rsidRDefault="00D566C7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>Hrvatska gorska služba spašavanja je dobrovoljna i neprofitna humanitarna služba javnog karaktera. Specijalizirana je za spašavanje na planinama, stijenama, speleološkim objektima i drugim nepristupačnim mjestima kada pri spašavanju treba primijeniti posebno stručno znanje i upotrijebiti opremu za spašavanje u planinama. Rad Hrvatske gorske službe spašavanja definiran je Zakonom o Hrvatskoj gorskoj službi spašavanja („Narodne novine“ 79/06</w:t>
      </w:r>
      <w:r w:rsidR="00B83580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110/15).</w:t>
      </w:r>
    </w:p>
    <w:p w14:paraId="778DE957" w14:textId="5BCD2398" w:rsidR="00F07D6F" w:rsidRPr="00FB4612" w:rsidRDefault="00F07D6F" w:rsidP="009E1BF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HGSS </w:t>
      </w:r>
      <w:r w:rsidR="00F80967"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– Stanica Varaždin ima ukupno 3</w:t>
      </w:r>
      <w:r w:rsidR="00E81593"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4</w:t>
      </w:r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članova: </w:t>
      </w:r>
    </w:p>
    <w:p w14:paraId="426EC6E1" w14:textId="65C53DFF" w:rsidR="00F80967" w:rsidRPr="00FB4612" w:rsidRDefault="00F80967" w:rsidP="009E1BF8">
      <w:pPr>
        <w:pStyle w:val="Odlomakpopisa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>1</w:t>
      </w:r>
      <w:r w:rsidR="00E81593" w:rsidRPr="00FB4612">
        <w:rPr>
          <w:rFonts w:ascii="Times New Roman" w:hAnsi="Times New Roman"/>
          <w:szCs w:val="24"/>
          <w:lang w:eastAsia="ar-SA"/>
        </w:rPr>
        <w:t>7</w:t>
      </w:r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="00C80441" w:rsidRPr="00FB4612">
        <w:rPr>
          <w:rFonts w:ascii="Times New Roman" w:hAnsi="Times New Roman"/>
          <w:szCs w:val="24"/>
          <w:lang w:eastAsia="ar-SA"/>
        </w:rPr>
        <w:t>gorskih</w:t>
      </w:r>
      <w:proofErr w:type="spellEnd"/>
      <w:r w:rsidR="00C80441"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spašavatelja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,</w:t>
      </w:r>
    </w:p>
    <w:p w14:paraId="582DA9F4" w14:textId="5D0320CC" w:rsidR="00F80967" w:rsidRPr="00FB4612" w:rsidRDefault="00F80967" w:rsidP="009E1BF8">
      <w:pPr>
        <w:pStyle w:val="Odlomakpopisa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>1</w:t>
      </w:r>
      <w:r w:rsidR="006B0BD4" w:rsidRPr="00FB4612">
        <w:rPr>
          <w:rFonts w:ascii="Times New Roman" w:hAnsi="Times New Roman"/>
          <w:szCs w:val="24"/>
          <w:lang w:eastAsia="ar-SA"/>
        </w:rPr>
        <w:t>3</w:t>
      </w:r>
      <w:r w:rsidR="00C80441"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pripravnika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,</w:t>
      </w:r>
    </w:p>
    <w:p w14:paraId="5D5C260F" w14:textId="227CF47C" w:rsidR="003D73DC" w:rsidRPr="00FB4612" w:rsidRDefault="006B0BD4" w:rsidP="009E1BF8">
      <w:pPr>
        <w:pStyle w:val="Odlomakpopisa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>4</w:t>
      </w:r>
      <w:r w:rsidR="00C80441"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="00F80967" w:rsidRPr="00FB4612">
        <w:rPr>
          <w:rFonts w:ascii="Times New Roman" w:hAnsi="Times New Roman"/>
          <w:szCs w:val="24"/>
          <w:lang w:eastAsia="ar-SA"/>
        </w:rPr>
        <w:t>suradnika</w:t>
      </w:r>
      <w:proofErr w:type="spellEnd"/>
    </w:p>
    <w:p w14:paraId="63F7AF41" w14:textId="77777777" w:rsidR="00F07D6F" w:rsidRPr="00FB4612" w:rsidRDefault="00F07D6F" w:rsidP="009E1BF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HGSS – Stanica Varaždin raspolaže sa sljedećom opremom:</w:t>
      </w:r>
    </w:p>
    <w:p w14:paraId="5F913B6D" w14:textId="50F7C9A3" w:rsidR="00C80441" w:rsidRPr="00FB4612" w:rsidRDefault="00C80441" w:rsidP="009E1BF8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B461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 gorske nosiljke </w:t>
      </w:r>
      <w:proofErr w:type="spellStart"/>
      <w:r w:rsidRPr="00FB4612">
        <w:rPr>
          <w:rFonts w:ascii="Times New Roman" w:hAnsi="Times New Roman" w:cs="Times New Roman"/>
          <w:color w:val="000000"/>
          <w:sz w:val="24"/>
          <w:szCs w:val="24"/>
        </w:rPr>
        <w:t>Mariner</w:t>
      </w:r>
      <w:proofErr w:type="spellEnd"/>
      <w:r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14A20"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gorska nosiljka </w:t>
      </w:r>
      <w:proofErr w:type="spellStart"/>
      <w:r w:rsidRPr="00FB4612">
        <w:rPr>
          <w:rFonts w:ascii="Times New Roman" w:hAnsi="Times New Roman" w:cs="Times New Roman"/>
          <w:color w:val="000000"/>
          <w:sz w:val="24"/>
          <w:szCs w:val="24"/>
        </w:rPr>
        <w:t>Tyral</w:t>
      </w:r>
      <w:proofErr w:type="spellEnd"/>
      <w:r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, nosila za </w:t>
      </w:r>
      <w:proofErr w:type="spellStart"/>
      <w:r w:rsidRPr="00FB4612">
        <w:rPr>
          <w:rFonts w:ascii="Times New Roman" w:hAnsi="Times New Roman" w:cs="Times New Roman"/>
          <w:color w:val="000000"/>
          <w:sz w:val="24"/>
          <w:szCs w:val="24"/>
        </w:rPr>
        <w:t>speleo</w:t>
      </w:r>
      <w:proofErr w:type="spellEnd"/>
      <w:r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-spašavanje, UT nosila, vakuum-madraci, </w:t>
      </w:r>
    </w:p>
    <w:p w14:paraId="6F737903" w14:textId="5F861535" w:rsidR="00C80441" w:rsidRPr="00FB4612" w:rsidRDefault="00C80441" w:rsidP="009E1BF8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5 službenih vozila – 2 osobno, </w:t>
      </w:r>
      <w:r w:rsidR="00A14A20"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putničko-kombi vozilo, 2 terensko vozilo, </w:t>
      </w:r>
    </w:p>
    <w:p w14:paraId="4F91BEED" w14:textId="710EE732" w:rsidR="00C80441" w:rsidRPr="00FB4612" w:rsidRDefault="00C80441" w:rsidP="009E1BF8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Aluminijski čamac i pripadajuća prikolica za cestovni prijevoz, </w:t>
      </w:r>
    </w:p>
    <w:p w14:paraId="0F7832D1" w14:textId="630D932B" w:rsidR="00C80441" w:rsidRPr="00FB4612" w:rsidRDefault="00C80441" w:rsidP="009E1BF8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Užad – statička i dinamička užeta za spašavanje iz stijena, speleoloških objekata, ruševina i sl., </w:t>
      </w:r>
    </w:p>
    <w:p w14:paraId="4B93CF70" w14:textId="580A2499" w:rsidR="00C80441" w:rsidRPr="00FB4612" w:rsidRDefault="00C80441" w:rsidP="009E1BF8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Tehničke sprave za rad s užetom i kretanje po užetu, </w:t>
      </w:r>
    </w:p>
    <w:p w14:paraId="40868468" w14:textId="7D0D39F9" w:rsidR="00C80441" w:rsidRPr="00FB4612" w:rsidRDefault="00C80441" w:rsidP="009E1BF8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Akumulatorska, bušilica i brusilica, motorna pila, </w:t>
      </w:r>
    </w:p>
    <w:p w14:paraId="1199D230" w14:textId="6A63EE5C" w:rsidR="00F07D6F" w:rsidRPr="00FB4612" w:rsidRDefault="00C80441" w:rsidP="009E1BF8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Radio </w:t>
      </w:r>
      <w:r w:rsidRPr="00FB4612">
        <w:rPr>
          <w:rFonts w:ascii="Times New Roman" w:hAnsi="Times New Roman" w:cs="Times New Roman"/>
          <w:color w:val="000000"/>
          <w:sz w:val="24"/>
          <w:szCs w:val="24"/>
        </w:rPr>
        <w:t>uređaji</w:t>
      </w:r>
      <w:r w:rsidR="00F07D6F"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</w:p>
    <w:p w14:paraId="3F91B3A1" w14:textId="77777777" w:rsidR="00C80441" w:rsidRPr="00FB4612" w:rsidRDefault="00C80441" w:rsidP="009E1BF8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B4612">
        <w:rPr>
          <w:rFonts w:ascii="Times New Roman" w:hAnsi="Times New Roman" w:cs="Times New Roman"/>
          <w:color w:val="000000"/>
          <w:sz w:val="24"/>
          <w:szCs w:val="24"/>
        </w:rPr>
        <w:t>GPS uređaji – potrage</w:t>
      </w:r>
    </w:p>
    <w:p w14:paraId="4E76F4AC" w14:textId="77777777" w:rsidR="00C80441" w:rsidRPr="00FB4612" w:rsidRDefault="00C80441" w:rsidP="009E1BF8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B4612">
        <w:rPr>
          <w:rFonts w:ascii="Times New Roman" w:hAnsi="Times New Roman" w:cs="Times New Roman"/>
          <w:color w:val="000000"/>
          <w:sz w:val="24"/>
          <w:szCs w:val="24"/>
        </w:rPr>
        <w:t>9 kompleta (suha odijela, kacige, prsluci) za spašavanje iz vode</w:t>
      </w:r>
    </w:p>
    <w:p w14:paraId="552144CB" w14:textId="31F25829" w:rsidR="00F07D6F" w:rsidRPr="00FB4612" w:rsidRDefault="0083301E" w:rsidP="009E1BF8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Medicinska oprema: medicinski interventni ruksaci, osobna oprema za pružanje prve pomoći, imobilizacijske udlage, imobilizacijska daska, AED defibrilator, imobilizacijske sprave tipa KED, </w:t>
      </w:r>
      <w:proofErr w:type="spellStart"/>
      <w:r w:rsidRPr="00FB4612">
        <w:rPr>
          <w:rFonts w:ascii="Times New Roman" w:hAnsi="Times New Roman" w:cs="Times New Roman"/>
          <w:color w:val="000000"/>
          <w:sz w:val="24"/>
          <w:szCs w:val="24"/>
        </w:rPr>
        <w:t>blue-splint</w:t>
      </w:r>
      <w:proofErr w:type="spellEnd"/>
      <w:r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 udlage.</w:t>
      </w:r>
    </w:p>
    <w:p w14:paraId="243ACCAF" w14:textId="77777777" w:rsidR="00C75150" w:rsidRPr="00FB4612" w:rsidRDefault="00C75150" w:rsidP="009E1BF8">
      <w:pPr>
        <w:spacing w:after="0" w:line="240" w:lineRule="auto"/>
        <w:ind w:left="714" w:firstLine="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4EB291CF" w14:textId="1EB6CAD2" w:rsidR="00F80967" w:rsidRPr="00FB4612" w:rsidRDefault="00F80967" w:rsidP="009E1BF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Oprema </w:t>
      </w:r>
      <w:proofErr w:type="spellStart"/>
      <w:r w:rsidR="00DB2A64" w:rsidRPr="00FB461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koja</w:t>
      </w:r>
      <w:proofErr w:type="spellEnd"/>
      <w:r w:rsidR="00DB2A64" w:rsidRPr="00FB461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se </w:t>
      </w:r>
      <w:proofErr w:type="spellStart"/>
      <w:r w:rsidR="00DB2A64" w:rsidRPr="00FB461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planira</w:t>
      </w:r>
      <w:proofErr w:type="spellEnd"/>
      <w:r w:rsidR="00DB2A64" w:rsidRPr="00FB461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="00DB2A64" w:rsidRPr="00FB461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nabaviti</w:t>
      </w:r>
      <w:proofErr w:type="spellEnd"/>
      <w:r w:rsidR="00DB2A64" w:rsidRPr="00FB461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u 202</w:t>
      </w:r>
      <w:r w:rsidR="00A14A20" w:rsidRPr="00FB461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6</w:t>
      </w:r>
      <w:r w:rsidR="00DB2A64" w:rsidRPr="00FB461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. </w:t>
      </w:r>
      <w:proofErr w:type="spellStart"/>
      <w:r w:rsidR="00DB2A64" w:rsidRPr="00FB461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godini</w:t>
      </w:r>
      <w:proofErr w:type="spellEnd"/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:</w:t>
      </w:r>
    </w:p>
    <w:p w14:paraId="66E4132B" w14:textId="62FBEF3E" w:rsidR="00F80967" w:rsidRPr="00FB4612" w:rsidRDefault="0035797B" w:rsidP="009E1BF8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szCs w:val="24"/>
          <w:lang w:val="hr-HR" w:eastAsia="ar-SA"/>
        </w:rPr>
      </w:pPr>
      <w:r w:rsidRPr="00FB4612">
        <w:rPr>
          <w:rFonts w:ascii="Times New Roman" w:hAnsi="Times New Roman"/>
          <w:szCs w:val="24"/>
          <w:lang w:val="hr-HR" w:eastAsia="ar-SA"/>
        </w:rPr>
        <w:t xml:space="preserve">Adekvatan prostor za skladištenje opreme, održavanje sastanaka, održavanje internih edukacija, vježbi (jedina Stanica u Hrvatskoj koja nema riješeno pitanje prostora!), </w:t>
      </w:r>
    </w:p>
    <w:p w14:paraId="02CC1147" w14:textId="46713331" w:rsidR="00F80967" w:rsidRPr="00FB4612" w:rsidRDefault="0035797B" w:rsidP="009E1BF8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eastAsia="Times New Roman" w:hAnsi="Times New Roman"/>
          <w:szCs w:val="24"/>
          <w:lang w:eastAsia="hr-HR"/>
        </w:rPr>
        <w:t>Nabava</w:t>
      </w:r>
      <w:proofErr w:type="spellEnd"/>
      <w:r w:rsidRPr="00FB4612">
        <w:rPr>
          <w:rFonts w:ascii="Times New Roman" w:eastAsia="Times New Roman" w:hAnsi="Times New Roman"/>
          <w:szCs w:val="24"/>
          <w:lang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/>
          <w:szCs w:val="24"/>
          <w:lang w:eastAsia="hr-HR"/>
        </w:rPr>
        <w:t>još</w:t>
      </w:r>
      <w:proofErr w:type="spellEnd"/>
      <w:r w:rsidRPr="00FB4612">
        <w:rPr>
          <w:rFonts w:ascii="Times New Roman" w:eastAsia="Times New Roman" w:hAnsi="Times New Roman"/>
          <w:szCs w:val="24"/>
          <w:lang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/>
          <w:szCs w:val="24"/>
          <w:lang w:eastAsia="hr-HR"/>
        </w:rPr>
        <w:t>jednog</w:t>
      </w:r>
      <w:proofErr w:type="spellEnd"/>
      <w:r w:rsidRPr="00FB4612">
        <w:rPr>
          <w:rFonts w:ascii="Times New Roman" w:eastAsia="Times New Roman" w:hAnsi="Times New Roman"/>
          <w:szCs w:val="24"/>
          <w:lang w:eastAsia="hr-HR"/>
        </w:rPr>
        <w:t xml:space="preserve"> kombi </w:t>
      </w:r>
      <w:proofErr w:type="spellStart"/>
      <w:r w:rsidRPr="00FB4612">
        <w:rPr>
          <w:rFonts w:ascii="Times New Roman" w:eastAsia="Times New Roman" w:hAnsi="Times New Roman"/>
          <w:szCs w:val="24"/>
          <w:lang w:eastAsia="hr-HR"/>
        </w:rPr>
        <w:t>te</w:t>
      </w:r>
      <w:proofErr w:type="spellEnd"/>
      <w:r w:rsidRPr="00FB4612">
        <w:rPr>
          <w:rFonts w:ascii="Times New Roman" w:eastAsia="Times New Roman" w:hAnsi="Times New Roman"/>
          <w:szCs w:val="24"/>
          <w:lang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/>
          <w:szCs w:val="24"/>
          <w:lang w:eastAsia="hr-HR"/>
        </w:rPr>
        <w:t>terenskog</w:t>
      </w:r>
      <w:proofErr w:type="spellEnd"/>
      <w:r w:rsidRPr="00FB4612">
        <w:rPr>
          <w:rFonts w:ascii="Times New Roman" w:eastAsia="Times New Roman" w:hAnsi="Times New Roman"/>
          <w:szCs w:val="24"/>
          <w:lang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/>
          <w:szCs w:val="24"/>
          <w:lang w:eastAsia="hr-HR"/>
        </w:rPr>
        <w:t>vozila</w:t>
      </w:r>
      <w:proofErr w:type="spellEnd"/>
      <w:r w:rsidR="00F80967" w:rsidRPr="00FB4612">
        <w:rPr>
          <w:rFonts w:ascii="Times New Roman" w:hAnsi="Times New Roman"/>
          <w:szCs w:val="24"/>
          <w:lang w:eastAsia="ar-SA"/>
        </w:rPr>
        <w:t>,</w:t>
      </w:r>
    </w:p>
    <w:p w14:paraId="391AAB57" w14:textId="77777777" w:rsidR="0035797B" w:rsidRPr="00FB4612" w:rsidRDefault="0035797B" w:rsidP="009E1BF8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Nabavka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više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laganih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tehničkih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nosiljki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spašavanje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zamjena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starih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</w:p>
    <w:p w14:paraId="2495B83C" w14:textId="77777777" w:rsidR="0035797B" w:rsidRPr="00FB4612" w:rsidRDefault="0035797B" w:rsidP="009E1BF8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szCs w:val="24"/>
          <w:lang w:val="hr-HR"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Nabava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razne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tehničke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opreme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koju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treba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mijenjati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zbog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dotrajalosti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ili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isteka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r w:rsidRPr="00FB4612">
        <w:rPr>
          <w:rFonts w:ascii="Times New Roman" w:hAnsi="Times New Roman"/>
          <w:szCs w:val="24"/>
          <w:lang w:val="hr-HR" w:eastAsia="ar-SA"/>
        </w:rPr>
        <w:t xml:space="preserve">sigurnosnog roka uporabe: užeta (statička, dinamička), sprave za kretanje po užetu i rad s užetom, medicinska oprema: medicinski ruksak, udlage raznih vrsta i namjena, osnovna oprema za pružanje prve pomoći, </w:t>
      </w:r>
    </w:p>
    <w:p w14:paraId="124F2502" w14:textId="77777777" w:rsidR="0035797B" w:rsidRPr="00FB4612" w:rsidRDefault="0035797B" w:rsidP="009E1BF8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Financijska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sredstva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daljnju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edukaciju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članova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: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tečajevi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zimskih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ljetnih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tehnika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spašavanja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tečaj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spašavanja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divljim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vodama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tečaj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digitalne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kartografije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(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navedeni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tečajevi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HGSS-a,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iako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bi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bilo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izrazito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poželjno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sudjelovati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tečajevima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gorskih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službi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spašavanja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drugim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zemljama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što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je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trenutno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nemoguće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zbog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nedostatka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financija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),</w:t>
      </w:r>
    </w:p>
    <w:p w14:paraId="23F5537B" w14:textId="77777777" w:rsidR="0035797B" w:rsidRPr="00FB4612" w:rsidRDefault="0035797B" w:rsidP="009E1BF8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Tekući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troškovi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održavanja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registracija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vozila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troškovi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administracije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troškovi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putovanja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goriva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troškovi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hrane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i/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ili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smještaja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proofErr w:type="gramStart"/>
      <w:r w:rsidRPr="00FB4612">
        <w:rPr>
          <w:rFonts w:ascii="Times New Roman" w:hAnsi="Times New Roman"/>
          <w:szCs w:val="24"/>
          <w:lang w:eastAsia="ar-SA"/>
        </w:rPr>
        <w:t>vježbama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akcijama</w:t>
      </w:r>
      <w:proofErr w:type="spellEnd"/>
      <w:proofErr w:type="gram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dežurstvima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.</w:t>
      </w:r>
    </w:p>
    <w:p w14:paraId="30E3FCFE" w14:textId="77777777" w:rsidR="00F80967" w:rsidRPr="00FB4612" w:rsidRDefault="00F80967" w:rsidP="009E1BF8">
      <w:pPr>
        <w:pStyle w:val="Odlomakpopisa"/>
        <w:spacing w:after="0" w:line="240" w:lineRule="auto"/>
        <w:ind w:left="720" w:firstLine="0"/>
        <w:rPr>
          <w:rFonts w:ascii="Times New Roman" w:hAnsi="Times New Roman"/>
          <w:szCs w:val="24"/>
          <w:lang w:eastAsia="ar-SA"/>
        </w:rPr>
      </w:pPr>
    </w:p>
    <w:p w14:paraId="7858F2EA" w14:textId="1FD3E7F5" w:rsidR="00F07D6F" w:rsidRPr="00FB4612" w:rsidRDefault="00F07D6F" w:rsidP="009E1BF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HGSS – </w:t>
      </w:r>
      <w:r w:rsidR="00F80967"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Stanica Varaždin je tijekom 202</w:t>
      </w:r>
      <w:r w:rsidR="00A14A20"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5</w:t>
      </w:r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. godine sudjelovala u sljedećim aktivnostima:</w:t>
      </w:r>
    </w:p>
    <w:p w14:paraId="076BECAE" w14:textId="2B6DFB4C" w:rsidR="00F07D6F" w:rsidRPr="00FB4612" w:rsidRDefault="0035797B" w:rsidP="009E1BF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Akcije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spašavanje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na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području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cij</w:t>
      </w:r>
      <w:r w:rsidR="00F07D6F"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ele</w:t>
      </w:r>
      <w:proofErr w:type="spellEnd"/>
      <w:r w:rsidR="00F07D6F"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RH,</w:t>
      </w:r>
    </w:p>
    <w:p w14:paraId="75BC38E3" w14:textId="7F525CC4" w:rsidR="0035797B" w:rsidRPr="00FB4612" w:rsidRDefault="0035797B" w:rsidP="009E1BF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Vježbe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održavanje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spremnosti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unutar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Stanice Varaždin (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prva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pomoć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u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neurbanim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i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teško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dostupnim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područjima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turno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skijanje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zimske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tehnike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–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lavine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sondiranja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lociranje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pomoću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predajnika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kartografija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speleo-spašavanje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ljetne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tehnike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),</w:t>
      </w:r>
    </w:p>
    <w:p w14:paraId="52BF2520" w14:textId="77777777" w:rsidR="0035797B" w:rsidRPr="00FB4612" w:rsidRDefault="0035797B" w:rsidP="009E1BF8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Osposobljavanje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članova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stanice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kao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sudionika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stručnim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Stožerima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gradova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općina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</w:p>
    <w:p w14:paraId="27CDB428" w14:textId="015AF9C2" w:rsidR="0035797B" w:rsidRPr="00FB4612" w:rsidRDefault="0035797B" w:rsidP="009E1BF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Pokazne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vježbi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spremnosti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u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suradnji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s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jedinicama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lokalne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samouprave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,</w:t>
      </w:r>
    </w:p>
    <w:p w14:paraId="5974D3CF" w14:textId="77777777" w:rsidR="0035797B" w:rsidRPr="00FB4612" w:rsidRDefault="0035797B" w:rsidP="009E1BF8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Obučavanje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priprema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staničnih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kandidata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pristupanje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tehničkim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tečajevima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obuku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HGSS-a: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tečaj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speleo-spašavanja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tečaj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spašavanja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zimskim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uvjetima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(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skijališta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uređene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neuređene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staze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tehnički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teren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),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tečaj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prve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pomoći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neurbanim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teško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dostupnim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područjima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,</w:t>
      </w:r>
    </w:p>
    <w:p w14:paraId="31BEA61F" w14:textId="77777777" w:rsidR="0035797B" w:rsidRPr="00FB4612" w:rsidRDefault="0035797B" w:rsidP="009E1BF8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Sudjelovanje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tečajevima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(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obuka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HGSS-a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pripravnici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suradnici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), </w:t>
      </w:r>
    </w:p>
    <w:p w14:paraId="67DC02D8" w14:textId="77777777" w:rsidR="0035797B" w:rsidRPr="00FB4612" w:rsidRDefault="0035797B" w:rsidP="009E1BF8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Relicenca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prve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pomoći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članove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stanice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zajedno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članovima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stanice Samobor,</w:t>
      </w:r>
    </w:p>
    <w:p w14:paraId="087CD46B" w14:textId="7E8AB1E3" w:rsidR="0035797B" w:rsidRPr="00FB4612" w:rsidRDefault="0035797B" w:rsidP="009E1BF8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dežurstva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sportskim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događajima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: trail, paragliding, WRC,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aktivnosti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void,</w:t>
      </w:r>
    </w:p>
    <w:p w14:paraId="669BA51C" w14:textId="77777777" w:rsidR="00A14A20" w:rsidRPr="00FB4612" w:rsidRDefault="0035797B" w:rsidP="009E1BF8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lastRenderedPageBreak/>
        <w:t>Dežurstvo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NP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Paklenica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tijekom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turističko-penjačke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sezone</w:t>
      </w:r>
      <w:proofErr w:type="spellEnd"/>
      <w:r w:rsidR="00A14A20" w:rsidRPr="00FB4612">
        <w:rPr>
          <w:rFonts w:ascii="Times New Roman" w:hAnsi="Times New Roman"/>
          <w:szCs w:val="24"/>
          <w:lang w:eastAsia="ar-SA"/>
        </w:rPr>
        <w:t>,</w:t>
      </w:r>
    </w:p>
    <w:p w14:paraId="6174DBA3" w14:textId="77777777" w:rsidR="00A14A20" w:rsidRPr="00FB4612" w:rsidRDefault="00A14A20" w:rsidP="009E1BF8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Predavanja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vježbe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ljetnoj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alpinističkoj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školi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PK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Vertikal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,</w:t>
      </w:r>
    </w:p>
    <w:p w14:paraId="226A55D4" w14:textId="6A87CEFC" w:rsidR="0035797B" w:rsidRPr="00FB4612" w:rsidRDefault="00A14A20" w:rsidP="009E1BF8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Predavanja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vježbe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planinarskim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školama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Varaždinu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proofErr w:type="gramStart"/>
      <w:r w:rsidRPr="00FB4612">
        <w:rPr>
          <w:rFonts w:ascii="Times New Roman" w:hAnsi="Times New Roman"/>
          <w:szCs w:val="24"/>
          <w:lang w:eastAsia="ar-SA"/>
        </w:rPr>
        <w:t>Ivancu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.</w:t>
      </w:r>
      <w:r w:rsidR="0035797B" w:rsidRPr="00FB4612">
        <w:rPr>
          <w:rFonts w:ascii="Times New Roman" w:hAnsi="Times New Roman"/>
          <w:szCs w:val="24"/>
          <w:lang w:eastAsia="ar-SA"/>
        </w:rPr>
        <w:t>.</w:t>
      </w:r>
      <w:proofErr w:type="gramEnd"/>
    </w:p>
    <w:p w14:paraId="48A8D825" w14:textId="77777777" w:rsidR="00A36A34" w:rsidRPr="00FB4612" w:rsidRDefault="00A36A34" w:rsidP="009E1BF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bookmarkEnd w:id="20"/>
    <w:p w14:paraId="65F74451" w14:textId="77777777" w:rsidR="00D566C7" w:rsidRPr="00FB4612" w:rsidRDefault="00D566C7" w:rsidP="009E1BF8">
      <w:pPr>
        <w:keepNext/>
        <w:keepLines/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POVJERENICI CIVILNE ZAŠTITE I NJIHOVI ZAMJENICI</w:t>
      </w:r>
    </w:p>
    <w:p w14:paraId="1E800AC0" w14:textId="29C44266" w:rsidR="00566DC6" w:rsidRPr="00FB4612" w:rsidRDefault="00D566C7" w:rsidP="009E1B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bookmarkStart w:id="21" w:name="_Hlk25041703"/>
      <w:r w:rsidRPr="00FB4612">
        <w:rPr>
          <w:rFonts w:ascii="Times New Roman" w:eastAsia="Lucida Sans Unicode" w:hAnsi="Times New Roman" w:cs="Times New Roman"/>
          <w:sz w:val="24"/>
          <w:szCs w:val="24"/>
        </w:rPr>
        <w:t>Odlukom</w:t>
      </w:r>
      <w:r w:rsidR="00DE292B" w:rsidRPr="00FB4612">
        <w:rPr>
          <w:rFonts w:ascii="Times New Roman" w:eastAsia="Lucida Sans Unicode" w:hAnsi="Times New Roman" w:cs="Times New Roman"/>
          <w:sz w:val="24"/>
          <w:szCs w:val="24"/>
        </w:rPr>
        <w:t xml:space="preserve"> o imenovanju povjerenika</w:t>
      </w:r>
      <w:r w:rsidR="00F06E6A" w:rsidRPr="00FB4612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DE292B" w:rsidRPr="00FB4612">
        <w:rPr>
          <w:rFonts w:ascii="Times New Roman" w:eastAsia="Lucida Sans Unicode" w:hAnsi="Times New Roman" w:cs="Times New Roman"/>
          <w:sz w:val="24"/>
          <w:szCs w:val="24"/>
        </w:rPr>
        <w:t>civilne zaštite</w:t>
      </w:r>
      <w:r w:rsidR="000C09FF" w:rsidRPr="00FB4612">
        <w:rPr>
          <w:rFonts w:ascii="Times New Roman" w:eastAsia="Lucida Sans Unicode" w:hAnsi="Times New Roman" w:cs="Times New Roman"/>
          <w:sz w:val="24"/>
          <w:szCs w:val="24"/>
        </w:rPr>
        <w:t xml:space="preserve"> i njihovih zamjenika za područje </w:t>
      </w:r>
      <w:r w:rsidR="00DE292B" w:rsidRPr="00FB4612">
        <w:rPr>
          <w:rFonts w:ascii="Times New Roman" w:eastAsia="Lucida Sans Unicode" w:hAnsi="Times New Roman" w:cs="Times New Roman"/>
          <w:sz w:val="24"/>
          <w:szCs w:val="24"/>
        </w:rPr>
        <w:t xml:space="preserve">Općine </w:t>
      </w:r>
      <w:r w:rsidR="00B9083C" w:rsidRPr="00FB4612">
        <w:rPr>
          <w:rFonts w:ascii="Times New Roman" w:eastAsia="Lucida Sans Unicode" w:hAnsi="Times New Roman" w:cs="Times New Roman"/>
          <w:sz w:val="24"/>
          <w:szCs w:val="24"/>
        </w:rPr>
        <w:t xml:space="preserve">Vinica </w:t>
      </w:r>
      <w:r w:rsidR="00F06E6A" w:rsidRPr="00FB4612">
        <w:rPr>
          <w:rFonts w:ascii="Times New Roman" w:eastAsia="Lucida Sans Unicode" w:hAnsi="Times New Roman" w:cs="Times New Roman"/>
          <w:sz w:val="24"/>
          <w:szCs w:val="24"/>
        </w:rPr>
        <w:t>(</w:t>
      </w:r>
      <w:r w:rsidR="000C09FF" w:rsidRPr="00FB4612">
        <w:rPr>
          <w:rFonts w:ascii="Times New Roman" w:eastAsia="Lucida Sans Unicode" w:hAnsi="Times New Roman" w:cs="Times New Roman"/>
          <w:sz w:val="24"/>
          <w:szCs w:val="24"/>
        </w:rPr>
        <w:t>KLASA:</w:t>
      </w:r>
      <w:r w:rsidR="00E646D8" w:rsidRPr="00FB4612">
        <w:rPr>
          <w:rFonts w:ascii="Times New Roman" w:eastAsia="Lucida Sans Unicode" w:hAnsi="Times New Roman" w:cs="Times New Roman"/>
          <w:sz w:val="24"/>
          <w:szCs w:val="24"/>
        </w:rPr>
        <w:t xml:space="preserve"> 810-01/18-01/04, URBROJ: 3186/011-03-18-1, od dana 17. svibnja 2018. godine</w:t>
      </w:r>
      <w:r w:rsidR="00F06E6A" w:rsidRPr="00FB4612">
        <w:rPr>
          <w:rFonts w:ascii="Times New Roman" w:eastAsia="Lucida Sans Unicode" w:hAnsi="Times New Roman" w:cs="Times New Roman"/>
          <w:sz w:val="24"/>
          <w:szCs w:val="24"/>
        </w:rPr>
        <w:t xml:space="preserve">), </w:t>
      </w:r>
      <w:r w:rsidR="003F454E" w:rsidRPr="00FB4612">
        <w:rPr>
          <w:rFonts w:ascii="Times New Roman" w:eastAsia="Lucida Sans Unicode" w:hAnsi="Times New Roman" w:cs="Times New Roman"/>
          <w:sz w:val="24"/>
          <w:szCs w:val="24"/>
        </w:rPr>
        <w:t>imenovan</w:t>
      </w:r>
      <w:r w:rsidR="00F06E6A" w:rsidRPr="00FB4612">
        <w:rPr>
          <w:rFonts w:ascii="Times New Roman" w:eastAsia="Lucida Sans Unicode" w:hAnsi="Times New Roman" w:cs="Times New Roman"/>
          <w:sz w:val="24"/>
          <w:szCs w:val="24"/>
        </w:rPr>
        <w:t xml:space="preserve">o je </w:t>
      </w:r>
      <w:r w:rsidR="00747A3E">
        <w:rPr>
          <w:rFonts w:ascii="Times New Roman" w:eastAsia="Lucida Sans Unicode" w:hAnsi="Times New Roman" w:cs="Times New Roman"/>
          <w:sz w:val="24"/>
          <w:szCs w:val="24"/>
        </w:rPr>
        <w:t>14</w:t>
      </w:r>
      <w:r w:rsidR="003F454E" w:rsidRPr="00FB4612">
        <w:rPr>
          <w:rFonts w:ascii="Times New Roman" w:eastAsia="Lucida Sans Unicode" w:hAnsi="Times New Roman" w:cs="Times New Roman"/>
          <w:sz w:val="24"/>
          <w:szCs w:val="24"/>
        </w:rPr>
        <w:t xml:space="preserve"> povjerenika i </w:t>
      </w:r>
      <w:r w:rsidR="00747A3E">
        <w:rPr>
          <w:rFonts w:ascii="Times New Roman" w:eastAsia="Lucida Sans Unicode" w:hAnsi="Times New Roman" w:cs="Times New Roman"/>
          <w:sz w:val="24"/>
          <w:szCs w:val="24"/>
        </w:rPr>
        <w:t>14</w:t>
      </w:r>
      <w:r w:rsidR="003F454E" w:rsidRPr="00FB4612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66DC6" w:rsidRPr="00FB4612">
        <w:rPr>
          <w:rFonts w:ascii="Times New Roman" w:eastAsia="Lucida Sans Unicode" w:hAnsi="Times New Roman" w:cs="Times New Roman"/>
          <w:sz w:val="24"/>
          <w:szCs w:val="24"/>
        </w:rPr>
        <w:t>zamjenika povjerenika civilne zaštite.</w:t>
      </w:r>
    </w:p>
    <w:bookmarkEnd w:id="21"/>
    <w:p w14:paraId="471F9531" w14:textId="77777777" w:rsidR="00D566C7" w:rsidRPr="00FB4612" w:rsidRDefault="00D566C7" w:rsidP="009E1B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4612">
        <w:rPr>
          <w:rFonts w:ascii="Times New Roman" w:eastAsia="Lucida Sans Unicode" w:hAnsi="Times New Roman" w:cs="Times New Roman"/>
          <w:sz w:val="24"/>
          <w:szCs w:val="24"/>
        </w:rPr>
        <w:t xml:space="preserve">Povjerenici civilne zaštite i njihovi zamjenici: </w:t>
      </w:r>
    </w:p>
    <w:p w14:paraId="21AB6646" w14:textId="5AC685B8" w:rsidR="00D566C7" w:rsidRPr="00FB4612" w:rsidRDefault="00D566C7" w:rsidP="009E1BF8">
      <w:pPr>
        <w:widowControl w:val="0"/>
        <w:numPr>
          <w:ilvl w:val="0"/>
          <w:numId w:val="10"/>
        </w:numPr>
        <w:suppressAutoHyphens/>
        <w:spacing w:beforeLines="30" w:before="72" w:afterLines="30" w:after="72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sudjeluju u pripremanju građana za osobnu i uzajamnu zaštitu te usklađuju provođenje mjera osobne i uzajamne zaštite,</w:t>
      </w:r>
    </w:p>
    <w:p w14:paraId="477F4D5E" w14:textId="77777777" w:rsidR="00D566C7" w:rsidRPr="00FB4612" w:rsidRDefault="00D566C7" w:rsidP="009E1BF8">
      <w:pPr>
        <w:widowControl w:val="0"/>
        <w:numPr>
          <w:ilvl w:val="0"/>
          <w:numId w:val="10"/>
        </w:numPr>
        <w:suppressAutoHyphens/>
        <w:spacing w:beforeLines="30" w:before="72" w:afterLines="30" w:after="72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daju obavijesti građanima o pravodobnom poduzimanju mjera civilne zaštite te javne mobilizacije radi sudjelovanja u sustavu civilne zaštite,</w:t>
      </w:r>
    </w:p>
    <w:p w14:paraId="79C7E2FD" w14:textId="77777777" w:rsidR="00D566C7" w:rsidRPr="00FB4612" w:rsidRDefault="00D566C7" w:rsidP="009E1BF8">
      <w:pPr>
        <w:widowControl w:val="0"/>
        <w:numPr>
          <w:ilvl w:val="0"/>
          <w:numId w:val="10"/>
        </w:numPr>
        <w:suppressAutoHyphens/>
        <w:spacing w:beforeLines="30" w:before="72" w:afterLines="30" w:after="72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sudjeluju u organiziranju i provođenju evakuacije, sklanjanja, zbrinjavanja i drugih mjera civilne zaštite,</w:t>
      </w:r>
    </w:p>
    <w:p w14:paraId="045C0DEF" w14:textId="77777777" w:rsidR="00D566C7" w:rsidRPr="00FB4612" w:rsidRDefault="00D566C7" w:rsidP="009E1BF8">
      <w:pPr>
        <w:widowControl w:val="0"/>
        <w:numPr>
          <w:ilvl w:val="0"/>
          <w:numId w:val="10"/>
        </w:numPr>
        <w:suppressAutoHyphens/>
        <w:spacing w:beforeLines="30" w:before="72" w:afterLines="30" w:after="72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organiziraju zaštitu i spašavanje pripadnika ranjivih skupina,</w:t>
      </w:r>
    </w:p>
    <w:p w14:paraId="5A8F2D6A" w14:textId="1CCA67AC" w:rsidR="00D566C7" w:rsidRDefault="00D566C7" w:rsidP="009E1BF8">
      <w:pPr>
        <w:widowControl w:val="0"/>
        <w:numPr>
          <w:ilvl w:val="0"/>
          <w:numId w:val="10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provjeravaju postavljanje obavijesti o znakovima za uzbunjivanje u stambenim zgradama na području svoje nadležnosti i o propustima obavješćuju inspekciju civilne zaštite.</w:t>
      </w:r>
    </w:p>
    <w:p w14:paraId="621A6BB6" w14:textId="77777777" w:rsidR="00B83580" w:rsidRPr="00FB4612" w:rsidRDefault="00B83580" w:rsidP="00B8358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F753E69" w14:textId="77777777" w:rsidR="00F06E6A" w:rsidRPr="00FB4612" w:rsidRDefault="00F06E6A" w:rsidP="009E1BF8">
      <w:pPr>
        <w:keepNext/>
        <w:keepLines/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KOORDINATORI NA LOKACIJI </w:t>
      </w:r>
    </w:p>
    <w:p w14:paraId="01429CDC" w14:textId="77BFADF2" w:rsidR="00F06E6A" w:rsidRDefault="00F06E6A" w:rsidP="009E1BF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bookmarkStart w:id="22" w:name="_Hlk25041948"/>
      <w:r w:rsidRPr="00FB4612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Sukladno članku 26. Pravilnika o mobilizaciji, uvjetima i načinu rada operativnih snaga sustava civilne zaštite („N</w:t>
      </w:r>
      <w:r w:rsidR="00AB41A8" w:rsidRPr="00FB4612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arodne novine</w:t>
      </w:r>
      <w:r w:rsidRPr="00FB4612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“</w:t>
      </w:r>
      <w:r w:rsidR="00747A3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FB4612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69/16), Općina </w:t>
      </w:r>
      <w:r w:rsidR="00075977" w:rsidRPr="00FB4612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Vinica </w:t>
      </w:r>
      <w:r w:rsidR="00571E76" w:rsidRPr="00FB4612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je</w:t>
      </w:r>
      <w:r w:rsidRPr="00FB4612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 u Planu djelovanja civilne zaštite i u suradnji s operativnim snagama sustava civile zaštite utvr</w:t>
      </w:r>
      <w:r w:rsidR="00BD00D3" w:rsidRPr="00FB4612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d</w:t>
      </w:r>
      <w:r w:rsidR="00571E76" w:rsidRPr="00FB4612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ila </w:t>
      </w:r>
      <w:r w:rsidRPr="00FB4612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popis potencijalnih koordinatora na lokaciji s kojeg, ovisno o specifičnostima izvanrednog događaja, načelnik Stožera civilne zaštite </w:t>
      </w:r>
      <w:r w:rsidR="00BD00D3" w:rsidRPr="00FB4612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Općine </w:t>
      </w:r>
      <w:r w:rsidR="00731802" w:rsidRPr="00FB4612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Vinica </w:t>
      </w:r>
      <w:r w:rsidRPr="00FB4612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određuje koordinatora i upućuje ga na lokaciju sa zadaćom koordiniranja djelovanja različitih operativnih snaga sustava civilne zaštite i komuniciranja sa Stožerom tijekom trajanja poduzimanja mjera i aktivnosti na otklanjanju posljedica izvanrednog događaja, a u pravilu iz sastava operativne snage sustava civilne zaštite koja ima vodeću ulogu u provedbi intervencije. </w:t>
      </w:r>
    </w:p>
    <w:p w14:paraId="4F7F9099" w14:textId="77777777" w:rsidR="00B83580" w:rsidRPr="00FB4612" w:rsidRDefault="00B83580" w:rsidP="009E1BF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</w:p>
    <w:p w14:paraId="41CE2010" w14:textId="77777777" w:rsidR="00D566C7" w:rsidRPr="00FB4612" w:rsidRDefault="00D566C7" w:rsidP="009E1BF8">
      <w:pPr>
        <w:keepNext/>
        <w:keepLines/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</w:pPr>
      <w:bookmarkStart w:id="23" w:name="_Toc24530207"/>
      <w:bookmarkEnd w:id="22"/>
      <w:r w:rsidRPr="00FB4612"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  <w:t>PRAVNE OSOBE OD INTERESA ZA SUSTAV CIVILNE ZAŠTITE</w:t>
      </w:r>
      <w:bookmarkEnd w:id="23"/>
    </w:p>
    <w:p w14:paraId="1EC2107F" w14:textId="78E7FD86" w:rsidR="003F454E" w:rsidRPr="00FB4612" w:rsidRDefault="003F454E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bookmarkStart w:id="24" w:name="_Hlk25041922"/>
      <w:bookmarkStart w:id="25" w:name="_Hlk25308285"/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Odlukom o određivanju pravnih osoba od interesa za sustav civilne zaštite Općine </w:t>
      </w:r>
      <w:r w:rsidR="00094595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Vinica </w:t>
      </w:r>
      <w:r w:rsidR="00527C4F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>(KLASA: 003-05/18-01/46, URBROJ: 2186/011-03-18-4, od dana 28. prosinca 2018. godine</w:t>
      </w:r>
      <w:r w:rsidR="00683FEB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), 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>određene su sljedeće pravne osobe s ciljem priprema i sudjelovanja u otklanjanju posljedica katastrofa i velikih nesreća na području Općine</w:t>
      </w:r>
      <w:r w:rsidR="00527C4F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Vinica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</w:p>
    <w:p w14:paraId="60C75495" w14:textId="77777777" w:rsidR="00655611" w:rsidRPr="00FB4612" w:rsidRDefault="00655611" w:rsidP="009E1BF8">
      <w:pPr>
        <w:pStyle w:val="Odlomakpopisa"/>
        <w:numPr>
          <w:ilvl w:val="0"/>
          <w:numId w:val="15"/>
        </w:numPr>
        <w:spacing w:after="0" w:line="240" w:lineRule="auto"/>
        <w:ind w:left="714" w:hanging="357"/>
        <w:rPr>
          <w:rFonts w:ascii="Times New Roman" w:hAnsi="Times New Roman"/>
          <w:szCs w:val="24"/>
          <w:lang w:eastAsia="hr-HR"/>
        </w:rPr>
      </w:pPr>
      <w:bookmarkStart w:id="26" w:name="_Hlk55980627"/>
      <w:r w:rsidRPr="00FB4612">
        <w:rPr>
          <w:rFonts w:ascii="Times New Roman" w:hAnsi="Times New Roman"/>
          <w:szCs w:val="24"/>
          <w:lang w:eastAsia="hr-HR"/>
        </w:rPr>
        <w:t xml:space="preserve">ČALA-SAN d.o.o., </w:t>
      </w:r>
      <w:proofErr w:type="spellStart"/>
      <w:r w:rsidRPr="00FB4612">
        <w:rPr>
          <w:rFonts w:ascii="Times New Roman" w:hAnsi="Times New Roman"/>
          <w:szCs w:val="24"/>
          <w:lang w:eastAsia="hr-HR"/>
        </w:rPr>
        <w:t>Ulica</w:t>
      </w:r>
      <w:proofErr w:type="spellEnd"/>
      <w:r w:rsidRPr="00FB4612">
        <w:rPr>
          <w:rFonts w:ascii="Times New Roman" w:hAnsi="Times New Roman"/>
          <w:szCs w:val="24"/>
          <w:lang w:eastAsia="hr-HR"/>
        </w:rPr>
        <w:t xml:space="preserve"> Vladimira </w:t>
      </w:r>
      <w:proofErr w:type="spellStart"/>
      <w:r w:rsidRPr="00FB4612">
        <w:rPr>
          <w:rFonts w:ascii="Times New Roman" w:hAnsi="Times New Roman"/>
          <w:szCs w:val="24"/>
          <w:lang w:eastAsia="hr-HR"/>
        </w:rPr>
        <w:t>Nazora</w:t>
      </w:r>
      <w:proofErr w:type="spellEnd"/>
      <w:r w:rsidRPr="00FB4612">
        <w:rPr>
          <w:rFonts w:ascii="Times New Roman" w:hAnsi="Times New Roman"/>
          <w:szCs w:val="24"/>
          <w:lang w:eastAsia="hr-HR"/>
        </w:rPr>
        <w:t xml:space="preserve"> 116, 42207, Vinica,</w:t>
      </w:r>
    </w:p>
    <w:p w14:paraId="0C50EA16" w14:textId="21DAED01" w:rsidR="00655611" w:rsidRPr="00FB4612" w:rsidRDefault="00655611" w:rsidP="009E1BF8">
      <w:pPr>
        <w:pStyle w:val="Odlomakpopisa"/>
        <w:numPr>
          <w:ilvl w:val="0"/>
          <w:numId w:val="15"/>
        </w:numPr>
        <w:spacing w:after="0" w:line="240" w:lineRule="auto"/>
        <w:ind w:left="714" w:hanging="357"/>
        <w:rPr>
          <w:rFonts w:ascii="Times New Roman" w:hAnsi="Times New Roman"/>
          <w:szCs w:val="24"/>
          <w:lang w:eastAsia="hr-HR"/>
        </w:rPr>
      </w:pPr>
      <w:proofErr w:type="spellStart"/>
      <w:r w:rsidRPr="00FB4612">
        <w:rPr>
          <w:rFonts w:ascii="Times New Roman" w:hAnsi="Times New Roman"/>
          <w:szCs w:val="24"/>
          <w:lang w:eastAsia="hr-HR"/>
        </w:rPr>
        <w:t>Osn</w:t>
      </w:r>
      <w:r w:rsidR="00331705" w:rsidRPr="00FB4612">
        <w:rPr>
          <w:rFonts w:ascii="Times New Roman" w:hAnsi="Times New Roman"/>
          <w:szCs w:val="24"/>
          <w:lang w:eastAsia="hr-HR"/>
        </w:rPr>
        <w:t>o</w:t>
      </w:r>
      <w:r w:rsidRPr="00FB4612">
        <w:rPr>
          <w:rFonts w:ascii="Times New Roman" w:hAnsi="Times New Roman"/>
          <w:szCs w:val="24"/>
          <w:lang w:eastAsia="hr-HR"/>
        </w:rPr>
        <w:t>vna</w:t>
      </w:r>
      <w:proofErr w:type="spellEnd"/>
      <w:r w:rsidRPr="00FB4612">
        <w:rPr>
          <w:rFonts w:ascii="Times New Roman" w:hAnsi="Times New Roman"/>
          <w:szCs w:val="24"/>
          <w:lang w:eastAsia="hr-HR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hr-HR"/>
        </w:rPr>
        <w:t>škola</w:t>
      </w:r>
      <w:proofErr w:type="spellEnd"/>
      <w:r w:rsidRPr="00FB4612">
        <w:rPr>
          <w:rFonts w:ascii="Times New Roman" w:hAnsi="Times New Roman"/>
          <w:szCs w:val="24"/>
          <w:lang w:eastAsia="hr-HR"/>
        </w:rPr>
        <w:t xml:space="preserve"> Vinica, Vinička </w:t>
      </w:r>
      <w:proofErr w:type="spellStart"/>
      <w:r w:rsidRPr="00FB4612">
        <w:rPr>
          <w:rFonts w:ascii="Times New Roman" w:hAnsi="Times New Roman"/>
          <w:szCs w:val="24"/>
          <w:lang w:eastAsia="hr-HR"/>
        </w:rPr>
        <w:t>ulica</w:t>
      </w:r>
      <w:proofErr w:type="spellEnd"/>
      <w:r w:rsidRPr="00FB4612">
        <w:rPr>
          <w:rFonts w:ascii="Times New Roman" w:hAnsi="Times New Roman"/>
          <w:szCs w:val="24"/>
          <w:lang w:eastAsia="hr-HR"/>
        </w:rPr>
        <w:t xml:space="preserve"> 10, Marčan, 42207 Vinica,</w:t>
      </w:r>
    </w:p>
    <w:p w14:paraId="6C139C16" w14:textId="5306770A" w:rsidR="00046943" w:rsidRPr="00FB4612" w:rsidRDefault="00655611" w:rsidP="009E1BF8">
      <w:pPr>
        <w:pStyle w:val="Odlomakpopisa"/>
        <w:numPr>
          <w:ilvl w:val="0"/>
          <w:numId w:val="15"/>
        </w:numPr>
        <w:spacing w:after="0" w:line="240" w:lineRule="auto"/>
        <w:ind w:left="714" w:hanging="357"/>
        <w:rPr>
          <w:rFonts w:ascii="Times New Roman" w:hAnsi="Times New Roman"/>
          <w:szCs w:val="24"/>
          <w:lang w:eastAsia="hr-HR"/>
        </w:rPr>
      </w:pPr>
      <w:proofErr w:type="spellStart"/>
      <w:r w:rsidRPr="00FB4612">
        <w:rPr>
          <w:rFonts w:ascii="Times New Roman" w:hAnsi="Times New Roman"/>
          <w:szCs w:val="24"/>
          <w:lang w:eastAsia="hr-HR"/>
        </w:rPr>
        <w:t>Srednja</w:t>
      </w:r>
      <w:proofErr w:type="spellEnd"/>
      <w:r w:rsidR="00FB4612" w:rsidRPr="00FB4612">
        <w:rPr>
          <w:rFonts w:ascii="Times New Roman" w:hAnsi="Times New Roman"/>
          <w:szCs w:val="24"/>
          <w:lang w:eastAsia="hr-HR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hr-HR"/>
        </w:rPr>
        <w:t>škola</w:t>
      </w:r>
      <w:proofErr w:type="spellEnd"/>
      <w:r w:rsidRPr="00FB4612">
        <w:rPr>
          <w:rFonts w:ascii="Times New Roman" w:hAnsi="Times New Roman"/>
          <w:szCs w:val="24"/>
          <w:lang w:eastAsia="hr-HR"/>
        </w:rPr>
        <w:t xml:space="preserve"> “Arboretum Opeka", Vinička </w:t>
      </w:r>
      <w:proofErr w:type="spellStart"/>
      <w:r w:rsidRPr="00FB4612">
        <w:rPr>
          <w:rFonts w:ascii="Times New Roman" w:hAnsi="Times New Roman"/>
          <w:szCs w:val="24"/>
          <w:lang w:eastAsia="hr-HR"/>
        </w:rPr>
        <w:t>ulica</w:t>
      </w:r>
      <w:proofErr w:type="spellEnd"/>
      <w:r w:rsidRPr="00FB4612">
        <w:rPr>
          <w:rFonts w:ascii="Times New Roman" w:hAnsi="Times New Roman"/>
          <w:szCs w:val="24"/>
          <w:lang w:eastAsia="hr-HR"/>
        </w:rPr>
        <w:t xml:space="preserve"> 53, </w:t>
      </w:r>
      <w:proofErr w:type="gramStart"/>
      <w:r w:rsidRPr="00FB4612">
        <w:rPr>
          <w:rFonts w:ascii="Times New Roman" w:hAnsi="Times New Roman"/>
          <w:szCs w:val="24"/>
          <w:lang w:eastAsia="hr-HR"/>
        </w:rPr>
        <w:t>Marčan,  42207</w:t>
      </w:r>
      <w:proofErr w:type="gramEnd"/>
      <w:r w:rsidRPr="00FB4612">
        <w:rPr>
          <w:rFonts w:ascii="Times New Roman" w:hAnsi="Times New Roman"/>
          <w:szCs w:val="24"/>
          <w:lang w:eastAsia="hr-HR"/>
        </w:rPr>
        <w:t xml:space="preserve"> Vinica</w:t>
      </w:r>
      <w:r w:rsidR="00046943" w:rsidRPr="00FB4612">
        <w:rPr>
          <w:rFonts w:ascii="Times New Roman" w:hAnsi="Times New Roman"/>
          <w:szCs w:val="24"/>
          <w:lang w:eastAsia="hr-HR"/>
        </w:rPr>
        <w:t>.</w:t>
      </w:r>
    </w:p>
    <w:bookmarkEnd w:id="24"/>
    <w:bookmarkEnd w:id="25"/>
    <w:bookmarkEnd w:id="26"/>
    <w:p w14:paraId="017EA67E" w14:textId="44567174" w:rsidR="00D566C7" w:rsidRDefault="00D566C7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Pravne osobe od interesa za sustav civilne zaštite Općine </w:t>
      </w:r>
      <w:r w:rsidR="00783D0A"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Vinica </w:t>
      </w:r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raspolažu potrebnim materijalno-tehničkim sredstvima </w:t>
      </w:r>
      <w:r w:rsidR="00B45E60"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 smještajnim kapacitetima </w:t>
      </w:r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>za djelovanje u velikim nesrećama i katastrofama.</w:t>
      </w:r>
      <w:bookmarkStart w:id="27" w:name="_Toc24530208"/>
    </w:p>
    <w:p w14:paraId="3C7CAE81" w14:textId="77777777" w:rsidR="00B83580" w:rsidRPr="00FB4612" w:rsidRDefault="00B83580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A716945" w14:textId="7C8004A9" w:rsidR="00B80CB4" w:rsidRPr="00FB4612" w:rsidRDefault="00B80CB4" w:rsidP="009E1BF8">
      <w:pPr>
        <w:pStyle w:val="Naslov2"/>
        <w:spacing w:before="0" w:after="0" w:line="240" w:lineRule="auto"/>
        <w:rPr>
          <w:rFonts w:ascii="Times New Roman" w:eastAsia="Calibri" w:hAnsi="Times New Roman"/>
          <w:sz w:val="24"/>
          <w:szCs w:val="24"/>
        </w:rPr>
      </w:pPr>
      <w:r w:rsidRPr="00FB4612">
        <w:rPr>
          <w:rFonts w:ascii="Times New Roman" w:eastAsia="Calibri" w:hAnsi="Times New Roman"/>
          <w:sz w:val="24"/>
          <w:szCs w:val="24"/>
        </w:rPr>
        <w:t xml:space="preserve"> UDRUGE</w:t>
      </w:r>
    </w:p>
    <w:p w14:paraId="4D8454D3" w14:textId="77777777" w:rsidR="007C342D" w:rsidRDefault="007C342D" w:rsidP="009E1BF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zh-CN"/>
        </w:rPr>
      </w:pPr>
      <w:r w:rsidRPr="00FB4612">
        <w:rPr>
          <w:rFonts w:ascii="Times New Roman" w:eastAsiaTheme="minorHAnsi" w:hAnsi="Times New Roman" w:cs="Times New Roman"/>
          <w:sz w:val="24"/>
          <w:szCs w:val="24"/>
          <w:lang w:eastAsia="zh-CN"/>
        </w:rPr>
        <w:t xml:space="preserve">Udruge koje nemaju javne ovlasti, a od interesa su za sustav civilne zaštite (npr. kinološke djelatnosti, podvodne djelatnosti, radio-komunikacijske, zrakoplovne i druge tehničke djelatnosti), pričuvni su dio operativnih snaga sustava civilne zaštite koji je osposobljen za provođenje pojedinih mjera i aktivnosti sustava civilne zaštite, svojim sposobnostima nadopunjuju sposobnosti temeljnih operativnih snaga te se uključuju u </w:t>
      </w:r>
      <w:r w:rsidRPr="00FB4612">
        <w:rPr>
          <w:rFonts w:ascii="Times New Roman" w:eastAsiaTheme="minorHAnsi" w:hAnsi="Times New Roman" w:cs="Times New Roman"/>
          <w:sz w:val="24"/>
          <w:szCs w:val="24"/>
          <w:lang w:eastAsia="zh-CN"/>
        </w:rPr>
        <w:lastRenderedPageBreak/>
        <w:t xml:space="preserve">provođenje mjera i aktivnosti sustava civilne zaštite sukladno odredbama </w:t>
      </w:r>
      <w:r w:rsidRPr="00EA0ED8">
        <w:rPr>
          <w:rFonts w:ascii="Times New Roman" w:eastAsiaTheme="minorHAnsi" w:hAnsi="Times New Roman" w:cs="Times New Roman"/>
          <w:sz w:val="24"/>
          <w:szCs w:val="24"/>
          <w:lang w:eastAsia="zh-CN"/>
        </w:rPr>
        <w:t>Zakona</w:t>
      </w:r>
      <w:r w:rsidRPr="00FB4612">
        <w:rPr>
          <w:rFonts w:ascii="Times New Roman" w:eastAsiaTheme="minorHAnsi" w:hAnsi="Times New Roman" w:cs="Times New Roman"/>
          <w:sz w:val="24"/>
          <w:szCs w:val="24"/>
          <w:lang w:eastAsia="zh-CN"/>
        </w:rPr>
        <w:t xml:space="preserve"> i Planu djelovanja civilne zaštite jedinice lokalne samouprave.</w:t>
      </w:r>
    </w:p>
    <w:p w14:paraId="0FB3CC2B" w14:textId="77777777" w:rsidR="00B83580" w:rsidRPr="00FB4612" w:rsidRDefault="00B83580" w:rsidP="009E1BF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zh-CN"/>
        </w:rPr>
      </w:pPr>
    </w:p>
    <w:p w14:paraId="322F5720" w14:textId="77777777" w:rsidR="00D566C7" w:rsidRPr="00FB4612" w:rsidRDefault="00D566C7" w:rsidP="009E1BF8">
      <w:pPr>
        <w:keepNext/>
        <w:keepLines/>
        <w:numPr>
          <w:ilvl w:val="0"/>
          <w:numId w:val="3"/>
        </w:numPr>
        <w:spacing w:after="0" w:line="240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zh-CN"/>
        </w:rPr>
      </w:pPr>
      <w:bookmarkStart w:id="28" w:name="_Toc24530209"/>
      <w:bookmarkEnd w:id="27"/>
      <w:r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zh-CN"/>
        </w:rPr>
        <w:t>OSTALI SUDIONICI SUSTAVA CIVILNE ZAŠTITE</w:t>
      </w:r>
      <w:bookmarkEnd w:id="28"/>
    </w:p>
    <w:p w14:paraId="5D2E22F1" w14:textId="77777777" w:rsidR="00D566C7" w:rsidRPr="00FB4612" w:rsidRDefault="00D566C7" w:rsidP="009E1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B4612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U slučaju katastrofalnih posljedica, osim analizom navedenih odgovornih i upravljačkih te operativnih kapaciteta, u sanaciju posljedica prijetnje se uključuju redovne gotove snage – pravne osobe, koje postupaju prema vlastitim operativnim planovima, odnosno: </w:t>
      </w:r>
    </w:p>
    <w:p w14:paraId="4DFF59DB" w14:textId="4A829D32" w:rsidR="00D566C7" w:rsidRPr="00FB4612" w:rsidRDefault="00D566C7" w:rsidP="009E1BF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Zavod za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hitnu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576C7C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medicine </w:t>
      </w:r>
      <w:proofErr w:type="spellStart"/>
      <w:r w:rsidR="00576C7C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Varaždinske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županije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</w:p>
    <w:p w14:paraId="58270C63" w14:textId="144E4E0C" w:rsidR="00D566C7" w:rsidRPr="00FB4612" w:rsidRDefault="00D566C7" w:rsidP="009E1BF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Zavod za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javno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zdravstvo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576C7C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Varaždinske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županije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</w:p>
    <w:p w14:paraId="6D130608" w14:textId="12189EAD" w:rsidR="00D566C7" w:rsidRPr="00FB4612" w:rsidRDefault="00D566C7" w:rsidP="009E1BF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Dom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zdravlja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576C7C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Varaždinske</w:t>
      </w:r>
      <w:proofErr w:type="spellEnd"/>
      <w:r w:rsidR="00576C7C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576C7C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županije</w:t>
      </w:r>
      <w:proofErr w:type="spellEnd"/>
      <w:r w:rsidR="00576C7C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</w:p>
    <w:p w14:paraId="33040E1C" w14:textId="3500407A" w:rsidR="00D566C7" w:rsidRPr="00FB4612" w:rsidRDefault="00576C7C" w:rsidP="009E1BF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FB46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Hrvatske vode</w:t>
      </w:r>
      <w:r w:rsidR="00DA62AC" w:rsidRPr="00FB46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Pr="00FB46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VG</w:t>
      </w:r>
      <w:r w:rsidR="00DA62AC" w:rsidRPr="00FB46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 Varaždin, </w:t>
      </w:r>
    </w:p>
    <w:p w14:paraId="3D9E26E2" w14:textId="1FF9805B" w:rsidR="00D566C7" w:rsidRPr="00FB4612" w:rsidRDefault="00D566C7" w:rsidP="009E1BF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MUP, PU</w:t>
      </w:r>
      <w:r w:rsidR="00FC400A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Varaždinska</w:t>
      </w:r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5306B1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– PP </w:t>
      </w:r>
      <w:r w:rsidR="00FC400A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Varaždin</w:t>
      </w:r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</w:p>
    <w:p w14:paraId="7746765A" w14:textId="58EB9A9A" w:rsidR="00D566C7" w:rsidRPr="00FB4612" w:rsidRDefault="00D566C7" w:rsidP="009E1BF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Centar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socijalnu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skrb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FC400A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Varaždin</w:t>
      </w:r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</w:p>
    <w:p w14:paraId="65375B1F" w14:textId="50A64739" w:rsidR="00D566C7" w:rsidRPr="00FB4612" w:rsidRDefault="00D566C7" w:rsidP="009E1BF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HEP Operator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distribucijskog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sustava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d.o.o. – Elektra </w:t>
      </w:r>
      <w:r w:rsidR="00FC400A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Varaždin</w:t>
      </w:r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</w:p>
    <w:p w14:paraId="17AF9AFE" w14:textId="6980D383" w:rsidR="00D566C7" w:rsidRPr="00FB4612" w:rsidRDefault="00FC400A" w:rsidP="009E1BF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Varkom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d.d.</w:t>
      </w:r>
      <w:proofErr w:type="spellEnd"/>
      <w:r w:rsidR="00D566C7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</w:p>
    <w:p w14:paraId="46D9B6DF" w14:textId="4FA433B0" w:rsidR="00D566C7" w:rsidRPr="00FB4612" w:rsidRDefault="00FC400A" w:rsidP="009E1BF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Termoplin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D566C7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d.o.o.,</w:t>
      </w:r>
    </w:p>
    <w:p w14:paraId="2949767C" w14:textId="06F58878" w:rsidR="00D566C7" w:rsidRPr="00FB4612" w:rsidRDefault="00D566C7" w:rsidP="009E1BF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Županijska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uprava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ceste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FC400A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Varaždinske</w:t>
      </w:r>
      <w:proofErr w:type="spellEnd"/>
      <w:r w:rsidR="00FC400A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županije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</w:p>
    <w:p w14:paraId="148126A8" w14:textId="6738D6E9" w:rsidR="00FC400A" w:rsidRPr="00FB4612" w:rsidRDefault="00FC400A" w:rsidP="009E1BF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PZC Varaždin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d.d.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</w:p>
    <w:p w14:paraId="025334FD" w14:textId="5B6DDB77" w:rsidR="00D566C7" w:rsidRPr="00FB4612" w:rsidRDefault="00D566C7" w:rsidP="009E1BF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Hrvatske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šume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– U</w:t>
      </w:r>
      <w:r w:rsidR="00E9558F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ŠP</w:t>
      </w:r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Koprivnica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Šumarija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5F0389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Varaždin,</w:t>
      </w:r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</w:p>
    <w:p w14:paraId="4D247B64" w14:textId="563BD9A1" w:rsidR="00D566C7" w:rsidRPr="00B83580" w:rsidRDefault="00D566C7" w:rsidP="009E1BF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FB46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Hrvatska poljoprivredno – šumarska savjetodavna služba, Podružnica </w:t>
      </w:r>
      <w:r w:rsidR="005F0389" w:rsidRPr="00FB46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Varaždin.</w:t>
      </w:r>
    </w:p>
    <w:p w14:paraId="0395C90B" w14:textId="77777777" w:rsidR="00B83580" w:rsidRPr="00FB4612" w:rsidRDefault="00B83580" w:rsidP="00B83580">
      <w:pPr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0B9E8EFD" w14:textId="77777777" w:rsidR="00D566C7" w:rsidRPr="00FB4612" w:rsidRDefault="00D566C7" w:rsidP="009E1BF8">
      <w:pPr>
        <w:pStyle w:val="Naslov1"/>
        <w:spacing w:before="0" w:after="0" w:line="240" w:lineRule="auto"/>
        <w:rPr>
          <w:rFonts w:ascii="Times New Roman" w:eastAsia="Calibri" w:hAnsi="Times New Roman"/>
          <w:sz w:val="24"/>
          <w:szCs w:val="24"/>
          <w:lang w:val="pl-PL"/>
        </w:rPr>
      </w:pPr>
      <w:bookmarkStart w:id="29" w:name="_Toc24530210"/>
      <w:r w:rsidRPr="00FB4612">
        <w:rPr>
          <w:rFonts w:ascii="Times New Roman" w:eastAsia="Calibri" w:hAnsi="Times New Roman"/>
          <w:sz w:val="24"/>
          <w:szCs w:val="24"/>
          <w:lang w:val="pl-PL"/>
        </w:rPr>
        <w:t>KAPACITETI ZA ZBRINJAVANJE I DRUGI OBJEKTI ZA SKLANJANJE</w:t>
      </w:r>
      <w:bookmarkEnd w:id="29"/>
      <w:r w:rsidRPr="00FB4612">
        <w:rPr>
          <w:rFonts w:ascii="Times New Roman" w:eastAsia="Calibri" w:hAnsi="Times New Roman"/>
          <w:sz w:val="24"/>
          <w:szCs w:val="24"/>
          <w:lang w:val="pl-PL"/>
        </w:rPr>
        <w:t xml:space="preserve"> </w:t>
      </w:r>
    </w:p>
    <w:p w14:paraId="6377E958" w14:textId="77777777" w:rsidR="001538B4" w:rsidRDefault="005F0389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30" w:name="_Toc24530211"/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Zbrinjavanje na području Općine </w:t>
      </w:r>
      <w:r w:rsidR="00B31663"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Vinica </w:t>
      </w:r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je moguće provesti </w:t>
      </w:r>
      <w:r w:rsidR="002848C1"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 </w:t>
      </w:r>
      <w:r w:rsidR="00A0724A"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>školama</w:t>
      </w:r>
      <w:r w:rsidR="001538B4"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(Osnovna škola Vinica – kapaciteta 200 osoba i Srednja škola „Arboretum Opeka“ – kapaciteta 150 osoba)</w:t>
      </w:r>
      <w:r w:rsidR="00A0724A"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te društvenim i vatrogasnim domovima. </w:t>
      </w:r>
    </w:p>
    <w:p w14:paraId="7D7B0FF7" w14:textId="77777777" w:rsidR="00B83580" w:rsidRPr="00FB4612" w:rsidRDefault="00B83580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12B829D" w14:textId="6EAC4FA2" w:rsidR="00D566C7" w:rsidRPr="00FB4612" w:rsidRDefault="00D566C7" w:rsidP="009E1BF8">
      <w:pPr>
        <w:pStyle w:val="Naslov1"/>
        <w:spacing w:before="0" w:after="0" w:line="240" w:lineRule="auto"/>
        <w:rPr>
          <w:rFonts w:ascii="Times New Roman" w:eastAsia="Calibri" w:hAnsi="Times New Roman"/>
          <w:sz w:val="24"/>
          <w:szCs w:val="24"/>
          <w:lang w:val="pl-PL"/>
        </w:rPr>
      </w:pPr>
      <w:r w:rsidRPr="00FB4612">
        <w:rPr>
          <w:rFonts w:ascii="Times New Roman" w:eastAsia="Calibri" w:hAnsi="Times New Roman"/>
          <w:sz w:val="24"/>
          <w:szCs w:val="24"/>
          <w:lang w:val="pl-PL"/>
        </w:rPr>
        <w:t>ANALIZA FINANCIRANJA SUSTAVA CIVILNE ZAŠTITE U 20</w:t>
      </w:r>
      <w:r w:rsidR="0057040A" w:rsidRPr="00FB4612">
        <w:rPr>
          <w:rFonts w:ascii="Times New Roman" w:eastAsia="Calibri" w:hAnsi="Times New Roman"/>
          <w:sz w:val="24"/>
          <w:szCs w:val="24"/>
          <w:lang w:val="pl-PL"/>
        </w:rPr>
        <w:t>2</w:t>
      </w:r>
      <w:r w:rsidR="00A14A20" w:rsidRPr="00FB4612">
        <w:rPr>
          <w:rFonts w:ascii="Times New Roman" w:eastAsia="Calibri" w:hAnsi="Times New Roman"/>
          <w:sz w:val="24"/>
          <w:szCs w:val="24"/>
          <w:lang w:val="pl-PL"/>
        </w:rPr>
        <w:t>5</w:t>
      </w:r>
      <w:r w:rsidRPr="00FB4612">
        <w:rPr>
          <w:rFonts w:ascii="Times New Roman" w:eastAsia="Calibri" w:hAnsi="Times New Roman"/>
          <w:sz w:val="24"/>
          <w:szCs w:val="24"/>
          <w:lang w:val="pl-PL"/>
        </w:rPr>
        <w:t>. GODINI</w:t>
      </w:r>
      <w:bookmarkEnd w:id="30"/>
    </w:p>
    <w:p w14:paraId="3A1BFF95" w14:textId="59A5E4A8" w:rsidR="00A36A34" w:rsidRDefault="00A36A34" w:rsidP="009E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23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namijenjena za financiranje sustava civilne zaštite, definirana su Proračunom Općine </w:t>
      </w:r>
      <w:r w:rsidR="00B1478D" w:rsidRPr="002023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Vinica </w:t>
      </w:r>
      <w:r w:rsidRPr="00202339">
        <w:rPr>
          <w:rFonts w:ascii="Times New Roman" w:eastAsia="Times New Roman" w:hAnsi="Times New Roman" w:cs="Times New Roman"/>
          <w:sz w:val="24"/>
          <w:szCs w:val="24"/>
          <w:lang w:eastAsia="hr-HR"/>
        </w:rPr>
        <w:t>za 202</w:t>
      </w:r>
      <w:r w:rsidR="00FB4612" w:rsidRPr="0020233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0233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 Tijekom 202</w:t>
      </w:r>
      <w:r w:rsidR="00A14A20" w:rsidRPr="0020233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023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Općina </w:t>
      </w:r>
      <w:r w:rsidR="00B1478D" w:rsidRPr="002023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Vinica </w:t>
      </w:r>
      <w:r w:rsidRPr="002023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sustav civilne zaštite uložila je </w:t>
      </w:r>
      <w:r w:rsidR="00202339" w:rsidRPr="00202339">
        <w:rPr>
          <w:rFonts w:ascii="Times New Roman" w:eastAsia="Times New Roman" w:hAnsi="Times New Roman" w:cs="Times New Roman"/>
          <w:sz w:val="24"/>
          <w:szCs w:val="24"/>
          <w:lang w:eastAsia="hr-HR"/>
        </w:rPr>
        <w:t>70.924,00</w:t>
      </w:r>
      <w:r w:rsidRPr="002023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</w:t>
      </w:r>
    </w:p>
    <w:p w14:paraId="1C80B921" w14:textId="77777777" w:rsidR="00B83580" w:rsidRPr="00FB4612" w:rsidRDefault="00B83580" w:rsidP="009E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739EA8" w14:textId="77777777" w:rsidR="00D566C7" w:rsidRPr="00FB4612" w:rsidRDefault="00D566C7" w:rsidP="009E1BF8">
      <w:pPr>
        <w:keepNext/>
        <w:keepLines/>
        <w:numPr>
          <w:ilvl w:val="0"/>
          <w:numId w:val="3"/>
        </w:numPr>
        <w:spacing w:after="0" w:line="240" w:lineRule="auto"/>
        <w:ind w:left="431" w:hanging="431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bookmarkStart w:id="31" w:name="_Toc24530212"/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ZAKLJUČAK</w:t>
      </w:r>
      <w:bookmarkEnd w:id="31"/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6DECA8C2" w14:textId="6636D947" w:rsidR="000E4929" w:rsidRPr="00FB4612" w:rsidRDefault="000E4929" w:rsidP="009E1B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Razmatrajući stanje sustava civilne zaštite na području Općine </w:t>
      </w:r>
      <w:r w:rsidR="00B1478D"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Vinica </w:t>
      </w:r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>uvažavajući navedeno stanje operativnih snaga, može se konstatirati:</w:t>
      </w:r>
    </w:p>
    <w:p w14:paraId="2B13192F" w14:textId="553EEDC8" w:rsidR="000E4929" w:rsidRPr="00FB4612" w:rsidRDefault="000E4929" w:rsidP="009E1BF8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Općina </w:t>
      </w:r>
      <w:r w:rsidR="00B1478D" w:rsidRPr="00FB4612">
        <w:rPr>
          <w:rFonts w:ascii="Times New Roman" w:hAnsi="Times New Roman"/>
          <w:szCs w:val="24"/>
          <w:lang w:eastAsia="ar-SA"/>
        </w:rPr>
        <w:t xml:space="preserve">Vinica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usvojenu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Procjenu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rizika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od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velikih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nesreća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.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Procjena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rizika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predstavlja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temelj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izrade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planskih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dokumenta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području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civilne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zaštite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.</w:t>
      </w:r>
    </w:p>
    <w:p w14:paraId="16B9D98C" w14:textId="3F5EEAFA" w:rsidR="000E4929" w:rsidRPr="00FB4612" w:rsidRDefault="000E4929" w:rsidP="009E1BF8">
      <w:pPr>
        <w:pStyle w:val="Odlomakpopisa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Općina </w:t>
      </w:r>
      <w:r w:rsidR="00B1478D" w:rsidRPr="00FB4612">
        <w:rPr>
          <w:rFonts w:ascii="Times New Roman" w:hAnsi="Times New Roman"/>
          <w:szCs w:val="24"/>
          <w:lang w:eastAsia="ar-SA"/>
        </w:rPr>
        <w:t xml:space="preserve">Vinica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ustrojen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Stožer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civilne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zaštite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.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Stožer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civilne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zaštite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pravodobno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obavlja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sve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svoje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zadaće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razmata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problematiku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vrši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pripreme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moguće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ugroze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području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Općine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.</w:t>
      </w:r>
    </w:p>
    <w:p w14:paraId="72DB8F8C" w14:textId="77777777" w:rsidR="000E4929" w:rsidRPr="00FB4612" w:rsidRDefault="000E4929" w:rsidP="009E1BF8">
      <w:pPr>
        <w:pStyle w:val="Odlomakpopisa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Dobrovoljna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vatrogasna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društva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odgovaraju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sve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zadaće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protupožarnoj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zaštiti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ali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ostalim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ugrozama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se je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kao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gotova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snaga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uvijek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spremna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uključiti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zaštitu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spašavanje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stanovništva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imovine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. S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ciljem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podizanja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operativne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spremnosti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potrebno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je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kontinuirano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provoditi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osposobljavanje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usavršavanje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pripadnika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dobrovoljnih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vatrogasnih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društava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pristupiti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nabavci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nove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opreme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sredstava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kao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održavanju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postojeće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.</w:t>
      </w:r>
    </w:p>
    <w:p w14:paraId="6C1ED6D5" w14:textId="77777777" w:rsidR="000E4929" w:rsidRPr="00FB4612" w:rsidRDefault="000E4929" w:rsidP="009E1BF8">
      <w:pPr>
        <w:pStyle w:val="Odlomakpopisa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Crveni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križ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je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respektabilan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subjekt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koji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osigurava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trajnu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dobru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pripremljenost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svojih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članova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djelovanje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slučaju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katastrofa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. Da bi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njihova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aktivnost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spremnost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lastRenderedPageBreak/>
        <w:t>bila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još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većoj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razini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potrebno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je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sustavno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nastaviti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s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ulaganjem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pripremu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opremanje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ekipa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brzo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reagiranje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katastrofe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otklanjanje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posljedica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katastrofe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.</w:t>
      </w:r>
    </w:p>
    <w:p w14:paraId="762495A6" w14:textId="77777777" w:rsidR="000E4929" w:rsidRPr="00FB4612" w:rsidRDefault="000E4929" w:rsidP="009E1BF8">
      <w:pPr>
        <w:pStyle w:val="Odlomakpopisa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Hrvatska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gorska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služba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spašavanja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svojim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aktivnostima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spašavanja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kao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preventivnim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edukacijskim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programima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doprinosi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sigurnosti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ljudi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imovine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.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Takvi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programi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ali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oprema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zahtijevaju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stalno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ulaganje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kako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bi se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razina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spremnosti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povećala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.</w:t>
      </w:r>
    </w:p>
    <w:p w14:paraId="748DED46" w14:textId="77777777" w:rsidR="000E4929" w:rsidRPr="00FB4612" w:rsidRDefault="000E4929" w:rsidP="009E1BF8">
      <w:pPr>
        <w:pStyle w:val="Odlomakpopisa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Povjerenici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civilne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zaštite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njihovi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zamjenici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upoznati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s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obvezama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koje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trebaju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poduzeti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slučaju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provođenja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mjera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civilne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zaštite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.</w:t>
      </w:r>
    </w:p>
    <w:p w14:paraId="03D48CE5" w14:textId="77777777" w:rsidR="000E4929" w:rsidRPr="00FB4612" w:rsidRDefault="000E4929" w:rsidP="009E1BF8">
      <w:pPr>
        <w:pStyle w:val="Odlomakpopisa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Pravne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osobe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od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interesa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civilnu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zaštitu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mogu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se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angažirati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situacijama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koje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opasne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po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sigurnost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stanovništva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materijalnih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kulturnih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dobara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okoliša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svojom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opremom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osposobljenošću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kadrova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mogu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adekvatno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odgovoriti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potencijalno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opasne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situacije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.</w:t>
      </w:r>
    </w:p>
    <w:p w14:paraId="0C2DE76A" w14:textId="77777777" w:rsidR="000E4929" w:rsidRPr="00FB4612" w:rsidRDefault="000E4929" w:rsidP="009E1BF8">
      <w:pPr>
        <w:pStyle w:val="Odlomakpopisa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Koordinator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lokaciji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procjenjuje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nastalu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situaciju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njezine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posljedice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terenu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suradnji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s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nadležnim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stožerom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civilne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zaštite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usklađuje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djelovanje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operativnih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snaga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sustava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civilne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zaštite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.</w:t>
      </w:r>
    </w:p>
    <w:p w14:paraId="58138627" w14:textId="4EF28C10" w:rsidR="000E4929" w:rsidRPr="00FB4612" w:rsidRDefault="000E4929" w:rsidP="009E1BF8">
      <w:pPr>
        <w:pStyle w:val="Odlomakpopisa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Proračunu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Općine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r w:rsidR="00731802" w:rsidRPr="00FB4612">
        <w:rPr>
          <w:rFonts w:ascii="Times New Roman" w:hAnsi="Times New Roman"/>
          <w:szCs w:val="24"/>
          <w:lang w:eastAsia="ar-SA"/>
        </w:rPr>
        <w:t xml:space="preserve">Vinica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osiguravaju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financijska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sredstva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koja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omogućavaju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ravnomjerni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razvoj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sustava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civilne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zaštite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.</w:t>
      </w:r>
    </w:p>
    <w:p w14:paraId="000E6C4D" w14:textId="68C55580" w:rsidR="000E4929" w:rsidRPr="00FB4612" w:rsidRDefault="000E4929" w:rsidP="009E1B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Slijedom navedenog, može se zaključiti da trenutno ustrojeni sustav civilne zaštite na području Općine </w:t>
      </w:r>
      <w:r w:rsidR="00B1478D"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Vinica </w:t>
      </w:r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>omogućava izvršavanje zadaća u sustavu civilne zaštite.</w:t>
      </w:r>
    </w:p>
    <w:p w14:paraId="7B597895" w14:textId="68001A87" w:rsidR="001C48DE" w:rsidRPr="00FB4612" w:rsidRDefault="001C48DE" w:rsidP="009E1BF8">
      <w:pPr>
        <w:spacing w:after="0" w:line="240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pl-PL" w:eastAsia="ar-SA"/>
        </w:rPr>
      </w:pPr>
    </w:p>
    <w:p w14:paraId="67069F4E" w14:textId="77777777" w:rsidR="000E4929" w:rsidRPr="00FB4612" w:rsidRDefault="000E4929" w:rsidP="009E1BF8">
      <w:pPr>
        <w:spacing w:after="0" w:line="240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pl-PL" w:eastAsia="ar-SA"/>
        </w:rPr>
      </w:pPr>
    </w:p>
    <w:p w14:paraId="77E6C7DE" w14:textId="77777777" w:rsidR="004C6C25" w:rsidRPr="00FB4612" w:rsidRDefault="004C6C25" w:rsidP="009E1BF8">
      <w:pPr>
        <w:overflowPunct w:val="0"/>
        <w:autoSpaceDE w:val="0"/>
        <w:autoSpaceDN w:val="0"/>
        <w:adjustRightInd w:val="0"/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32" w:name="_Hlk207789851"/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PREDSJEDNICA</w:t>
      </w:r>
    </w:p>
    <w:p w14:paraId="6B8E74A6" w14:textId="77777777" w:rsidR="004C6C25" w:rsidRPr="00FB4612" w:rsidRDefault="004C6C25" w:rsidP="009E1BF8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vijeća Općine Vinica</w:t>
      </w:r>
    </w:p>
    <w:p w14:paraId="531DFED0" w14:textId="77777777" w:rsidR="004C6C25" w:rsidRPr="00FB4612" w:rsidRDefault="004C6C25" w:rsidP="009E1BF8">
      <w:p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Melani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>Gavrić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>univ.mag.oec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End w:id="32"/>
    </w:p>
    <w:p w14:paraId="34C4D1C5" w14:textId="77777777" w:rsidR="00D566C7" w:rsidRPr="00FB4612" w:rsidRDefault="00D566C7" w:rsidP="009E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75D4C2BC" w14:textId="77777777" w:rsidR="00F6632E" w:rsidRPr="00FB4612" w:rsidRDefault="00F6632E" w:rsidP="009E1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FEEF7" w14:textId="77777777" w:rsidR="00A67B86" w:rsidRPr="00FB4612" w:rsidRDefault="00A67B86" w:rsidP="009E1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7B86" w:rsidRPr="00FB4612" w:rsidSect="00EF473E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997E3" w14:textId="77777777" w:rsidR="009846CD" w:rsidRDefault="009846CD" w:rsidP="00F27FBF">
      <w:pPr>
        <w:spacing w:after="0" w:line="240" w:lineRule="auto"/>
      </w:pPr>
      <w:r>
        <w:separator/>
      </w:r>
    </w:p>
  </w:endnote>
  <w:endnote w:type="continuationSeparator" w:id="0">
    <w:p w14:paraId="0891D3FB" w14:textId="77777777" w:rsidR="009846CD" w:rsidRDefault="009846CD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9432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3BEFE83C" w14:textId="76AED5DB" w:rsidR="00B02A39" w:rsidRPr="00D566C7" w:rsidRDefault="00B02A39">
        <w:pPr>
          <w:pStyle w:val="Podnoje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D566C7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D566C7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D566C7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D10D64">
          <w:rPr>
            <w:rFonts w:asciiTheme="minorHAnsi" w:hAnsiTheme="minorHAnsi" w:cstheme="minorHAnsi"/>
            <w:noProof/>
            <w:sz w:val="24"/>
            <w:szCs w:val="24"/>
          </w:rPr>
          <w:t>8</w:t>
        </w:r>
        <w:r w:rsidRPr="00D566C7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7CF95DCC" w14:textId="77777777" w:rsidR="00B02A39" w:rsidRDefault="00B02A39" w:rsidP="00C23A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E40A" w14:textId="77777777" w:rsidR="009846CD" w:rsidRDefault="009846CD" w:rsidP="00F27FBF">
      <w:pPr>
        <w:spacing w:after="0" w:line="240" w:lineRule="auto"/>
      </w:pPr>
      <w:r>
        <w:separator/>
      </w:r>
    </w:p>
  </w:footnote>
  <w:footnote w:type="continuationSeparator" w:id="0">
    <w:p w14:paraId="2FB1D78D" w14:textId="77777777" w:rsidR="009846CD" w:rsidRDefault="009846CD" w:rsidP="00F27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4658" w14:textId="155ABC12" w:rsidR="0034357B" w:rsidRDefault="0034357B" w:rsidP="0034357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3327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E781D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1444E0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2270409"/>
    <w:multiLevelType w:val="hybridMultilevel"/>
    <w:tmpl w:val="EE025D0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C3355"/>
    <w:multiLevelType w:val="hybridMultilevel"/>
    <w:tmpl w:val="DD640290"/>
    <w:lvl w:ilvl="0" w:tplc="FE42C704">
      <w:start w:val="25"/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522622"/>
    <w:multiLevelType w:val="hybridMultilevel"/>
    <w:tmpl w:val="620AAB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7473B"/>
    <w:multiLevelType w:val="hybridMultilevel"/>
    <w:tmpl w:val="ED52E6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047EC"/>
    <w:multiLevelType w:val="hybridMultilevel"/>
    <w:tmpl w:val="FB34A86C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7414F2"/>
    <w:multiLevelType w:val="hybridMultilevel"/>
    <w:tmpl w:val="553AF1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1653EB1"/>
    <w:multiLevelType w:val="hybridMultilevel"/>
    <w:tmpl w:val="781400CC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5B4037"/>
    <w:multiLevelType w:val="multilevel"/>
    <w:tmpl w:val="A874F3A2"/>
    <w:styleLink w:val="SLIKA111211181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3" w15:restartNumberingAfterBreak="0">
    <w:nsid w:val="3A3131E0"/>
    <w:multiLevelType w:val="hybridMultilevel"/>
    <w:tmpl w:val="A914CF4A"/>
    <w:lvl w:ilvl="0" w:tplc="FE42C704">
      <w:start w:val="2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71915"/>
    <w:multiLevelType w:val="hybridMultilevel"/>
    <w:tmpl w:val="E3CCCDD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4298F"/>
    <w:multiLevelType w:val="hybridMultilevel"/>
    <w:tmpl w:val="CDEC567A"/>
    <w:lvl w:ilvl="0" w:tplc="FE42C704">
      <w:start w:val="2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74D78"/>
    <w:multiLevelType w:val="hybridMultilevel"/>
    <w:tmpl w:val="73E6C414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35CB4"/>
    <w:multiLevelType w:val="hybridMultilevel"/>
    <w:tmpl w:val="3B28DC3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96609"/>
    <w:multiLevelType w:val="hybridMultilevel"/>
    <w:tmpl w:val="494A1EB4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FBB0C00"/>
    <w:multiLevelType w:val="multilevel"/>
    <w:tmpl w:val="0772F630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8228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655C54"/>
    <w:multiLevelType w:val="hybridMultilevel"/>
    <w:tmpl w:val="BE96F96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33966"/>
    <w:multiLevelType w:val="hybridMultilevel"/>
    <w:tmpl w:val="7AD25A0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71F7C"/>
    <w:multiLevelType w:val="hybridMultilevel"/>
    <w:tmpl w:val="439E67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6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7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9" w15:restartNumberingAfterBreak="0">
    <w:nsid w:val="5A1637FC"/>
    <w:multiLevelType w:val="hybridMultilevel"/>
    <w:tmpl w:val="B8286008"/>
    <w:lvl w:ilvl="0" w:tplc="62863656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EE664B0"/>
    <w:multiLevelType w:val="hybridMultilevel"/>
    <w:tmpl w:val="2362CD00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A1C99"/>
    <w:multiLevelType w:val="hybridMultilevel"/>
    <w:tmpl w:val="C6C295C6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F7809"/>
    <w:multiLevelType w:val="multilevel"/>
    <w:tmpl w:val="9AA060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70B5410"/>
    <w:multiLevelType w:val="hybridMultilevel"/>
    <w:tmpl w:val="53E4AC5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96FC1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351FE"/>
    <w:multiLevelType w:val="hybridMultilevel"/>
    <w:tmpl w:val="6498B3C8"/>
    <w:lvl w:ilvl="0" w:tplc="7756C1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625C1F"/>
    <w:multiLevelType w:val="hybridMultilevel"/>
    <w:tmpl w:val="C046BC6A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3E64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B3F002B"/>
    <w:multiLevelType w:val="hybridMultilevel"/>
    <w:tmpl w:val="C318125A"/>
    <w:lvl w:ilvl="0" w:tplc="FE42C704">
      <w:start w:val="2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458230">
    <w:abstractNumId w:val="12"/>
  </w:num>
  <w:num w:numId="2" w16cid:durableId="1895002004">
    <w:abstractNumId w:val="3"/>
  </w:num>
  <w:num w:numId="3" w16cid:durableId="353966694">
    <w:abstractNumId w:val="19"/>
  </w:num>
  <w:num w:numId="4" w16cid:durableId="1770852460">
    <w:abstractNumId w:val="35"/>
  </w:num>
  <w:num w:numId="5" w16cid:durableId="490482966">
    <w:abstractNumId w:val="31"/>
  </w:num>
  <w:num w:numId="6" w16cid:durableId="2115203104">
    <w:abstractNumId w:val="10"/>
  </w:num>
  <w:num w:numId="7" w16cid:durableId="284240962">
    <w:abstractNumId w:val="20"/>
  </w:num>
  <w:num w:numId="8" w16cid:durableId="1892425054">
    <w:abstractNumId w:val="14"/>
  </w:num>
  <w:num w:numId="9" w16cid:durableId="712583546">
    <w:abstractNumId w:val="21"/>
  </w:num>
  <w:num w:numId="10" w16cid:durableId="584460202">
    <w:abstractNumId w:val="34"/>
  </w:num>
  <w:num w:numId="11" w16cid:durableId="1423407844">
    <w:abstractNumId w:val="32"/>
  </w:num>
  <w:num w:numId="12" w16cid:durableId="3257462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4983285">
    <w:abstractNumId w:val="22"/>
  </w:num>
  <w:num w:numId="14" w16cid:durableId="2124417806">
    <w:abstractNumId w:val="33"/>
  </w:num>
  <w:num w:numId="15" w16cid:durableId="660157791">
    <w:abstractNumId w:val="18"/>
  </w:num>
  <w:num w:numId="16" w16cid:durableId="181434094">
    <w:abstractNumId w:val="8"/>
  </w:num>
  <w:num w:numId="17" w16cid:durableId="2122147457">
    <w:abstractNumId w:val="4"/>
  </w:num>
  <w:num w:numId="18" w16cid:durableId="140193089">
    <w:abstractNumId w:val="29"/>
  </w:num>
  <w:num w:numId="19" w16cid:durableId="1379744668">
    <w:abstractNumId w:val="36"/>
  </w:num>
  <w:num w:numId="20" w16cid:durableId="1200699042">
    <w:abstractNumId w:val="16"/>
  </w:num>
  <w:num w:numId="21" w16cid:durableId="219446630">
    <w:abstractNumId w:val="30"/>
  </w:num>
  <w:num w:numId="22" w16cid:durableId="555552484">
    <w:abstractNumId w:val="38"/>
  </w:num>
  <w:num w:numId="23" w16cid:durableId="545533441">
    <w:abstractNumId w:val="2"/>
  </w:num>
  <w:num w:numId="24" w16cid:durableId="211424682">
    <w:abstractNumId w:val="37"/>
  </w:num>
  <w:num w:numId="25" w16cid:durableId="1439570036">
    <w:abstractNumId w:val="0"/>
  </w:num>
  <w:num w:numId="26" w16cid:durableId="1191800868">
    <w:abstractNumId w:val="1"/>
  </w:num>
  <w:num w:numId="27" w16cid:durableId="1896967346">
    <w:abstractNumId w:val="13"/>
  </w:num>
  <w:num w:numId="28" w16cid:durableId="141703662">
    <w:abstractNumId w:val="7"/>
  </w:num>
  <w:num w:numId="29" w16cid:durableId="1885290096">
    <w:abstractNumId w:val="6"/>
  </w:num>
  <w:num w:numId="30" w16cid:durableId="2047949731">
    <w:abstractNumId w:val="5"/>
  </w:num>
  <w:num w:numId="31" w16cid:durableId="875888844">
    <w:abstractNumId w:val="15"/>
  </w:num>
  <w:num w:numId="32" w16cid:durableId="290524472">
    <w:abstractNumId w:val="17"/>
  </w:num>
  <w:num w:numId="33" w16cid:durableId="1713385796">
    <w:abstractNumId w:val="9"/>
  </w:num>
  <w:num w:numId="34" w16cid:durableId="1374887124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23"/>
    <w:rsid w:val="0000130E"/>
    <w:rsid w:val="000026E2"/>
    <w:rsid w:val="00006F90"/>
    <w:rsid w:val="00007BD6"/>
    <w:rsid w:val="00014FD7"/>
    <w:rsid w:val="00017957"/>
    <w:rsid w:val="00020862"/>
    <w:rsid w:val="000215BC"/>
    <w:rsid w:val="000218B0"/>
    <w:rsid w:val="0002303D"/>
    <w:rsid w:val="0002363B"/>
    <w:rsid w:val="00025357"/>
    <w:rsid w:val="00026252"/>
    <w:rsid w:val="000266A8"/>
    <w:rsid w:val="00030704"/>
    <w:rsid w:val="0003093C"/>
    <w:rsid w:val="00032695"/>
    <w:rsid w:val="00033457"/>
    <w:rsid w:val="0003506F"/>
    <w:rsid w:val="000354F2"/>
    <w:rsid w:val="00035E05"/>
    <w:rsid w:val="000410B2"/>
    <w:rsid w:val="000411DC"/>
    <w:rsid w:val="00041D5A"/>
    <w:rsid w:val="0004341B"/>
    <w:rsid w:val="00043D38"/>
    <w:rsid w:val="00045F59"/>
    <w:rsid w:val="00046943"/>
    <w:rsid w:val="00050104"/>
    <w:rsid w:val="0005085A"/>
    <w:rsid w:val="000514C7"/>
    <w:rsid w:val="00051904"/>
    <w:rsid w:val="000526B8"/>
    <w:rsid w:val="000531F6"/>
    <w:rsid w:val="000539B0"/>
    <w:rsid w:val="00053BD3"/>
    <w:rsid w:val="00055418"/>
    <w:rsid w:val="00060FE2"/>
    <w:rsid w:val="0006119B"/>
    <w:rsid w:val="00063B2F"/>
    <w:rsid w:val="000664DA"/>
    <w:rsid w:val="00066AB9"/>
    <w:rsid w:val="00067A6D"/>
    <w:rsid w:val="00070AD1"/>
    <w:rsid w:val="00070B49"/>
    <w:rsid w:val="00070ECB"/>
    <w:rsid w:val="00070FAA"/>
    <w:rsid w:val="000716BB"/>
    <w:rsid w:val="00071759"/>
    <w:rsid w:val="0007191D"/>
    <w:rsid w:val="000736BA"/>
    <w:rsid w:val="00073A29"/>
    <w:rsid w:val="000740C5"/>
    <w:rsid w:val="000743D8"/>
    <w:rsid w:val="00074D63"/>
    <w:rsid w:val="00075977"/>
    <w:rsid w:val="00076B06"/>
    <w:rsid w:val="00077324"/>
    <w:rsid w:val="0007748C"/>
    <w:rsid w:val="0008004D"/>
    <w:rsid w:val="00080F3A"/>
    <w:rsid w:val="00083078"/>
    <w:rsid w:val="00084260"/>
    <w:rsid w:val="00085D1C"/>
    <w:rsid w:val="00092A42"/>
    <w:rsid w:val="000938D2"/>
    <w:rsid w:val="00094595"/>
    <w:rsid w:val="00094746"/>
    <w:rsid w:val="00094E65"/>
    <w:rsid w:val="000952CF"/>
    <w:rsid w:val="000952D5"/>
    <w:rsid w:val="00095B88"/>
    <w:rsid w:val="00097558"/>
    <w:rsid w:val="00097FAD"/>
    <w:rsid w:val="000A025D"/>
    <w:rsid w:val="000A10F6"/>
    <w:rsid w:val="000A1EA1"/>
    <w:rsid w:val="000A22FE"/>
    <w:rsid w:val="000A2BFD"/>
    <w:rsid w:val="000A394A"/>
    <w:rsid w:val="000A4253"/>
    <w:rsid w:val="000A549F"/>
    <w:rsid w:val="000A5F5D"/>
    <w:rsid w:val="000A7860"/>
    <w:rsid w:val="000B1079"/>
    <w:rsid w:val="000B2B95"/>
    <w:rsid w:val="000B2CD0"/>
    <w:rsid w:val="000B4C00"/>
    <w:rsid w:val="000B5E02"/>
    <w:rsid w:val="000B764F"/>
    <w:rsid w:val="000B7AC0"/>
    <w:rsid w:val="000C03D5"/>
    <w:rsid w:val="000C09FF"/>
    <w:rsid w:val="000C0CD9"/>
    <w:rsid w:val="000C1148"/>
    <w:rsid w:val="000C16B7"/>
    <w:rsid w:val="000C192B"/>
    <w:rsid w:val="000C3FEA"/>
    <w:rsid w:val="000C48B1"/>
    <w:rsid w:val="000C60F6"/>
    <w:rsid w:val="000C6F74"/>
    <w:rsid w:val="000D0B58"/>
    <w:rsid w:val="000D12BE"/>
    <w:rsid w:val="000D298D"/>
    <w:rsid w:val="000D2AF4"/>
    <w:rsid w:val="000D3353"/>
    <w:rsid w:val="000D490C"/>
    <w:rsid w:val="000E01CD"/>
    <w:rsid w:val="000E2893"/>
    <w:rsid w:val="000E2E7C"/>
    <w:rsid w:val="000E342F"/>
    <w:rsid w:val="000E34EE"/>
    <w:rsid w:val="000E3814"/>
    <w:rsid w:val="000E3CF1"/>
    <w:rsid w:val="000E3E1A"/>
    <w:rsid w:val="000E47AE"/>
    <w:rsid w:val="000E490E"/>
    <w:rsid w:val="000E4929"/>
    <w:rsid w:val="000E6EE4"/>
    <w:rsid w:val="000E7D0A"/>
    <w:rsid w:val="000F04A0"/>
    <w:rsid w:val="000F2DB0"/>
    <w:rsid w:val="000F32B2"/>
    <w:rsid w:val="000F3B7E"/>
    <w:rsid w:val="000F5142"/>
    <w:rsid w:val="000F6085"/>
    <w:rsid w:val="000F764D"/>
    <w:rsid w:val="000F76B3"/>
    <w:rsid w:val="00100A99"/>
    <w:rsid w:val="00102B8D"/>
    <w:rsid w:val="00102FCD"/>
    <w:rsid w:val="0010430E"/>
    <w:rsid w:val="001044CA"/>
    <w:rsid w:val="00104630"/>
    <w:rsid w:val="001048CC"/>
    <w:rsid w:val="00105267"/>
    <w:rsid w:val="00105BB2"/>
    <w:rsid w:val="00106AD7"/>
    <w:rsid w:val="00107557"/>
    <w:rsid w:val="00112BBB"/>
    <w:rsid w:val="001132BD"/>
    <w:rsid w:val="001137BF"/>
    <w:rsid w:val="0011381E"/>
    <w:rsid w:val="00113DC1"/>
    <w:rsid w:val="00113F42"/>
    <w:rsid w:val="001142F3"/>
    <w:rsid w:val="001147AA"/>
    <w:rsid w:val="001157F2"/>
    <w:rsid w:val="00117735"/>
    <w:rsid w:val="001207C1"/>
    <w:rsid w:val="00122288"/>
    <w:rsid w:val="0012250A"/>
    <w:rsid w:val="00123371"/>
    <w:rsid w:val="00123BD7"/>
    <w:rsid w:val="001249AD"/>
    <w:rsid w:val="00124E6F"/>
    <w:rsid w:val="001317F7"/>
    <w:rsid w:val="00131BC8"/>
    <w:rsid w:val="001324CC"/>
    <w:rsid w:val="001342E6"/>
    <w:rsid w:val="00134A85"/>
    <w:rsid w:val="001357B0"/>
    <w:rsid w:val="00135D92"/>
    <w:rsid w:val="00136BBB"/>
    <w:rsid w:val="00137179"/>
    <w:rsid w:val="001407CF"/>
    <w:rsid w:val="00141F4C"/>
    <w:rsid w:val="00142478"/>
    <w:rsid w:val="00142B42"/>
    <w:rsid w:val="001439E7"/>
    <w:rsid w:val="001452E7"/>
    <w:rsid w:val="00145819"/>
    <w:rsid w:val="00145EA4"/>
    <w:rsid w:val="0014692E"/>
    <w:rsid w:val="00152069"/>
    <w:rsid w:val="001523B2"/>
    <w:rsid w:val="001530A0"/>
    <w:rsid w:val="001538B4"/>
    <w:rsid w:val="00153E29"/>
    <w:rsid w:val="00154B57"/>
    <w:rsid w:val="001568C4"/>
    <w:rsid w:val="0015692A"/>
    <w:rsid w:val="00156DF4"/>
    <w:rsid w:val="00157386"/>
    <w:rsid w:val="0016283F"/>
    <w:rsid w:val="00162F69"/>
    <w:rsid w:val="001638DF"/>
    <w:rsid w:val="00163AAA"/>
    <w:rsid w:val="00163EEC"/>
    <w:rsid w:val="00163F4E"/>
    <w:rsid w:val="001661DD"/>
    <w:rsid w:val="001662E1"/>
    <w:rsid w:val="00171BD0"/>
    <w:rsid w:val="00172DB7"/>
    <w:rsid w:val="0017380E"/>
    <w:rsid w:val="0017472E"/>
    <w:rsid w:val="00175970"/>
    <w:rsid w:val="00175B7F"/>
    <w:rsid w:val="00175D09"/>
    <w:rsid w:val="00181937"/>
    <w:rsid w:val="00183227"/>
    <w:rsid w:val="001836CA"/>
    <w:rsid w:val="001840E7"/>
    <w:rsid w:val="001846C3"/>
    <w:rsid w:val="00184A27"/>
    <w:rsid w:val="00184F1F"/>
    <w:rsid w:val="001861AE"/>
    <w:rsid w:val="00187729"/>
    <w:rsid w:val="001907A0"/>
    <w:rsid w:val="00191CEC"/>
    <w:rsid w:val="00193BE3"/>
    <w:rsid w:val="001942A8"/>
    <w:rsid w:val="0019442E"/>
    <w:rsid w:val="00194581"/>
    <w:rsid w:val="00194E52"/>
    <w:rsid w:val="00195B0E"/>
    <w:rsid w:val="001A0250"/>
    <w:rsid w:val="001A0E10"/>
    <w:rsid w:val="001A0E9F"/>
    <w:rsid w:val="001A15D8"/>
    <w:rsid w:val="001A1FDE"/>
    <w:rsid w:val="001A28A1"/>
    <w:rsid w:val="001A2A17"/>
    <w:rsid w:val="001A2C45"/>
    <w:rsid w:val="001A36E9"/>
    <w:rsid w:val="001A49C4"/>
    <w:rsid w:val="001A4CC8"/>
    <w:rsid w:val="001A54DB"/>
    <w:rsid w:val="001A63BD"/>
    <w:rsid w:val="001A7CCC"/>
    <w:rsid w:val="001B2FDD"/>
    <w:rsid w:val="001B3D86"/>
    <w:rsid w:val="001B3E0B"/>
    <w:rsid w:val="001B531A"/>
    <w:rsid w:val="001B5A1F"/>
    <w:rsid w:val="001B5B0F"/>
    <w:rsid w:val="001B736A"/>
    <w:rsid w:val="001B75E0"/>
    <w:rsid w:val="001B7913"/>
    <w:rsid w:val="001C2117"/>
    <w:rsid w:val="001C2437"/>
    <w:rsid w:val="001C361A"/>
    <w:rsid w:val="001C4776"/>
    <w:rsid w:val="001C48DE"/>
    <w:rsid w:val="001C4FB9"/>
    <w:rsid w:val="001C5175"/>
    <w:rsid w:val="001C521D"/>
    <w:rsid w:val="001C6215"/>
    <w:rsid w:val="001C77D3"/>
    <w:rsid w:val="001C7B2C"/>
    <w:rsid w:val="001C7C93"/>
    <w:rsid w:val="001D04C6"/>
    <w:rsid w:val="001D0872"/>
    <w:rsid w:val="001D25DF"/>
    <w:rsid w:val="001D2CFA"/>
    <w:rsid w:val="001D6A27"/>
    <w:rsid w:val="001E0449"/>
    <w:rsid w:val="001E2F49"/>
    <w:rsid w:val="001E341D"/>
    <w:rsid w:val="001E382D"/>
    <w:rsid w:val="001E4566"/>
    <w:rsid w:val="001E4A50"/>
    <w:rsid w:val="001E56DC"/>
    <w:rsid w:val="001E5D78"/>
    <w:rsid w:val="001E6C49"/>
    <w:rsid w:val="001E77FE"/>
    <w:rsid w:val="001F2015"/>
    <w:rsid w:val="001F28E4"/>
    <w:rsid w:val="001F2DD7"/>
    <w:rsid w:val="001F3FEE"/>
    <w:rsid w:val="001F43E0"/>
    <w:rsid w:val="001F5773"/>
    <w:rsid w:val="001F6466"/>
    <w:rsid w:val="001F762A"/>
    <w:rsid w:val="001F766F"/>
    <w:rsid w:val="00202339"/>
    <w:rsid w:val="00203108"/>
    <w:rsid w:val="00203BBD"/>
    <w:rsid w:val="002066B2"/>
    <w:rsid w:val="00206A5E"/>
    <w:rsid w:val="002125A1"/>
    <w:rsid w:val="002128B7"/>
    <w:rsid w:val="002133BD"/>
    <w:rsid w:val="002139B7"/>
    <w:rsid w:val="002143B6"/>
    <w:rsid w:val="00214934"/>
    <w:rsid w:val="0021629F"/>
    <w:rsid w:val="002174FB"/>
    <w:rsid w:val="002177B4"/>
    <w:rsid w:val="00217B53"/>
    <w:rsid w:val="00217C10"/>
    <w:rsid w:val="00217E6A"/>
    <w:rsid w:val="0022003C"/>
    <w:rsid w:val="00221BAC"/>
    <w:rsid w:val="002221F6"/>
    <w:rsid w:val="002222DA"/>
    <w:rsid w:val="00223F5E"/>
    <w:rsid w:val="002241B7"/>
    <w:rsid w:val="0022636B"/>
    <w:rsid w:val="00226EA3"/>
    <w:rsid w:val="002270A6"/>
    <w:rsid w:val="00227813"/>
    <w:rsid w:val="00227E6B"/>
    <w:rsid w:val="00231167"/>
    <w:rsid w:val="002317F3"/>
    <w:rsid w:val="00231D52"/>
    <w:rsid w:val="002327AE"/>
    <w:rsid w:val="0023331C"/>
    <w:rsid w:val="002337E6"/>
    <w:rsid w:val="00235C45"/>
    <w:rsid w:val="00236AF1"/>
    <w:rsid w:val="00236FB1"/>
    <w:rsid w:val="00237E16"/>
    <w:rsid w:val="00237FEA"/>
    <w:rsid w:val="0024059E"/>
    <w:rsid w:val="00240888"/>
    <w:rsid w:val="00241F79"/>
    <w:rsid w:val="002428E9"/>
    <w:rsid w:val="00242948"/>
    <w:rsid w:val="00243505"/>
    <w:rsid w:val="002444A6"/>
    <w:rsid w:val="00244E30"/>
    <w:rsid w:val="00246503"/>
    <w:rsid w:val="00247CA3"/>
    <w:rsid w:val="00250725"/>
    <w:rsid w:val="00250883"/>
    <w:rsid w:val="002508A1"/>
    <w:rsid w:val="002516BE"/>
    <w:rsid w:val="0025231C"/>
    <w:rsid w:val="00252731"/>
    <w:rsid w:val="00255222"/>
    <w:rsid w:val="002564F9"/>
    <w:rsid w:val="00260FD0"/>
    <w:rsid w:val="00263C48"/>
    <w:rsid w:val="00264CD7"/>
    <w:rsid w:val="00264E75"/>
    <w:rsid w:val="002654A6"/>
    <w:rsid w:val="002667FF"/>
    <w:rsid w:val="00270629"/>
    <w:rsid w:val="002714AE"/>
    <w:rsid w:val="002724CA"/>
    <w:rsid w:val="00273243"/>
    <w:rsid w:val="002734A0"/>
    <w:rsid w:val="00273C6C"/>
    <w:rsid w:val="00276801"/>
    <w:rsid w:val="00277C81"/>
    <w:rsid w:val="00282927"/>
    <w:rsid w:val="00282E20"/>
    <w:rsid w:val="00284756"/>
    <w:rsid w:val="002848C1"/>
    <w:rsid w:val="00284ED9"/>
    <w:rsid w:val="0028560F"/>
    <w:rsid w:val="00285970"/>
    <w:rsid w:val="0028790D"/>
    <w:rsid w:val="00290019"/>
    <w:rsid w:val="002900BD"/>
    <w:rsid w:val="002914F5"/>
    <w:rsid w:val="00291776"/>
    <w:rsid w:val="00292A8A"/>
    <w:rsid w:val="00294292"/>
    <w:rsid w:val="002942F6"/>
    <w:rsid w:val="00294AAE"/>
    <w:rsid w:val="0029659D"/>
    <w:rsid w:val="00297713"/>
    <w:rsid w:val="002977DF"/>
    <w:rsid w:val="002A0218"/>
    <w:rsid w:val="002A0C3F"/>
    <w:rsid w:val="002A1899"/>
    <w:rsid w:val="002A284B"/>
    <w:rsid w:val="002A50E4"/>
    <w:rsid w:val="002A61BB"/>
    <w:rsid w:val="002A6918"/>
    <w:rsid w:val="002A7C43"/>
    <w:rsid w:val="002B1FD5"/>
    <w:rsid w:val="002B2CF9"/>
    <w:rsid w:val="002B3A2A"/>
    <w:rsid w:val="002B7A1F"/>
    <w:rsid w:val="002B7FD2"/>
    <w:rsid w:val="002C0BC3"/>
    <w:rsid w:val="002C0FAC"/>
    <w:rsid w:val="002C19D7"/>
    <w:rsid w:val="002C1CCF"/>
    <w:rsid w:val="002C27E2"/>
    <w:rsid w:val="002C2DE2"/>
    <w:rsid w:val="002C2FFA"/>
    <w:rsid w:val="002C3DF9"/>
    <w:rsid w:val="002C5EA7"/>
    <w:rsid w:val="002C5F5A"/>
    <w:rsid w:val="002C6733"/>
    <w:rsid w:val="002C7416"/>
    <w:rsid w:val="002C7B4E"/>
    <w:rsid w:val="002D181A"/>
    <w:rsid w:val="002D184B"/>
    <w:rsid w:val="002D1F31"/>
    <w:rsid w:val="002D2CDB"/>
    <w:rsid w:val="002D2DC5"/>
    <w:rsid w:val="002D33AA"/>
    <w:rsid w:val="002D35B5"/>
    <w:rsid w:val="002D3705"/>
    <w:rsid w:val="002D3B9C"/>
    <w:rsid w:val="002D467D"/>
    <w:rsid w:val="002D64F3"/>
    <w:rsid w:val="002D65A5"/>
    <w:rsid w:val="002D6621"/>
    <w:rsid w:val="002E22A2"/>
    <w:rsid w:val="002E3554"/>
    <w:rsid w:val="002E3AFC"/>
    <w:rsid w:val="002E431B"/>
    <w:rsid w:val="002E4A0A"/>
    <w:rsid w:val="002E5E7A"/>
    <w:rsid w:val="002E7C02"/>
    <w:rsid w:val="002F1347"/>
    <w:rsid w:val="002F5567"/>
    <w:rsid w:val="002F5E2E"/>
    <w:rsid w:val="002F6490"/>
    <w:rsid w:val="002F649F"/>
    <w:rsid w:val="002F69DA"/>
    <w:rsid w:val="002F75E3"/>
    <w:rsid w:val="002F7909"/>
    <w:rsid w:val="003017A2"/>
    <w:rsid w:val="00301838"/>
    <w:rsid w:val="00301FF4"/>
    <w:rsid w:val="00302311"/>
    <w:rsid w:val="0030283E"/>
    <w:rsid w:val="00303677"/>
    <w:rsid w:val="0030375F"/>
    <w:rsid w:val="003039A5"/>
    <w:rsid w:val="0030498D"/>
    <w:rsid w:val="00306F40"/>
    <w:rsid w:val="0031069A"/>
    <w:rsid w:val="0031280C"/>
    <w:rsid w:val="0031579F"/>
    <w:rsid w:val="00315D01"/>
    <w:rsid w:val="00316CF5"/>
    <w:rsid w:val="0032095E"/>
    <w:rsid w:val="00322002"/>
    <w:rsid w:val="0032223D"/>
    <w:rsid w:val="00322259"/>
    <w:rsid w:val="0032282C"/>
    <w:rsid w:val="00322E1B"/>
    <w:rsid w:val="00323963"/>
    <w:rsid w:val="003255DC"/>
    <w:rsid w:val="00325D4B"/>
    <w:rsid w:val="00326A50"/>
    <w:rsid w:val="003270BD"/>
    <w:rsid w:val="00327CD7"/>
    <w:rsid w:val="00331705"/>
    <w:rsid w:val="003352A2"/>
    <w:rsid w:val="0033539F"/>
    <w:rsid w:val="0033726C"/>
    <w:rsid w:val="0033776A"/>
    <w:rsid w:val="00337FB4"/>
    <w:rsid w:val="00341624"/>
    <w:rsid w:val="00341738"/>
    <w:rsid w:val="003422EB"/>
    <w:rsid w:val="00342342"/>
    <w:rsid w:val="0034357B"/>
    <w:rsid w:val="00343F23"/>
    <w:rsid w:val="0034456F"/>
    <w:rsid w:val="00344598"/>
    <w:rsid w:val="003458E6"/>
    <w:rsid w:val="00345929"/>
    <w:rsid w:val="00345BF2"/>
    <w:rsid w:val="0034668A"/>
    <w:rsid w:val="003500F5"/>
    <w:rsid w:val="0035053E"/>
    <w:rsid w:val="00351E95"/>
    <w:rsid w:val="00352125"/>
    <w:rsid w:val="00352623"/>
    <w:rsid w:val="00353D20"/>
    <w:rsid w:val="00355353"/>
    <w:rsid w:val="00356233"/>
    <w:rsid w:val="0035797B"/>
    <w:rsid w:val="00360193"/>
    <w:rsid w:val="00360D8C"/>
    <w:rsid w:val="00361182"/>
    <w:rsid w:val="00362556"/>
    <w:rsid w:val="00362ADF"/>
    <w:rsid w:val="00363E9B"/>
    <w:rsid w:val="00364677"/>
    <w:rsid w:val="003657A8"/>
    <w:rsid w:val="003657ED"/>
    <w:rsid w:val="003668A6"/>
    <w:rsid w:val="00366966"/>
    <w:rsid w:val="003708D6"/>
    <w:rsid w:val="00371368"/>
    <w:rsid w:val="00371490"/>
    <w:rsid w:val="0037158E"/>
    <w:rsid w:val="0037193B"/>
    <w:rsid w:val="00373C5A"/>
    <w:rsid w:val="00374823"/>
    <w:rsid w:val="0037486C"/>
    <w:rsid w:val="003766F7"/>
    <w:rsid w:val="00377377"/>
    <w:rsid w:val="00377576"/>
    <w:rsid w:val="00377E25"/>
    <w:rsid w:val="0038084B"/>
    <w:rsid w:val="00380E5D"/>
    <w:rsid w:val="00381A8C"/>
    <w:rsid w:val="00382E21"/>
    <w:rsid w:val="00384EBC"/>
    <w:rsid w:val="00386CDC"/>
    <w:rsid w:val="003870BB"/>
    <w:rsid w:val="0038713C"/>
    <w:rsid w:val="00387A78"/>
    <w:rsid w:val="003909B5"/>
    <w:rsid w:val="00390EA7"/>
    <w:rsid w:val="00391468"/>
    <w:rsid w:val="00391BF9"/>
    <w:rsid w:val="00392F81"/>
    <w:rsid w:val="0039366A"/>
    <w:rsid w:val="00393E31"/>
    <w:rsid w:val="003941F5"/>
    <w:rsid w:val="003945FB"/>
    <w:rsid w:val="003948D7"/>
    <w:rsid w:val="003961B6"/>
    <w:rsid w:val="00396314"/>
    <w:rsid w:val="0039658C"/>
    <w:rsid w:val="00396F7D"/>
    <w:rsid w:val="003A11CE"/>
    <w:rsid w:val="003A3EBC"/>
    <w:rsid w:val="003A4899"/>
    <w:rsid w:val="003A518F"/>
    <w:rsid w:val="003A52A0"/>
    <w:rsid w:val="003A73B7"/>
    <w:rsid w:val="003B0A0C"/>
    <w:rsid w:val="003B2096"/>
    <w:rsid w:val="003B279A"/>
    <w:rsid w:val="003B29AE"/>
    <w:rsid w:val="003B393E"/>
    <w:rsid w:val="003B3F19"/>
    <w:rsid w:val="003B5263"/>
    <w:rsid w:val="003B7B8B"/>
    <w:rsid w:val="003C051A"/>
    <w:rsid w:val="003C081F"/>
    <w:rsid w:val="003C0918"/>
    <w:rsid w:val="003C11DE"/>
    <w:rsid w:val="003C7877"/>
    <w:rsid w:val="003C7939"/>
    <w:rsid w:val="003C7E3B"/>
    <w:rsid w:val="003D0DAF"/>
    <w:rsid w:val="003D13CC"/>
    <w:rsid w:val="003D26D1"/>
    <w:rsid w:val="003D2D96"/>
    <w:rsid w:val="003D3107"/>
    <w:rsid w:val="003D365A"/>
    <w:rsid w:val="003D3A30"/>
    <w:rsid w:val="003D3ACD"/>
    <w:rsid w:val="003D4463"/>
    <w:rsid w:val="003D49AC"/>
    <w:rsid w:val="003D5B37"/>
    <w:rsid w:val="003D6313"/>
    <w:rsid w:val="003D6317"/>
    <w:rsid w:val="003D73DC"/>
    <w:rsid w:val="003D7DD9"/>
    <w:rsid w:val="003E08B7"/>
    <w:rsid w:val="003E1CE7"/>
    <w:rsid w:val="003E2552"/>
    <w:rsid w:val="003E286D"/>
    <w:rsid w:val="003E3B1B"/>
    <w:rsid w:val="003E4827"/>
    <w:rsid w:val="003E4D92"/>
    <w:rsid w:val="003E5EEC"/>
    <w:rsid w:val="003E720F"/>
    <w:rsid w:val="003E7ADB"/>
    <w:rsid w:val="003F0E3E"/>
    <w:rsid w:val="003F1E99"/>
    <w:rsid w:val="003F2E64"/>
    <w:rsid w:val="003F2F0C"/>
    <w:rsid w:val="003F454E"/>
    <w:rsid w:val="003F4A6F"/>
    <w:rsid w:val="003F4C55"/>
    <w:rsid w:val="003F634C"/>
    <w:rsid w:val="003F7CC6"/>
    <w:rsid w:val="003F7D8B"/>
    <w:rsid w:val="00401EBB"/>
    <w:rsid w:val="0040263E"/>
    <w:rsid w:val="00403553"/>
    <w:rsid w:val="0040468A"/>
    <w:rsid w:val="0040679C"/>
    <w:rsid w:val="00407203"/>
    <w:rsid w:val="004104C0"/>
    <w:rsid w:val="00411362"/>
    <w:rsid w:val="00411875"/>
    <w:rsid w:val="00411DD3"/>
    <w:rsid w:val="00412255"/>
    <w:rsid w:val="00412C2F"/>
    <w:rsid w:val="00414B10"/>
    <w:rsid w:val="00416F89"/>
    <w:rsid w:val="004173CA"/>
    <w:rsid w:val="004176C2"/>
    <w:rsid w:val="0042138F"/>
    <w:rsid w:val="004216E6"/>
    <w:rsid w:val="004227B2"/>
    <w:rsid w:val="00423464"/>
    <w:rsid w:val="00423FA7"/>
    <w:rsid w:val="00424135"/>
    <w:rsid w:val="004242B1"/>
    <w:rsid w:val="00425309"/>
    <w:rsid w:val="00425761"/>
    <w:rsid w:val="00426192"/>
    <w:rsid w:val="004266B3"/>
    <w:rsid w:val="00426984"/>
    <w:rsid w:val="00431B30"/>
    <w:rsid w:val="00432FBC"/>
    <w:rsid w:val="004334EA"/>
    <w:rsid w:val="004341F4"/>
    <w:rsid w:val="00434E9E"/>
    <w:rsid w:val="00434F2F"/>
    <w:rsid w:val="004356D1"/>
    <w:rsid w:val="0043593E"/>
    <w:rsid w:val="004401B5"/>
    <w:rsid w:val="00441793"/>
    <w:rsid w:val="00441FCF"/>
    <w:rsid w:val="00442968"/>
    <w:rsid w:val="0044354B"/>
    <w:rsid w:val="0044395B"/>
    <w:rsid w:val="00445249"/>
    <w:rsid w:val="00450121"/>
    <w:rsid w:val="00451A1E"/>
    <w:rsid w:val="00451D8E"/>
    <w:rsid w:val="00454383"/>
    <w:rsid w:val="004559B0"/>
    <w:rsid w:val="00456C79"/>
    <w:rsid w:val="0046138B"/>
    <w:rsid w:val="004620DF"/>
    <w:rsid w:val="004625DA"/>
    <w:rsid w:val="00463690"/>
    <w:rsid w:val="00463CE0"/>
    <w:rsid w:val="00464237"/>
    <w:rsid w:val="00466576"/>
    <w:rsid w:val="00466677"/>
    <w:rsid w:val="00466893"/>
    <w:rsid w:val="004672EE"/>
    <w:rsid w:val="004700EE"/>
    <w:rsid w:val="00471EB4"/>
    <w:rsid w:val="0047259B"/>
    <w:rsid w:val="00473C14"/>
    <w:rsid w:val="00475E79"/>
    <w:rsid w:val="004769A2"/>
    <w:rsid w:val="00481040"/>
    <w:rsid w:val="004814DD"/>
    <w:rsid w:val="004833F8"/>
    <w:rsid w:val="00484C4D"/>
    <w:rsid w:val="00485CE0"/>
    <w:rsid w:val="00486B2D"/>
    <w:rsid w:val="00486C1F"/>
    <w:rsid w:val="00490BB8"/>
    <w:rsid w:val="00490DF3"/>
    <w:rsid w:val="00490F56"/>
    <w:rsid w:val="004911A5"/>
    <w:rsid w:val="0049282F"/>
    <w:rsid w:val="00492C9F"/>
    <w:rsid w:val="00493310"/>
    <w:rsid w:val="0049346D"/>
    <w:rsid w:val="00494F6B"/>
    <w:rsid w:val="00495B83"/>
    <w:rsid w:val="0049625C"/>
    <w:rsid w:val="004962DA"/>
    <w:rsid w:val="004974D2"/>
    <w:rsid w:val="00497DE9"/>
    <w:rsid w:val="004A0E0E"/>
    <w:rsid w:val="004A20A5"/>
    <w:rsid w:val="004A2253"/>
    <w:rsid w:val="004A2476"/>
    <w:rsid w:val="004A27D7"/>
    <w:rsid w:val="004A2B6C"/>
    <w:rsid w:val="004A333F"/>
    <w:rsid w:val="004A34F0"/>
    <w:rsid w:val="004A460A"/>
    <w:rsid w:val="004A56A7"/>
    <w:rsid w:val="004B111C"/>
    <w:rsid w:val="004B1A24"/>
    <w:rsid w:val="004B1FE8"/>
    <w:rsid w:val="004B707B"/>
    <w:rsid w:val="004B738A"/>
    <w:rsid w:val="004C010C"/>
    <w:rsid w:val="004C08E2"/>
    <w:rsid w:val="004C3941"/>
    <w:rsid w:val="004C45BC"/>
    <w:rsid w:val="004C525C"/>
    <w:rsid w:val="004C68BE"/>
    <w:rsid w:val="004C6C25"/>
    <w:rsid w:val="004C75DB"/>
    <w:rsid w:val="004D02C6"/>
    <w:rsid w:val="004D082F"/>
    <w:rsid w:val="004D280A"/>
    <w:rsid w:val="004D350C"/>
    <w:rsid w:val="004D41C5"/>
    <w:rsid w:val="004D4BD3"/>
    <w:rsid w:val="004D552C"/>
    <w:rsid w:val="004D6F4F"/>
    <w:rsid w:val="004D75D4"/>
    <w:rsid w:val="004D7DB6"/>
    <w:rsid w:val="004D7E38"/>
    <w:rsid w:val="004E06EC"/>
    <w:rsid w:val="004E13F8"/>
    <w:rsid w:val="004E1726"/>
    <w:rsid w:val="004E1A6F"/>
    <w:rsid w:val="004E1BB3"/>
    <w:rsid w:val="004E1D3A"/>
    <w:rsid w:val="004E2197"/>
    <w:rsid w:val="004E2204"/>
    <w:rsid w:val="004E60C2"/>
    <w:rsid w:val="004E62E7"/>
    <w:rsid w:val="004E64A9"/>
    <w:rsid w:val="004E6EE6"/>
    <w:rsid w:val="004E799B"/>
    <w:rsid w:val="004F2EDD"/>
    <w:rsid w:val="004F5E50"/>
    <w:rsid w:val="004F7064"/>
    <w:rsid w:val="004F7249"/>
    <w:rsid w:val="00500F05"/>
    <w:rsid w:val="005013D4"/>
    <w:rsid w:val="00501CCC"/>
    <w:rsid w:val="005023F4"/>
    <w:rsid w:val="00502AAF"/>
    <w:rsid w:val="00502E3F"/>
    <w:rsid w:val="00503D5D"/>
    <w:rsid w:val="00503EE7"/>
    <w:rsid w:val="0050406A"/>
    <w:rsid w:val="00504E1F"/>
    <w:rsid w:val="005055D3"/>
    <w:rsid w:val="00505F3E"/>
    <w:rsid w:val="00506BDE"/>
    <w:rsid w:val="00507ECA"/>
    <w:rsid w:val="0051124A"/>
    <w:rsid w:val="0051153F"/>
    <w:rsid w:val="00512757"/>
    <w:rsid w:val="0051553C"/>
    <w:rsid w:val="00515AA3"/>
    <w:rsid w:val="00516949"/>
    <w:rsid w:val="00516DD2"/>
    <w:rsid w:val="00517632"/>
    <w:rsid w:val="005207C7"/>
    <w:rsid w:val="00521D38"/>
    <w:rsid w:val="00523974"/>
    <w:rsid w:val="00523E00"/>
    <w:rsid w:val="00524243"/>
    <w:rsid w:val="005258DD"/>
    <w:rsid w:val="00525FAB"/>
    <w:rsid w:val="00526854"/>
    <w:rsid w:val="005270B5"/>
    <w:rsid w:val="00527C4F"/>
    <w:rsid w:val="00527D16"/>
    <w:rsid w:val="005306B1"/>
    <w:rsid w:val="00530FA8"/>
    <w:rsid w:val="00531E9B"/>
    <w:rsid w:val="005333EA"/>
    <w:rsid w:val="00534256"/>
    <w:rsid w:val="00537500"/>
    <w:rsid w:val="00537F9A"/>
    <w:rsid w:val="005405C2"/>
    <w:rsid w:val="00540875"/>
    <w:rsid w:val="00542723"/>
    <w:rsid w:val="005436F7"/>
    <w:rsid w:val="00545905"/>
    <w:rsid w:val="00546472"/>
    <w:rsid w:val="00546C5A"/>
    <w:rsid w:val="00550076"/>
    <w:rsid w:val="00550E75"/>
    <w:rsid w:val="0055169E"/>
    <w:rsid w:val="00553392"/>
    <w:rsid w:val="005533F7"/>
    <w:rsid w:val="00554AE6"/>
    <w:rsid w:val="005568C8"/>
    <w:rsid w:val="00556B51"/>
    <w:rsid w:val="00556E94"/>
    <w:rsid w:val="005604E3"/>
    <w:rsid w:val="005607B9"/>
    <w:rsid w:val="00560AA4"/>
    <w:rsid w:val="0056144C"/>
    <w:rsid w:val="00561EBA"/>
    <w:rsid w:val="00563727"/>
    <w:rsid w:val="00563C2C"/>
    <w:rsid w:val="00563E44"/>
    <w:rsid w:val="00564106"/>
    <w:rsid w:val="00566DC6"/>
    <w:rsid w:val="00566F23"/>
    <w:rsid w:val="00567948"/>
    <w:rsid w:val="0057040A"/>
    <w:rsid w:val="00571280"/>
    <w:rsid w:val="005717FB"/>
    <w:rsid w:val="00571D26"/>
    <w:rsid w:val="00571E76"/>
    <w:rsid w:val="0057397D"/>
    <w:rsid w:val="00574A48"/>
    <w:rsid w:val="00574FA4"/>
    <w:rsid w:val="00575268"/>
    <w:rsid w:val="00575FE2"/>
    <w:rsid w:val="005760B9"/>
    <w:rsid w:val="00576C7C"/>
    <w:rsid w:val="005779DE"/>
    <w:rsid w:val="00577CE9"/>
    <w:rsid w:val="00580CBC"/>
    <w:rsid w:val="00581A11"/>
    <w:rsid w:val="00581FF2"/>
    <w:rsid w:val="00584BEB"/>
    <w:rsid w:val="00584EEE"/>
    <w:rsid w:val="00585FB2"/>
    <w:rsid w:val="00586599"/>
    <w:rsid w:val="00586BAB"/>
    <w:rsid w:val="005878E0"/>
    <w:rsid w:val="005905E8"/>
    <w:rsid w:val="00592851"/>
    <w:rsid w:val="005931B9"/>
    <w:rsid w:val="0059385E"/>
    <w:rsid w:val="0059496E"/>
    <w:rsid w:val="00594B19"/>
    <w:rsid w:val="005960A2"/>
    <w:rsid w:val="00597161"/>
    <w:rsid w:val="00597330"/>
    <w:rsid w:val="005A1F3F"/>
    <w:rsid w:val="005A22E4"/>
    <w:rsid w:val="005A3CCC"/>
    <w:rsid w:val="005A433C"/>
    <w:rsid w:val="005A4581"/>
    <w:rsid w:val="005A4923"/>
    <w:rsid w:val="005A5B8A"/>
    <w:rsid w:val="005A6D57"/>
    <w:rsid w:val="005A7E4B"/>
    <w:rsid w:val="005B0411"/>
    <w:rsid w:val="005B16C3"/>
    <w:rsid w:val="005B19F3"/>
    <w:rsid w:val="005B2252"/>
    <w:rsid w:val="005B30D4"/>
    <w:rsid w:val="005B32DF"/>
    <w:rsid w:val="005B471B"/>
    <w:rsid w:val="005B4A7A"/>
    <w:rsid w:val="005B694E"/>
    <w:rsid w:val="005B6E76"/>
    <w:rsid w:val="005C3BAA"/>
    <w:rsid w:val="005C4E14"/>
    <w:rsid w:val="005C5085"/>
    <w:rsid w:val="005C52A6"/>
    <w:rsid w:val="005C52EE"/>
    <w:rsid w:val="005C6893"/>
    <w:rsid w:val="005C7630"/>
    <w:rsid w:val="005C776D"/>
    <w:rsid w:val="005D068E"/>
    <w:rsid w:val="005D0970"/>
    <w:rsid w:val="005D2B48"/>
    <w:rsid w:val="005D3FD6"/>
    <w:rsid w:val="005D5845"/>
    <w:rsid w:val="005E03BC"/>
    <w:rsid w:val="005E064A"/>
    <w:rsid w:val="005E12E7"/>
    <w:rsid w:val="005E188F"/>
    <w:rsid w:val="005E2682"/>
    <w:rsid w:val="005E3F1E"/>
    <w:rsid w:val="005E40D1"/>
    <w:rsid w:val="005E54A7"/>
    <w:rsid w:val="005E5FA9"/>
    <w:rsid w:val="005F00D4"/>
    <w:rsid w:val="005F0389"/>
    <w:rsid w:val="005F0D98"/>
    <w:rsid w:val="005F0FFF"/>
    <w:rsid w:val="005F3A83"/>
    <w:rsid w:val="005F3AD3"/>
    <w:rsid w:val="005F483E"/>
    <w:rsid w:val="005F7D0C"/>
    <w:rsid w:val="00600289"/>
    <w:rsid w:val="006016FB"/>
    <w:rsid w:val="0060236E"/>
    <w:rsid w:val="00602489"/>
    <w:rsid w:val="00602F64"/>
    <w:rsid w:val="0060379A"/>
    <w:rsid w:val="00604EC0"/>
    <w:rsid w:val="00610898"/>
    <w:rsid w:val="006109C6"/>
    <w:rsid w:val="006109C7"/>
    <w:rsid w:val="00610DE5"/>
    <w:rsid w:val="00610E4E"/>
    <w:rsid w:val="00611251"/>
    <w:rsid w:val="00612971"/>
    <w:rsid w:val="00612FCB"/>
    <w:rsid w:val="00613947"/>
    <w:rsid w:val="0061399F"/>
    <w:rsid w:val="00613BC2"/>
    <w:rsid w:val="00613EB7"/>
    <w:rsid w:val="00613F7B"/>
    <w:rsid w:val="0061511C"/>
    <w:rsid w:val="006158B7"/>
    <w:rsid w:val="006158D2"/>
    <w:rsid w:val="00616DE1"/>
    <w:rsid w:val="00616EA8"/>
    <w:rsid w:val="00617300"/>
    <w:rsid w:val="00617607"/>
    <w:rsid w:val="00621B6F"/>
    <w:rsid w:val="006256EA"/>
    <w:rsid w:val="00625B8A"/>
    <w:rsid w:val="00625DA7"/>
    <w:rsid w:val="00626244"/>
    <w:rsid w:val="00627A49"/>
    <w:rsid w:val="00627DE4"/>
    <w:rsid w:val="006306BA"/>
    <w:rsid w:val="00631034"/>
    <w:rsid w:val="006320FE"/>
    <w:rsid w:val="00632858"/>
    <w:rsid w:val="00632B96"/>
    <w:rsid w:val="00633862"/>
    <w:rsid w:val="00635527"/>
    <w:rsid w:val="006365EF"/>
    <w:rsid w:val="006373AD"/>
    <w:rsid w:val="006404F3"/>
    <w:rsid w:val="0064068A"/>
    <w:rsid w:val="0064165C"/>
    <w:rsid w:val="00643CC8"/>
    <w:rsid w:val="006470A6"/>
    <w:rsid w:val="0065070D"/>
    <w:rsid w:val="0065352B"/>
    <w:rsid w:val="00653FA6"/>
    <w:rsid w:val="00655611"/>
    <w:rsid w:val="00655D10"/>
    <w:rsid w:val="006561C3"/>
    <w:rsid w:val="00656260"/>
    <w:rsid w:val="00656764"/>
    <w:rsid w:val="006603E7"/>
    <w:rsid w:val="00660B63"/>
    <w:rsid w:val="006622C7"/>
    <w:rsid w:val="00662440"/>
    <w:rsid w:val="00662E39"/>
    <w:rsid w:val="0066342F"/>
    <w:rsid w:val="00664E42"/>
    <w:rsid w:val="00666471"/>
    <w:rsid w:val="006676C6"/>
    <w:rsid w:val="0066795A"/>
    <w:rsid w:val="006709A4"/>
    <w:rsid w:val="0067282E"/>
    <w:rsid w:val="00672B92"/>
    <w:rsid w:val="00673821"/>
    <w:rsid w:val="00674C57"/>
    <w:rsid w:val="00676F9C"/>
    <w:rsid w:val="00677430"/>
    <w:rsid w:val="00677915"/>
    <w:rsid w:val="00677970"/>
    <w:rsid w:val="00680072"/>
    <w:rsid w:val="0068010A"/>
    <w:rsid w:val="006829D3"/>
    <w:rsid w:val="00682BDD"/>
    <w:rsid w:val="00683FEB"/>
    <w:rsid w:val="0068526A"/>
    <w:rsid w:val="0068540F"/>
    <w:rsid w:val="00686CBD"/>
    <w:rsid w:val="00686F6B"/>
    <w:rsid w:val="00687C41"/>
    <w:rsid w:val="00687F19"/>
    <w:rsid w:val="006909D2"/>
    <w:rsid w:val="00691FB0"/>
    <w:rsid w:val="0069261B"/>
    <w:rsid w:val="00693FAF"/>
    <w:rsid w:val="00695C72"/>
    <w:rsid w:val="0069613E"/>
    <w:rsid w:val="0069643F"/>
    <w:rsid w:val="0069649B"/>
    <w:rsid w:val="0069712B"/>
    <w:rsid w:val="006A18A0"/>
    <w:rsid w:val="006A24ED"/>
    <w:rsid w:val="006A2911"/>
    <w:rsid w:val="006A4DEB"/>
    <w:rsid w:val="006A5A98"/>
    <w:rsid w:val="006A5B87"/>
    <w:rsid w:val="006A634D"/>
    <w:rsid w:val="006A638B"/>
    <w:rsid w:val="006A7559"/>
    <w:rsid w:val="006B004D"/>
    <w:rsid w:val="006B0BD4"/>
    <w:rsid w:val="006B0D08"/>
    <w:rsid w:val="006B0FA1"/>
    <w:rsid w:val="006B4566"/>
    <w:rsid w:val="006B4D39"/>
    <w:rsid w:val="006B4F46"/>
    <w:rsid w:val="006B5132"/>
    <w:rsid w:val="006B645F"/>
    <w:rsid w:val="006C0D3E"/>
    <w:rsid w:val="006C0DAF"/>
    <w:rsid w:val="006C1E10"/>
    <w:rsid w:val="006C2968"/>
    <w:rsid w:val="006C29A6"/>
    <w:rsid w:val="006C35D6"/>
    <w:rsid w:val="006C3863"/>
    <w:rsid w:val="006C392C"/>
    <w:rsid w:val="006C5E73"/>
    <w:rsid w:val="006C6064"/>
    <w:rsid w:val="006C6C4E"/>
    <w:rsid w:val="006C6DD6"/>
    <w:rsid w:val="006C6DE1"/>
    <w:rsid w:val="006D10FC"/>
    <w:rsid w:val="006D12AC"/>
    <w:rsid w:val="006D16D4"/>
    <w:rsid w:val="006D1A98"/>
    <w:rsid w:val="006D3073"/>
    <w:rsid w:val="006D51FE"/>
    <w:rsid w:val="006D5495"/>
    <w:rsid w:val="006D6D5D"/>
    <w:rsid w:val="006E267F"/>
    <w:rsid w:val="006E2729"/>
    <w:rsid w:val="006E2B3F"/>
    <w:rsid w:val="006E3CDD"/>
    <w:rsid w:val="006E4756"/>
    <w:rsid w:val="006E4C9F"/>
    <w:rsid w:val="006E68A2"/>
    <w:rsid w:val="006E79F8"/>
    <w:rsid w:val="006E7A50"/>
    <w:rsid w:val="006E7D15"/>
    <w:rsid w:val="006E7D9D"/>
    <w:rsid w:val="006F1184"/>
    <w:rsid w:val="006F27C6"/>
    <w:rsid w:val="006F3029"/>
    <w:rsid w:val="006F6D6E"/>
    <w:rsid w:val="006F6E8D"/>
    <w:rsid w:val="006F6EDD"/>
    <w:rsid w:val="007007ED"/>
    <w:rsid w:val="00700A85"/>
    <w:rsid w:val="00703311"/>
    <w:rsid w:val="007047E5"/>
    <w:rsid w:val="007057E7"/>
    <w:rsid w:val="007069A0"/>
    <w:rsid w:val="00707260"/>
    <w:rsid w:val="007072B4"/>
    <w:rsid w:val="0070795F"/>
    <w:rsid w:val="00707E35"/>
    <w:rsid w:val="00707FBE"/>
    <w:rsid w:val="00710526"/>
    <w:rsid w:val="00710DC7"/>
    <w:rsid w:val="00710DE5"/>
    <w:rsid w:val="007118AC"/>
    <w:rsid w:val="00711AD2"/>
    <w:rsid w:val="00712E0F"/>
    <w:rsid w:val="00713A04"/>
    <w:rsid w:val="00713D2C"/>
    <w:rsid w:val="00714291"/>
    <w:rsid w:val="0071793A"/>
    <w:rsid w:val="0072035B"/>
    <w:rsid w:val="00720B4D"/>
    <w:rsid w:val="00722B68"/>
    <w:rsid w:val="00724B2E"/>
    <w:rsid w:val="007251CF"/>
    <w:rsid w:val="00725CCE"/>
    <w:rsid w:val="00725F84"/>
    <w:rsid w:val="00726A7F"/>
    <w:rsid w:val="0072767F"/>
    <w:rsid w:val="007304E6"/>
    <w:rsid w:val="007309E4"/>
    <w:rsid w:val="0073175C"/>
    <w:rsid w:val="00731802"/>
    <w:rsid w:val="0073188F"/>
    <w:rsid w:val="0073196D"/>
    <w:rsid w:val="00731F0F"/>
    <w:rsid w:val="00732F92"/>
    <w:rsid w:val="007331F4"/>
    <w:rsid w:val="00734FF9"/>
    <w:rsid w:val="007351D2"/>
    <w:rsid w:val="0073701C"/>
    <w:rsid w:val="00737F41"/>
    <w:rsid w:val="00740CF2"/>
    <w:rsid w:val="00740EE9"/>
    <w:rsid w:val="00741A3D"/>
    <w:rsid w:val="00741A4C"/>
    <w:rsid w:val="00744194"/>
    <w:rsid w:val="00746684"/>
    <w:rsid w:val="0074674F"/>
    <w:rsid w:val="00747A3E"/>
    <w:rsid w:val="00747EF0"/>
    <w:rsid w:val="00750A4C"/>
    <w:rsid w:val="00751982"/>
    <w:rsid w:val="00751CC4"/>
    <w:rsid w:val="00751FBC"/>
    <w:rsid w:val="00753182"/>
    <w:rsid w:val="00754C48"/>
    <w:rsid w:val="007553FB"/>
    <w:rsid w:val="007572A5"/>
    <w:rsid w:val="00760D60"/>
    <w:rsid w:val="007614AD"/>
    <w:rsid w:val="00765297"/>
    <w:rsid w:val="00766FCE"/>
    <w:rsid w:val="00767771"/>
    <w:rsid w:val="00771D24"/>
    <w:rsid w:val="007722A7"/>
    <w:rsid w:val="007726DD"/>
    <w:rsid w:val="007747BD"/>
    <w:rsid w:val="0077506B"/>
    <w:rsid w:val="007751F9"/>
    <w:rsid w:val="00775AF6"/>
    <w:rsid w:val="007761A8"/>
    <w:rsid w:val="007807EE"/>
    <w:rsid w:val="00781712"/>
    <w:rsid w:val="00782980"/>
    <w:rsid w:val="00783D0A"/>
    <w:rsid w:val="00785B68"/>
    <w:rsid w:val="00785BE2"/>
    <w:rsid w:val="0078605C"/>
    <w:rsid w:val="00786314"/>
    <w:rsid w:val="00790F80"/>
    <w:rsid w:val="00790FCB"/>
    <w:rsid w:val="00791B58"/>
    <w:rsid w:val="00792024"/>
    <w:rsid w:val="007927C2"/>
    <w:rsid w:val="0079361D"/>
    <w:rsid w:val="00793A4A"/>
    <w:rsid w:val="00793F72"/>
    <w:rsid w:val="007A0BAB"/>
    <w:rsid w:val="007A1862"/>
    <w:rsid w:val="007A1D87"/>
    <w:rsid w:val="007A309D"/>
    <w:rsid w:val="007A3269"/>
    <w:rsid w:val="007A4CCC"/>
    <w:rsid w:val="007A4CDC"/>
    <w:rsid w:val="007A4F25"/>
    <w:rsid w:val="007A65BC"/>
    <w:rsid w:val="007A7609"/>
    <w:rsid w:val="007B10AD"/>
    <w:rsid w:val="007B10C3"/>
    <w:rsid w:val="007B1858"/>
    <w:rsid w:val="007B1997"/>
    <w:rsid w:val="007B202B"/>
    <w:rsid w:val="007B2069"/>
    <w:rsid w:val="007B3E0F"/>
    <w:rsid w:val="007B46EF"/>
    <w:rsid w:val="007B49C8"/>
    <w:rsid w:val="007B4BA9"/>
    <w:rsid w:val="007B6578"/>
    <w:rsid w:val="007B6D9A"/>
    <w:rsid w:val="007B7985"/>
    <w:rsid w:val="007B79AC"/>
    <w:rsid w:val="007B7BD3"/>
    <w:rsid w:val="007C10B0"/>
    <w:rsid w:val="007C14DA"/>
    <w:rsid w:val="007C2812"/>
    <w:rsid w:val="007C30A0"/>
    <w:rsid w:val="007C342D"/>
    <w:rsid w:val="007C37F6"/>
    <w:rsid w:val="007C501F"/>
    <w:rsid w:val="007C5618"/>
    <w:rsid w:val="007C6014"/>
    <w:rsid w:val="007D0B52"/>
    <w:rsid w:val="007D1748"/>
    <w:rsid w:val="007D18E1"/>
    <w:rsid w:val="007D2AAC"/>
    <w:rsid w:val="007D2EC9"/>
    <w:rsid w:val="007D37B7"/>
    <w:rsid w:val="007D6E02"/>
    <w:rsid w:val="007D6EC3"/>
    <w:rsid w:val="007E1267"/>
    <w:rsid w:val="007E17FA"/>
    <w:rsid w:val="007E292F"/>
    <w:rsid w:val="007E2A8D"/>
    <w:rsid w:val="007E2FAE"/>
    <w:rsid w:val="007E2FF6"/>
    <w:rsid w:val="007E3D38"/>
    <w:rsid w:val="007E419A"/>
    <w:rsid w:val="007E4480"/>
    <w:rsid w:val="007E48E9"/>
    <w:rsid w:val="007E5663"/>
    <w:rsid w:val="007E6046"/>
    <w:rsid w:val="007E615A"/>
    <w:rsid w:val="007E6D66"/>
    <w:rsid w:val="007E79A0"/>
    <w:rsid w:val="007F0145"/>
    <w:rsid w:val="007F0230"/>
    <w:rsid w:val="007F176B"/>
    <w:rsid w:val="007F200B"/>
    <w:rsid w:val="007F3980"/>
    <w:rsid w:val="007F45FA"/>
    <w:rsid w:val="007F50A4"/>
    <w:rsid w:val="007F5412"/>
    <w:rsid w:val="007F5AE9"/>
    <w:rsid w:val="007F5CEB"/>
    <w:rsid w:val="007F6BD1"/>
    <w:rsid w:val="008011FB"/>
    <w:rsid w:val="00801B30"/>
    <w:rsid w:val="008024DA"/>
    <w:rsid w:val="00802A90"/>
    <w:rsid w:val="00803A1C"/>
    <w:rsid w:val="00804734"/>
    <w:rsid w:val="00804A6B"/>
    <w:rsid w:val="008065EA"/>
    <w:rsid w:val="00807A4F"/>
    <w:rsid w:val="0081004D"/>
    <w:rsid w:val="00810954"/>
    <w:rsid w:val="008113C4"/>
    <w:rsid w:val="008119C3"/>
    <w:rsid w:val="008127DC"/>
    <w:rsid w:val="0081297D"/>
    <w:rsid w:val="0081352C"/>
    <w:rsid w:val="00814574"/>
    <w:rsid w:val="008147B9"/>
    <w:rsid w:val="00814999"/>
    <w:rsid w:val="00814FE9"/>
    <w:rsid w:val="00815321"/>
    <w:rsid w:val="00815CAD"/>
    <w:rsid w:val="00816BA3"/>
    <w:rsid w:val="00820328"/>
    <w:rsid w:val="00820477"/>
    <w:rsid w:val="0082124A"/>
    <w:rsid w:val="0082400C"/>
    <w:rsid w:val="00824103"/>
    <w:rsid w:val="008258FC"/>
    <w:rsid w:val="00826D84"/>
    <w:rsid w:val="00826DFE"/>
    <w:rsid w:val="00831D42"/>
    <w:rsid w:val="00832810"/>
    <w:rsid w:val="0083301E"/>
    <w:rsid w:val="00833DE4"/>
    <w:rsid w:val="00833F51"/>
    <w:rsid w:val="00834792"/>
    <w:rsid w:val="00834DA5"/>
    <w:rsid w:val="00835575"/>
    <w:rsid w:val="00836BD4"/>
    <w:rsid w:val="00836E6A"/>
    <w:rsid w:val="0083766A"/>
    <w:rsid w:val="00837801"/>
    <w:rsid w:val="00837F8E"/>
    <w:rsid w:val="00840600"/>
    <w:rsid w:val="00841B46"/>
    <w:rsid w:val="00841EC0"/>
    <w:rsid w:val="00842969"/>
    <w:rsid w:val="0084304D"/>
    <w:rsid w:val="00843E02"/>
    <w:rsid w:val="008454CC"/>
    <w:rsid w:val="00846610"/>
    <w:rsid w:val="00846682"/>
    <w:rsid w:val="00846ADE"/>
    <w:rsid w:val="00847A65"/>
    <w:rsid w:val="00850FC5"/>
    <w:rsid w:val="00851F31"/>
    <w:rsid w:val="0085298F"/>
    <w:rsid w:val="00852CDF"/>
    <w:rsid w:val="00853415"/>
    <w:rsid w:val="008535E8"/>
    <w:rsid w:val="0085486B"/>
    <w:rsid w:val="008648B3"/>
    <w:rsid w:val="00864F22"/>
    <w:rsid w:val="00865561"/>
    <w:rsid w:val="008659FF"/>
    <w:rsid w:val="00866112"/>
    <w:rsid w:val="00875E23"/>
    <w:rsid w:val="00876C51"/>
    <w:rsid w:val="00876E05"/>
    <w:rsid w:val="00877D70"/>
    <w:rsid w:val="00880D08"/>
    <w:rsid w:val="008820F9"/>
    <w:rsid w:val="00883A06"/>
    <w:rsid w:val="00883C35"/>
    <w:rsid w:val="00883EEA"/>
    <w:rsid w:val="0088407F"/>
    <w:rsid w:val="00885392"/>
    <w:rsid w:val="00885C32"/>
    <w:rsid w:val="00886E3C"/>
    <w:rsid w:val="00887F0A"/>
    <w:rsid w:val="00890527"/>
    <w:rsid w:val="00893854"/>
    <w:rsid w:val="008938E4"/>
    <w:rsid w:val="00893E6F"/>
    <w:rsid w:val="00894524"/>
    <w:rsid w:val="00895774"/>
    <w:rsid w:val="00895936"/>
    <w:rsid w:val="00896176"/>
    <w:rsid w:val="00896EBC"/>
    <w:rsid w:val="0089791F"/>
    <w:rsid w:val="008A2BAD"/>
    <w:rsid w:val="008A50F4"/>
    <w:rsid w:val="008A52E9"/>
    <w:rsid w:val="008A5306"/>
    <w:rsid w:val="008A6F57"/>
    <w:rsid w:val="008B03DB"/>
    <w:rsid w:val="008B18C5"/>
    <w:rsid w:val="008B3A26"/>
    <w:rsid w:val="008B4991"/>
    <w:rsid w:val="008B6447"/>
    <w:rsid w:val="008B705B"/>
    <w:rsid w:val="008C0210"/>
    <w:rsid w:val="008C14FE"/>
    <w:rsid w:val="008C2826"/>
    <w:rsid w:val="008C291B"/>
    <w:rsid w:val="008C2A3A"/>
    <w:rsid w:val="008C2B8B"/>
    <w:rsid w:val="008C35DD"/>
    <w:rsid w:val="008C43DD"/>
    <w:rsid w:val="008C4AFD"/>
    <w:rsid w:val="008C637E"/>
    <w:rsid w:val="008C7193"/>
    <w:rsid w:val="008C7341"/>
    <w:rsid w:val="008D051B"/>
    <w:rsid w:val="008D0707"/>
    <w:rsid w:val="008D0A3D"/>
    <w:rsid w:val="008D19D0"/>
    <w:rsid w:val="008D1BF2"/>
    <w:rsid w:val="008D2D81"/>
    <w:rsid w:val="008D47F3"/>
    <w:rsid w:val="008D4AB7"/>
    <w:rsid w:val="008D53F6"/>
    <w:rsid w:val="008D54B9"/>
    <w:rsid w:val="008D54D1"/>
    <w:rsid w:val="008D553E"/>
    <w:rsid w:val="008D5702"/>
    <w:rsid w:val="008D5FAF"/>
    <w:rsid w:val="008D6804"/>
    <w:rsid w:val="008D6B31"/>
    <w:rsid w:val="008D752B"/>
    <w:rsid w:val="008D78EF"/>
    <w:rsid w:val="008D7EA5"/>
    <w:rsid w:val="008D7F0A"/>
    <w:rsid w:val="008D7F7E"/>
    <w:rsid w:val="008E10AF"/>
    <w:rsid w:val="008E1A32"/>
    <w:rsid w:val="008E32C1"/>
    <w:rsid w:val="008E3C2D"/>
    <w:rsid w:val="008E7131"/>
    <w:rsid w:val="008F0246"/>
    <w:rsid w:val="008F08A7"/>
    <w:rsid w:val="008F1120"/>
    <w:rsid w:val="008F1DC9"/>
    <w:rsid w:val="008F2344"/>
    <w:rsid w:val="008F5481"/>
    <w:rsid w:val="008F56C8"/>
    <w:rsid w:val="008F5B31"/>
    <w:rsid w:val="008F79C3"/>
    <w:rsid w:val="008F7D06"/>
    <w:rsid w:val="009001BF"/>
    <w:rsid w:val="00900324"/>
    <w:rsid w:val="00900F77"/>
    <w:rsid w:val="009021CB"/>
    <w:rsid w:val="0090397B"/>
    <w:rsid w:val="009044D9"/>
    <w:rsid w:val="00904657"/>
    <w:rsid w:val="0090604B"/>
    <w:rsid w:val="009065B7"/>
    <w:rsid w:val="0091215D"/>
    <w:rsid w:val="00914A4A"/>
    <w:rsid w:val="009165D3"/>
    <w:rsid w:val="0092065B"/>
    <w:rsid w:val="00921A87"/>
    <w:rsid w:val="009339AB"/>
    <w:rsid w:val="00933AA3"/>
    <w:rsid w:val="00933E52"/>
    <w:rsid w:val="00934151"/>
    <w:rsid w:val="00935120"/>
    <w:rsid w:val="00935308"/>
    <w:rsid w:val="009353D4"/>
    <w:rsid w:val="00936217"/>
    <w:rsid w:val="00936A68"/>
    <w:rsid w:val="0093787B"/>
    <w:rsid w:val="00941A60"/>
    <w:rsid w:val="00942E33"/>
    <w:rsid w:val="00943B91"/>
    <w:rsid w:val="00943BA7"/>
    <w:rsid w:val="0094501B"/>
    <w:rsid w:val="00945F07"/>
    <w:rsid w:val="00946C80"/>
    <w:rsid w:val="00946D10"/>
    <w:rsid w:val="00947568"/>
    <w:rsid w:val="00947EED"/>
    <w:rsid w:val="00951AF7"/>
    <w:rsid w:val="00951EC8"/>
    <w:rsid w:val="00952150"/>
    <w:rsid w:val="00953732"/>
    <w:rsid w:val="00953AAD"/>
    <w:rsid w:val="00953C0B"/>
    <w:rsid w:val="009549F2"/>
    <w:rsid w:val="009566CB"/>
    <w:rsid w:val="00957F03"/>
    <w:rsid w:val="00961CE8"/>
    <w:rsid w:val="009620B6"/>
    <w:rsid w:val="009626D2"/>
    <w:rsid w:val="009630FF"/>
    <w:rsid w:val="009654B6"/>
    <w:rsid w:val="00965896"/>
    <w:rsid w:val="00970DB3"/>
    <w:rsid w:val="00971ABA"/>
    <w:rsid w:val="00974349"/>
    <w:rsid w:val="009768C2"/>
    <w:rsid w:val="009768D0"/>
    <w:rsid w:val="00982C7E"/>
    <w:rsid w:val="009846CD"/>
    <w:rsid w:val="00990034"/>
    <w:rsid w:val="00990204"/>
    <w:rsid w:val="00991216"/>
    <w:rsid w:val="009914B2"/>
    <w:rsid w:val="0099213B"/>
    <w:rsid w:val="00992591"/>
    <w:rsid w:val="00992772"/>
    <w:rsid w:val="00992AE5"/>
    <w:rsid w:val="00993360"/>
    <w:rsid w:val="00994DD0"/>
    <w:rsid w:val="00994F2F"/>
    <w:rsid w:val="009A0562"/>
    <w:rsid w:val="009A37BE"/>
    <w:rsid w:val="009A3B94"/>
    <w:rsid w:val="009A4310"/>
    <w:rsid w:val="009A5642"/>
    <w:rsid w:val="009A5855"/>
    <w:rsid w:val="009B02EC"/>
    <w:rsid w:val="009B086A"/>
    <w:rsid w:val="009B109B"/>
    <w:rsid w:val="009B375F"/>
    <w:rsid w:val="009B4B70"/>
    <w:rsid w:val="009B7931"/>
    <w:rsid w:val="009C06E7"/>
    <w:rsid w:val="009C164C"/>
    <w:rsid w:val="009C195A"/>
    <w:rsid w:val="009C33CD"/>
    <w:rsid w:val="009C3C2C"/>
    <w:rsid w:val="009C7E71"/>
    <w:rsid w:val="009D0110"/>
    <w:rsid w:val="009D0C36"/>
    <w:rsid w:val="009D1401"/>
    <w:rsid w:val="009D14DE"/>
    <w:rsid w:val="009D2350"/>
    <w:rsid w:val="009D3B60"/>
    <w:rsid w:val="009D3DAE"/>
    <w:rsid w:val="009D5453"/>
    <w:rsid w:val="009D7BAA"/>
    <w:rsid w:val="009E03AA"/>
    <w:rsid w:val="009E1BF8"/>
    <w:rsid w:val="009E34C2"/>
    <w:rsid w:val="009E404B"/>
    <w:rsid w:val="009F0B62"/>
    <w:rsid w:val="009F1828"/>
    <w:rsid w:val="009F26E6"/>
    <w:rsid w:val="009F4A1F"/>
    <w:rsid w:val="009F4C8B"/>
    <w:rsid w:val="009F6522"/>
    <w:rsid w:val="009F687D"/>
    <w:rsid w:val="009F7DF3"/>
    <w:rsid w:val="00A00C91"/>
    <w:rsid w:val="00A01367"/>
    <w:rsid w:val="00A052EC"/>
    <w:rsid w:val="00A05E8F"/>
    <w:rsid w:val="00A060BC"/>
    <w:rsid w:val="00A063AA"/>
    <w:rsid w:val="00A066B4"/>
    <w:rsid w:val="00A06B6A"/>
    <w:rsid w:val="00A0724A"/>
    <w:rsid w:val="00A12258"/>
    <w:rsid w:val="00A127CF"/>
    <w:rsid w:val="00A14A20"/>
    <w:rsid w:val="00A16AA9"/>
    <w:rsid w:val="00A17F04"/>
    <w:rsid w:val="00A23DC3"/>
    <w:rsid w:val="00A26E6A"/>
    <w:rsid w:val="00A26FC0"/>
    <w:rsid w:val="00A3138F"/>
    <w:rsid w:val="00A32F18"/>
    <w:rsid w:val="00A33DC9"/>
    <w:rsid w:val="00A345BD"/>
    <w:rsid w:val="00A34EED"/>
    <w:rsid w:val="00A353C7"/>
    <w:rsid w:val="00A368FB"/>
    <w:rsid w:val="00A36A34"/>
    <w:rsid w:val="00A40C45"/>
    <w:rsid w:val="00A4158F"/>
    <w:rsid w:val="00A423A9"/>
    <w:rsid w:val="00A42A1A"/>
    <w:rsid w:val="00A42CD2"/>
    <w:rsid w:val="00A434C4"/>
    <w:rsid w:val="00A43902"/>
    <w:rsid w:val="00A44158"/>
    <w:rsid w:val="00A47B0D"/>
    <w:rsid w:val="00A52A45"/>
    <w:rsid w:val="00A537E2"/>
    <w:rsid w:val="00A53A35"/>
    <w:rsid w:val="00A54695"/>
    <w:rsid w:val="00A55FC8"/>
    <w:rsid w:val="00A56EB8"/>
    <w:rsid w:val="00A57803"/>
    <w:rsid w:val="00A613EA"/>
    <w:rsid w:val="00A61AD8"/>
    <w:rsid w:val="00A61FCD"/>
    <w:rsid w:val="00A62AE1"/>
    <w:rsid w:val="00A63420"/>
    <w:rsid w:val="00A6381C"/>
    <w:rsid w:val="00A63C35"/>
    <w:rsid w:val="00A64C07"/>
    <w:rsid w:val="00A65534"/>
    <w:rsid w:val="00A65F7F"/>
    <w:rsid w:val="00A67740"/>
    <w:rsid w:val="00A67B86"/>
    <w:rsid w:val="00A70802"/>
    <w:rsid w:val="00A708F7"/>
    <w:rsid w:val="00A70EFC"/>
    <w:rsid w:val="00A7165B"/>
    <w:rsid w:val="00A71A2B"/>
    <w:rsid w:val="00A72474"/>
    <w:rsid w:val="00A72652"/>
    <w:rsid w:val="00A73D35"/>
    <w:rsid w:val="00A74AA9"/>
    <w:rsid w:val="00A75C6A"/>
    <w:rsid w:val="00A76954"/>
    <w:rsid w:val="00A77B4D"/>
    <w:rsid w:val="00A77DB8"/>
    <w:rsid w:val="00A80BCE"/>
    <w:rsid w:val="00A8161A"/>
    <w:rsid w:val="00A817CC"/>
    <w:rsid w:val="00A848F9"/>
    <w:rsid w:val="00A84D9C"/>
    <w:rsid w:val="00A84EFA"/>
    <w:rsid w:val="00A904EB"/>
    <w:rsid w:val="00A906C1"/>
    <w:rsid w:val="00A90D5C"/>
    <w:rsid w:val="00A911D1"/>
    <w:rsid w:val="00A92FB4"/>
    <w:rsid w:val="00A94055"/>
    <w:rsid w:val="00A943D0"/>
    <w:rsid w:val="00A95B34"/>
    <w:rsid w:val="00A96002"/>
    <w:rsid w:val="00A963E2"/>
    <w:rsid w:val="00A96CE1"/>
    <w:rsid w:val="00AA1E12"/>
    <w:rsid w:val="00AA2A51"/>
    <w:rsid w:val="00AA357F"/>
    <w:rsid w:val="00AA789D"/>
    <w:rsid w:val="00AB05AB"/>
    <w:rsid w:val="00AB06E7"/>
    <w:rsid w:val="00AB0911"/>
    <w:rsid w:val="00AB0A45"/>
    <w:rsid w:val="00AB2E04"/>
    <w:rsid w:val="00AB41A8"/>
    <w:rsid w:val="00AB4359"/>
    <w:rsid w:val="00AB4C87"/>
    <w:rsid w:val="00AB69C0"/>
    <w:rsid w:val="00AB712F"/>
    <w:rsid w:val="00AC0C0B"/>
    <w:rsid w:val="00AC13F4"/>
    <w:rsid w:val="00AC1978"/>
    <w:rsid w:val="00AC24CC"/>
    <w:rsid w:val="00AC388D"/>
    <w:rsid w:val="00AC4881"/>
    <w:rsid w:val="00AC4DFA"/>
    <w:rsid w:val="00AC53E7"/>
    <w:rsid w:val="00AC6D8F"/>
    <w:rsid w:val="00AC7BB3"/>
    <w:rsid w:val="00AD0ACF"/>
    <w:rsid w:val="00AD13EA"/>
    <w:rsid w:val="00AD3D86"/>
    <w:rsid w:val="00AD4452"/>
    <w:rsid w:val="00AD4A33"/>
    <w:rsid w:val="00AD5431"/>
    <w:rsid w:val="00AD64DC"/>
    <w:rsid w:val="00AD69F3"/>
    <w:rsid w:val="00AD6AF6"/>
    <w:rsid w:val="00AD6F91"/>
    <w:rsid w:val="00AD767A"/>
    <w:rsid w:val="00AD7D98"/>
    <w:rsid w:val="00AE00A5"/>
    <w:rsid w:val="00AE03C9"/>
    <w:rsid w:val="00AE068E"/>
    <w:rsid w:val="00AE0D2A"/>
    <w:rsid w:val="00AE3132"/>
    <w:rsid w:val="00AE39B2"/>
    <w:rsid w:val="00AE7E28"/>
    <w:rsid w:val="00AF008C"/>
    <w:rsid w:val="00AF0254"/>
    <w:rsid w:val="00AF4236"/>
    <w:rsid w:val="00AF49B4"/>
    <w:rsid w:val="00AF4BCA"/>
    <w:rsid w:val="00AF5463"/>
    <w:rsid w:val="00AF6307"/>
    <w:rsid w:val="00AF69BA"/>
    <w:rsid w:val="00AF6BAC"/>
    <w:rsid w:val="00AF7274"/>
    <w:rsid w:val="00B01287"/>
    <w:rsid w:val="00B013F4"/>
    <w:rsid w:val="00B01817"/>
    <w:rsid w:val="00B01BF7"/>
    <w:rsid w:val="00B02A39"/>
    <w:rsid w:val="00B032F9"/>
    <w:rsid w:val="00B0547F"/>
    <w:rsid w:val="00B06F73"/>
    <w:rsid w:val="00B07B63"/>
    <w:rsid w:val="00B106CB"/>
    <w:rsid w:val="00B1148E"/>
    <w:rsid w:val="00B1199B"/>
    <w:rsid w:val="00B12494"/>
    <w:rsid w:val="00B126E0"/>
    <w:rsid w:val="00B12BB3"/>
    <w:rsid w:val="00B12D22"/>
    <w:rsid w:val="00B14419"/>
    <w:rsid w:val="00B146CE"/>
    <w:rsid w:val="00B1478D"/>
    <w:rsid w:val="00B14C31"/>
    <w:rsid w:val="00B159D0"/>
    <w:rsid w:val="00B17DBF"/>
    <w:rsid w:val="00B20666"/>
    <w:rsid w:val="00B2127B"/>
    <w:rsid w:val="00B2199C"/>
    <w:rsid w:val="00B21E93"/>
    <w:rsid w:val="00B24351"/>
    <w:rsid w:val="00B2468B"/>
    <w:rsid w:val="00B25B88"/>
    <w:rsid w:val="00B2609B"/>
    <w:rsid w:val="00B27400"/>
    <w:rsid w:val="00B27D11"/>
    <w:rsid w:val="00B30D97"/>
    <w:rsid w:val="00B3122D"/>
    <w:rsid w:val="00B31663"/>
    <w:rsid w:val="00B32301"/>
    <w:rsid w:val="00B32F8C"/>
    <w:rsid w:val="00B343DF"/>
    <w:rsid w:val="00B35C7C"/>
    <w:rsid w:val="00B35FDF"/>
    <w:rsid w:val="00B37061"/>
    <w:rsid w:val="00B370EA"/>
    <w:rsid w:val="00B37966"/>
    <w:rsid w:val="00B3798E"/>
    <w:rsid w:val="00B41D3D"/>
    <w:rsid w:val="00B43E03"/>
    <w:rsid w:val="00B45E60"/>
    <w:rsid w:val="00B472E9"/>
    <w:rsid w:val="00B479A3"/>
    <w:rsid w:val="00B50A98"/>
    <w:rsid w:val="00B51C51"/>
    <w:rsid w:val="00B525E3"/>
    <w:rsid w:val="00B526CA"/>
    <w:rsid w:val="00B55DCC"/>
    <w:rsid w:val="00B55DF1"/>
    <w:rsid w:val="00B616C9"/>
    <w:rsid w:val="00B6274E"/>
    <w:rsid w:val="00B6312A"/>
    <w:rsid w:val="00B63EC2"/>
    <w:rsid w:val="00B64B26"/>
    <w:rsid w:val="00B64BFF"/>
    <w:rsid w:val="00B67DE8"/>
    <w:rsid w:val="00B73770"/>
    <w:rsid w:val="00B7481C"/>
    <w:rsid w:val="00B74D9A"/>
    <w:rsid w:val="00B75ABC"/>
    <w:rsid w:val="00B75EC2"/>
    <w:rsid w:val="00B768D2"/>
    <w:rsid w:val="00B76C17"/>
    <w:rsid w:val="00B77F7E"/>
    <w:rsid w:val="00B80CB4"/>
    <w:rsid w:val="00B829C3"/>
    <w:rsid w:val="00B83580"/>
    <w:rsid w:val="00B8554E"/>
    <w:rsid w:val="00B85EE3"/>
    <w:rsid w:val="00B86A7F"/>
    <w:rsid w:val="00B8719C"/>
    <w:rsid w:val="00B90066"/>
    <w:rsid w:val="00B900C8"/>
    <w:rsid w:val="00B9083C"/>
    <w:rsid w:val="00B90B3F"/>
    <w:rsid w:val="00B91134"/>
    <w:rsid w:val="00B91BB9"/>
    <w:rsid w:val="00B925A1"/>
    <w:rsid w:val="00B92DA2"/>
    <w:rsid w:val="00B92DC2"/>
    <w:rsid w:val="00B94881"/>
    <w:rsid w:val="00B94D7F"/>
    <w:rsid w:val="00B95016"/>
    <w:rsid w:val="00B958F9"/>
    <w:rsid w:val="00B95B21"/>
    <w:rsid w:val="00B9730B"/>
    <w:rsid w:val="00B975C0"/>
    <w:rsid w:val="00B97CA4"/>
    <w:rsid w:val="00BA0503"/>
    <w:rsid w:val="00BA3E73"/>
    <w:rsid w:val="00BA4D92"/>
    <w:rsid w:val="00BA5C2B"/>
    <w:rsid w:val="00BA5CD6"/>
    <w:rsid w:val="00BB1FF8"/>
    <w:rsid w:val="00BB3D30"/>
    <w:rsid w:val="00BB468B"/>
    <w:rsid w:val="00BB4D4F"/>
    <w:rsid w:val="00BB513F"/>
    <w:rsid w:val="00BB55BA"/>
    <w:rsid w:val="00BB57BD"/>
    <w:rsid w:val="00BB5D15"/>
    <w:rsid w:val="00BC03A9"/>
    <w:rsid w:val="00BC289D"/>
    <w:rsid w:val="00BC3961"/>
    <w:rsid w:val="00BC42D2"/>
    <w:rsid w:val="00BC4686"/>
    <w:rsid w:val="00BC4CA7"/>
    <w:rsid w:val="00BC51F4"/>
    <w:rsid w:val="00BC5CAF"/>
    <w:rsid w:val="00BD00D3"/>
    <w:rsid w:val="00BD3AD9"/>
    <w:rsid w:val="00BD3CAC"/>
    <w:rsid w:val="00BD4348"/>
    <w:rsid w:val="00BE0BC8"/>
    <w:rsid w:val="00BE0EED"/>
    <w:rsid w:val="00BE2D3D"/>
    <w:rsid w:val="00BE3EBC"/>
    <w:rsid w:val="00BE4EB8"/>
    <w:rsid w:val="00BE526B"/>
    <w:rsid w:val="00BE6899"/>
    <w:rsid w:val="00BF32C7"/>
    <w:rsid w:val="00BF4928"/>
    <w:rsid w:val="00BF4B47"/>
    <w:rsid w:val="00BF561E"/>
    <w:rsid w:val="00BF56A9"/>
    <w:rsid w:val="00BF6A29"/>
    <w:rsid w:val="00BF74EF"/>
    <w:rsid w:val="00BF78F9"/>
    <w:rsid w:val="00BF7B20"/>
    <w:rsid w:val="00C01609"/>
    <w:rsid w:val="00C017FD"/>
    <w:rsid w:val="00C02028"/>
    <w:rsid w:val="00C02CFA"/>
    <w:rsid w:val="00C02D3A"/>
    <w:rsid w:val="00C0589E"/>
    <w:rsid w:val="00C0665D"/>
    <w:rsid w:val="00C067EA"/>
    <w:rsid w:val="00C070DE"/>
    <w:rsid w:val="00C10F31"/>
    <w:rsid w:val="00C138C9"/>
    <w:rsid w:val="00C13ACF"/>
    <w:rsid w:val="00C13E3F"/>
    <w:rsid w:val="00C14699"/>
    <w:rsid w:val="00C16F0B"/>
    <w:rsid w:val="00C17BB0"/>
    <w:rsid w:val="00C2145A"/>
    <w:rsid w:val="00C21572"/>
    <w:rsid w:val="00C2200C"/>
    <w:rsid w:val="00C229D1"/>
    <w:rsid w:val="00C23AD7"/>
    <w:rsid w:val="00C25031"/>
    <w:rsid w:val="00C260F5"/>
    <w:rsid w:val="00C27392"/>
    <w:rsid w:val="00C27E62"/>
    <w:rsid w:val="00C3110D"/>
    <w:rsid w:val="00C34A50"/>
    <w:rsid w:val="00C360A4"/>
    <w:rsid w:val="00C36FFB"/>
    <w:rsid w:val="00C37515"/>
    <w:rsid w:val="00C37560"/>
    <w:rsid w:val="00C40929"/>
    <w:rsid w:val="00C40F33"/>
    <w:rsid w:val="00C41D7B"/>
    <w:rsid w:val="00C42480"/>
    <w:rsid w:val="00C4340D"/>
    <w:rsid w:val="00C4427B"/>
    <w:rsid w:val="00C4483A"/>
    <w:rsid w:val="00C44995"/>
    <w:rsid w:val="00C44B86"/>
    <w:rsid w:val="00C44EBF"/>
    <w:rsid w:val="00C462FE"/>
    <w:rsid w:val="00C4638E"/>
    <w:rsid w:val="00C46F88"/>
    <w:rsid w:val="00C47AD6"/>
    <w:rsid w:val="00C50574"/>
    <w:rsid w:val="00C50D9F"/>
    <w:rsid w:val="00C5123E"/>
    <w:rsid w:val="00C51BE4"/>
    <w:rsid w:val="00C52877"/>
    <w:rsid w:val="00C53BBF"/>
    <w:rsid w:val="00C546C4"/>
    <w:rsid w:val="00C5601F"/>
    <w:rsid w:val="00C568DC"/>
    <w:rsid w:val="00C56F90"/>
    <w:rsid w:val="00C574EC"/>
    <w:rsid w:val="00C6029E"/>
    <w:rsid w:val="00C60C86"/>
    <w:rsid w:val="00C60EDC"/>
    <w:rsid w:val="00C610C7"/>
    <w:rsid w:val="00C61631"/>
    <w:rsid w:val="00C6184D"/>
    <w:rsid w:val="00C6258D"/>
    <w:rsid w:val="00C627AB"/>
    <w:rsid w:val="00C6472A"/>
    <w:rsid w:val="00C653BB"/>
    <w:rsid w:val="00C7021D"/>
    <w:rsid w:val="00C70539"/>
    <w:rsid w:val="00C71ABD"/>
    <w:rsid w:val="00C72DDA"/>
    <w:rsid w:val="00C74487"/>
    <w:rsid w:val="00C747A5"/>
    <w:rsid w:val="00C75150"/>
    <w:rsid w:val="00C75617"/>
    <w:rsid w:val="00C76E28"/>
    <w:rsid w:val="00C80441"/>
    <w:rsid w:val="00C82397"/>
    <w:rsid w:val="00C828CF"/>
    <w:rsid w:val="00C829BB"/>
    <w:rsid w:val="00C8569D"/>
    <w:rsid w:val="00C85CAD"/>
    <w:rsid w:val="00C86886"/>
    <w:rsid w:val="00C86FD9"/>
    <w:rsid w:val="00C900DF"/>
    <w:rsid w:val="00C904B3"/>
    <w:rsid w:val="00C91722"/>
    <w:rsid w:val="00C918CD"/>
    <w:rsid w:val="00C91AA5"/>
    <w:rsid w:val="00C91F68"/>
    <w:rsid w:val="00C948E2"/>
    <w:rsid w:val="00C94A1D"/>
    <w:rsid w:val="00C94ED9"/>
    <w:rsid w:val="00C954B7"/>
    <w:rsid w:val="00C9607F"/>
    <w:rsid w:val="00C97B83"/>
    <w:rsid w:val="00CA112E"/>
    <w:rsid w:val="00CA263B"/>
    <w:rsid w:val="00CA2B75"/>
    <w:rsid w:val="00CA3A0D"/>
    <w:rsid w:val="00CA4B95"/>
    <w:rsid w:val="00CA5FB8"/>
    <w:rsid w:val="00CA688C"/>
    <w:rsid w:val="00CA7AD6"/>
    <w:rsid w:val="00CB2B7E"/>
    <w:rsid w:val="00CC0182"/>
    <w:rsid w:val="00CC3697"/>
    <w:rsid w:val="00CC46E5"/>
    <w:rsid w:val="00CC6B2C"/>
    <w:rsid w:val="00CD2EBC"/>
    <w:rsid w:val="00CD30D7"/>
    <w:rsid w:val="00CD364E"/>
    <w:rsid w:val="00CD475E"/>
    <w:rsid w:val="00CD5BEF"/>
    <w:rsid w:val="00CD606C"/>
    <w:rsid w:val="00CE0AA3"/>
    <w:rsid w:val="00CE0AC2"/>
    <w:rsid w:val="00CE34C1"/>
    <w:rsid w:val="00CE4507"/>
    <w:rsid w:val="00CE4734"/>
    <w:rsid w:val="00CE4C3E"/>
    <w:rsid w:val="00CE636C"/>
    <w:rsid w:val="00CE7617"/>
    <w:rsid w:val="00CF16B6"/>
    <w:rsid w:val="00CF1855"/>
    <w:rsid w:val="00CF210E"/>
    <w:rsid w:val="00CF3DF0"/>
    <w:rsid w:val="00CF4510"/>
    <w:rsid w:val="00CF56A4"/>
    <w:rsid w:val="00CF573F"/>
    <w:rsid w:val="00CF6312"/>
    <w:rsid w:val="00D00158"/>
    <w:rsid w:val="00D0135C"/>
    <w:rsid w:val="00D01C5C"/>
    <w:rsid w:val="00D0464D"/>
    <w:rsid w:val="00D05953"/>
    <w:rsid w:val="00D06E38"/>
    <w:rsid w:val="00D07529"/>
    <w:rsid w:val="00D07A67"/>
    <w:rsid w:val="00D10D64"/>
    <w:rsid w:val="00D1153B"/>
    <w:rsid w:val="00D117DE"/>
    <w:rsid w:val="00D13372"/>
    <w:rsid w:val="00D138B0"/>
    <w:rsid w:val="00D13C0B"/>
    <w:rsid w:val="00D1411B"/>
    <w:rsid w:val="00D15051"/>
    <w:rsid w:val="00D15B15"/>
    <w:rsid w:val="00D16120"/>
    <w:rsid w:val="00D16166"/>
    <w:rsid w:val="00D167F8"/>
    <w:rsid w:val="00D20ACE"/>
    <w:rsid w:val="00D20D72"/>
    <w:rsid w:val="00D21294"/>
    <w:rsid w:val="00D21381"/>
    <w:rsid w:val="00D2172E"/>
    <w:rsid w:val="00D21A4A"/>
    <w:rsid w:val="00D22591"/>
    <w:rsid w:val="00D22932"/>
    <w:rsid w:val="00D233FA"/>
    <w:rsid w:val="00D239AA"/>
    <w:rsid w:val="00D27447"/>
    <w:rsid w:val="00D314B0"/>
    <w:rsid w:val="00D31736"/>
    <w:rsid w:val="00D329D3"/>
    <w:rsid w:val="00D32C24"/>
    <w:rsid w:val="00D32E43"/>
    <w:rsid w:val="00D33BEE"/>
    <w:rsid w:val="00D33F18"/>
    <w:rsid w:val="00D345C5"/>
    <w:rsid w:val="00D3513B"/>
    <w:rsid w:val="00D3547E"/>
    <w:rsid w:val="00D35CA2"/>
    <w:rsid w:val="00D35F31"/>
    <w:rsid w:val="00D36740"/>
    <w:rsid w:val="00D37BDA"/>
    <w:rsid w:val="00D40C2F"/>
    <w:rsid w:val="00D414EB"/>
    <w:rsid w:val="00D41A39"/>
    <w:rsid w:val="00D43301"/>
    <w:rsid w:val="00D435D3"/>
    <w:rsid w:val="00D43E30"/>
    <w:rsid w:val="00D443DE"/>
    <w:rsid w:val="00D45423"/>
    <w:rsid w:val="00D4557F"/>
    <w:rsid w:val="00D4571F"/>
    <w:rsid w:val="00D46A0B"/>
    <w:rsid w:val="00D47993"/>
    <w:rsid w:val="00D51EB8"/>
    <w:rsid w:val="00D537AF"/>
    <w:rsid w:val="00D53D1E"/>
    <w:rsid w:val="00D54E46"/>
    <w:rsid w:val="00D54FAE"/>
    <w:rsid w:val="00D55042"/>
    <w:rsid w:val="00D550EC"/>
    <w:rsid w:val="00D56328"/>
    <w:rsid w:val="00D566C7"/>
    <w:rsid w:val="00D604C1"/>
    <w:rsid w:val="00D613F6"/>
    <w:rsid w:val="00D623ED"/>
    <w:rsid w:val="00D6344F"/>
    <w:rsid w:val="00D635E7"/>
    <w:rsid w:val="00D65546"/>
    <w:rsid w:val="00D665AC"/>
    <w:rsid w:val="00D66993"/>
    <w:rsid w:val="00D66C2B"/>
    <w:rsid w:val="00D7048B"/>
    <w:rsid w:val="00D71918"/>
    <w:rsid w:val="00D72A41"/>
    <w:rsid w:val="00D73FAC"/>
    <w:rsid w:val="00D752B5"/>
    <w:rsid w:val="00D75C7B"/>
    <w:rsid w:val="00D75E20"/>
    <w:rsid w:val="00D765E7"/>
    <w:rsid w:val="00D832AF"/>
    <w:rsid w:val="00D8411F"/>
    <w:rsid w:val="00D8437A"/>
    <w:rsid w:val="00D84729"/>
    <w:rsid w:val="00D84E0A"/>
    <w:rsid w:val="00D861E9"/>
    <w:rsid w:val="00D87ED0"/>
    <w:rsid w:val="00D90859"/>
    <w:rsid w:val="00D90EE1"/>
    <w:rsid w:val="00D9148D"/>
    <w:rsid w:val="00D925BE"/>
    <w:rsid w:val="00D92C36"/>
    <w:rsid w:val="00D930A1"/>
    <w:rsid w:val="00D94A96"/>
    <w:rsid w:val="00D94AEA"/>
    <w:rsid w:val="00D94C25"/>
    <w:rsid w:val="00D9505D"/>
    <w:rsid w:val="00D958F1"/>
    <w:rsid w:val="00D95949"/>
    <w:rsid w:val="00D969B5"/>
    <w:rsid w:val="00D96D03"/>
    <w:rsid w:val="00D971A9"/>
    <w:rsid w:val="00DA25D7"/>
    <w:rsid w:val="00DA4C8E"/>
    <w:rsid w:val="00DA514F"/>
    <w:rsid w:val="00DA5B4B"/>
    <w:rsid w:val="00DA62AC"/>
    <w:rsid w:val="00DA6EFE"/>
    <w:rsid w:val="00DA7825"/>
    <w:rsid w:val="00DB02D0"/>
    <w:rsid w:val="00DB104B"/>
    <w:rsid w:val="00DB1566"/>
    <w:rsid w:val="00DB1D0F"/>
    <w:rsid w:val="00DB212A"/>
    <w:rsid w:val="00DB214B"/>
    <w:rsid w:val="00DB2305"/>
    <w:rsid w:val="00DB2A64"/>
    <w:rsid w:val="00DB37C8"/>
    <w:rsid w:val="00DB4A0F"/>
    <w:rsid w:val="00DB4A9C"/>
    <w:rsid w:val="00DB62FC"/>
    <w:rsid w:val="00DB7FF6"/>
    <w:rsid w:val="00DC014D"/>
    <w:rsid w:val="00DC05C7"/>
    <w:rsid w:val="00DC0A0D"/>
    <w:rsid w:val="00DC351A"/>
    <w:rsid w:val="00DC4A5B"/>
    <w:rsid w:val="00DC4B14"/>
    <w:rsid w:val="00DC4DC3"/>
    <w:rsid w:val="00DC5669"/>
    <w:rsid w:val="00DC73A4"/>
    <w:rsid w:val="00DD1B1B"/>
    <w:rsid w:val="00DD4763"/>
    <w:rsid w:val="00DD68AF"/>
    <w:rsid w:val="00DD6D4B"/>
    <w:rsid w:val="00DD6D8E"/>
    <w:rsid w:val="00DE080E"/>
    <w:rsid w:val="00DE12F6"/>
    <w:rsid w:val="00DE1B8F"/>
    <w:rsid w:val="00DE292B"/>
    <w:rsid w:val="00DE2F14"/>
    <w:rsid w:val="00DE380A"/>
    <w:rsid w:val="00DE5165"/>
    <w:rsid w:val="00DE7D7B"/>
    <w:rsid w:val="00DF021A"/>
    <w:rsid w:val="00DF0687"/>
    <w:rsid w:val="00DF0EBE"/>
    <w:rsid w:val="00DF132B"/>
    <w:rsid w:val="00DF304F"/>
    <w:rsid w:val="00DF4451"/>
    <w:rsid w:val="00DF52A7"/>
    <w:rsid w:val="00DF5ADD"/>
    <w:rsid w:val="00DF5B9E"/>
    <w:rsid w:val="00DF64A2"/>
    <w:rsid w:val="00DF77C5"/>
    <w:rsid w:val="00DF7E76"/>
    <w:rsid w:val="00E0058C"/>
    <w:rsid w:val="00E00A7B"/>
    <w:rsid w:val="00E01573"/>
    <w:rsid w:val="00E02797"/>
    <w:rsid w:val="00E02820"/>
    <w:rsid w:val="00E031C9"/>
    <w:rsid w:val="00E03BB2"/>
    <w:rsid w:val="00E044F3"/>
    <w:rsid w:val="00E04F16"/>
    <w:rsid w:val="00E0507E"/>
    <w:rsid w:val="00E05288"/>
    <w:rsid w:val="00E05A9A"/>
    <w:rsid w:val="00E06024"/>
    <w:rsid w:val="00E0627B"/>
    <w:rsid w:val="00E069BE"/>
    <w:rsid w:val="00E074DF"/>
    <w:rsid w:val="00E100BC"/>
    <w:rsid w:val="00E10192"/>
    <w:rsid w:val="00E1034A"/>
    <w:rsid w:val="00E10AA5"/>
    <w:rsid w:val="00E111BF"/>
    <w:rsid w:val="00E114EF"/>
    <w:rsid w:val="00E11F8C"/>
    <w:rsid w:val="00E120CE"/>
    <w:rsid w:val="00E12AAF"/>
    <w:rsid w:val="00E130A7"/>
    <w:rsid w:val="00E13ACD"/>
    <w:rsid w:val="00E140F0"/>
    <w:rsid w:val="00E14DA0"/>
    <w:rsid w:val="00E151C2"/>
    <w:rsid w:val="00E22425"/>
    <w:rsid w:val="00E23FA2"/>
    <w:rsid w:val="00E25795"/>
    <w:rsid w:val="00E31710"/>
    <w:rsid w:val="00E3232D"/>
    <w:rsid w:val="00E34E36"/>
    <w:rsid w:val="00E35079"/>
    <w:rsid w:val="00E37349"/>
    <w:rsid w:val="00E376BB"/>
    <w:rsid w:val="00E413A0"/>
    <w:rsid w:val="00E41AC7"/>
    <w:rsid w:val="00E41BAC"/>
    <w:rsid w:val="00E422BF"/>
    <w:rsid w:val="00E43243"/>
    <w:rsid w:val="00E43259"/>
    <w:rsid w:val="00E43C89"/>
    <w:rsid w:val="00E43E19"/>
    <w:rsid w:val="00E448CC"/>
    <w:rsid w:val="00E44E15"/>
    <w:rsid w:val="00E45135"/>
    <w:rsid w:val="00E4655E"/>
    <w:rsid w:val="00E46A47"/>
    <w:rsid w:val="00E50800"/>
    <w:rsid w:val="00E50F13"/>
    <w:rsid w:val="00E513CB"/>
    <w:rsid w:val="00E51599"/>
    <w:rsid w:val="00E52D7B"/>
    <w:rsid w:val="00E53641"/>
    <w:rsid w:val="00E54240"/>
    <w:rsid w:val="00E558FB"/>
    <w:rsid w:val="00E55A15"/>
    <w:rsid w:val="00E56378"/>
    <w:rsid w:val="00E5688F"/>
    <w:rsid w:val="00E609E7"/>
    <w:rsid w:val="00E61B40"/>
    <w:rsid w:val="00E63FAA"/>
    <w:rsid w:val="00E646D8"/>
    <w:rsid w:val="00E65AAC"/>
    <w:rsid w:val="00E66071"/>
    <w:rsid w:val="00E66198"/>
    <w:rsid w:val="00E66366"/>
    <w:rsid w:val="00E70640"/>
    <w:rsid w:val="00E70851"/>
    <w:rsid w:val="00E70EED"/>
    <w:rsid w:val="00E7169C"/>
    <w:rsid w:val="00E72333"/>
    <w:rsid w:val="00E72A76"/>
    <w:rsid w:val="00E73D18"/>
    <w:rsid w:val="00E7574C"/>
    <w:rsid w:val="00E76981"/>
    <w:rsid w:val="00E769EE"/>
    <w:rsid w:val="00E76B45"/>
    <w:rsid w:val="00E80C1E"/>
    <w:rsid w:val="00E813F9"/>
    <w:rsid w:val="00E81593"/>
    <w:rsid w:val="00E867EC"/>
    <w:rsid w:val="00E87BAE"/>
    <w:rsid w:val="00E87BB2"/>
    <w:rsid w:val="00E94DFA"/>
    <w:rsid w:val="00E9558F"/>
    <w:rsid w:val="00E95F07"/>
    <w:rsid w:val="00E96654"/>
    <w:rsid w:val="00E96D2C"/>
    <w:rsid w:val="00E97FDA"/>
    <w:rsid w:val="00EA0743"/>
    <w:rsid w:val="00EA0CA7"/>
    <w:rsid w:val="00EA0ED8"/>
    <w:rsid w:val="00EA0FE1"/>
    <w:rsid w:val="00EA1B43"/>
    <w:rsid w:val="00EA31C1"/>
    <w:rsid w:val="00EA5EB5"/>
    <w:rsid w:val="00EA71ED"/>
    <w:rsid w:val="00EB0142"/>
    <w:rsid w:val="00EB3A0F"/>
    <w:rsid w:val="00EB45E8"/>
    <w:rsid w:val="00EB4788"/>
    <w:rsid w:val="00EB6D36"/>
    <w:rsid w:val="00EB702F"/>
    <w:rsid w:val="00EC02EF"/>
    <w:rsid w:val="00EC0925"/>
    <w:rsid w:val="00EC16F4"/>
    <w:rsid w:val="00EC1B03"/>
    <w:rsid w:val="00EC2F93"/>
    <w:rsid w:val="00EC450F"/>
    <w:rsid w:val="00EC7E56"/>
    <w:rsid w:val="00ED028C"/>
    <w:rsid w:val="00ED0836"/>
    <w:rsid w:val="00ED1ABE"/>
    <w:rsid w:val="00ED2D1E"/>
    <w:rsid w:val="00ED459C"/>
    <w:rsid w:val="00ED55AB"/>
    <w:rsid w:val="00ED58E3"/>
    <w:rsid w:val="00ED5E38"/>
    <w:rsid w:val="00ED61FF"/>
    <w:rsid w:val="00ED6DD7"/>
    <w:rsid w:val="00EE1E7E"/>
    <w:rsid w:val="00EE226D"/>
    <w:rsid w:val="00EE3DEB"/>
    <w:rsid w:val="00EE549D"/>
    <w:rsid w:val="00EE581D"/>
    <w:rsid w:val="00EE5AFE"/>
    <w:rsid w:val="00EE709D"/>
    <w:rsid w:val="00EF0158"/>
    <w:rsid w:val="00EF0F32"/>
    <w:rsid w:val="00EF1D49"/>
    <w:rsid w:val="00EF2699"/>
    <w:rsid w:val="00EF2B82"/>
    <w:rsid w:val="00EF3E7D"/>
    <w:rsid w:val="00EF473E"/>
    <w:rsid w:val="00EF51F6"/>
    <w:rsid w:val="00EF58EB"/>
    <w:rsid w:val="00EF5ADE"/>
    <w:rsid w:val="00EF5B76"/>
    <w:rsid w:val="00EF6778"/>
    <w:rsid w:val="00F01C4B"/>
    <w:rsid w:val="00F0258C"/>
    <w:rsid w:val="00F04380"/>
    <w:rsid w:val="00F045BA"/>
    <w:rsid w:val="00F04CEC"/>
    <w:rsid w:val="00F04EEC"/>
    <w:rsid w:val="00F05282"/>
    <w:rsid w:val="00F05822"/>
    <w:rsid w:val="00F06BEE"/>
    <w:rsid w:val="00F06E6A"/>
    <w:rsid w:val="00F07D6F"/>
    <w:rsid w:val="00F13458"/>
    <w:rsid w:val="00F135A4"/>
    <w:rsid w:val="00F13E71"/>
    <w:rsid w:val="00F15707"/>
    <w:rsid w:val="00F166CA"/>
    <w:rsid w:val="00F16BA6"/>
    <w:rsid w:val="00F179E6"/>
    <w:rsid w:val="00F200FB"/>
    <w:rsid w:val="00F219E5"/>
    <w:rsid w:val="00F21AE6"/>
    <w:rsid w:val="00F21BA3"/>
    <w:rsid w:val="00F21C2F"/>
    <w:rsid w:val="00F21FCF"/>
    <w:rsid w:val="00F23D05"/>
    <w:rsid w:val="00F2483B"/>
    <w:rsid w:val="00F24FD8"/>
    <w:rsid w:val="00F2550E"/>
    <w:rsid w:val="00F26DEA"/>
    <w:rsid w:val="00F2757A"/>
    <w:rsid w:val="00F27834"/>
    <w:rsid w:val="00F27FBF"/>
    <w:rsid w:val="00F31D67"/>
    <w:rsid w:val="00F3362A"/>
    <w:rsid w:val="00F3376F"/>
    <w:rsid w:val="00F33F83"/>
    <w:rsid w:val="00F34095"/>
    <w:rsid w:val="00F3409A"/>
    <w:rsid w:val="00F348C9"/>
    <w:rsid w:val="00F34C5B"/>
    <w:rsid w:val="00F3624D"/>
    <w:rsid w:val="00F36656"/>
    <w:rsid w:val="00F36D2C"/>
    <w:rsid w:val="00F377D2"/>
    <w:rsid w:val="00F379C3"/>
    <w:rsid w:val="00F40B97"/>
    <w:rsid w:val="00F41F15"/>
    <w:rsid w:val="00F423A2"/>
    <w:rsid w:val="00F42B60"/>
    <w:rsid w:val="00F42F06"/>
    <w:rsid w:val="00F432EA"/>
    <w:rsid w:val="00F43AA8"/>
    <w:rsid w:val="00F45921"/>
    <w:rsid w:val="00F45C99"/>
    <w:rsid w:val="00F46A8B"/>
    <w:rsid w:val="00F470EF"/>
    <w:rsid w:val="00F472D1"/>
    <w:rsid w:val="00F4784E"/>
    <w:rsid w:val="00F50213"/>
    <w:rsid w:val="00F51C3C"/>
    <w:rsid w:val="00F53119"/>
    <w:rsid w:val="00F5485C"/>
    <w:rsid w:val="00F55B35"/>
    <w:rsid w:val="00F56CCC"/>
    <w:rsid w:val="00F57693"/>
    <w:rsid w:val="00F576BA"/>
    <w:rsid w:val="00F57E46"/>
    <w:rsid w:val="00F603D1"/>
    <w:rsid w:val="00F60B2F"/>
    <w:rsid w:val="00F61901"/>
    <w:rsid w:val="00F634E9"/>
    <w:rsid w:val="00F660D4"/>
    <w:rsid w:val="00F6625E"/>
    <w:rsid w:val="00F6632E"/>
    <w:rsid w:val="00F664DA"/>
    <w:rsid w:val="00F66F5F"/>
    <w:rsid w:val="00F675AE"/>
    <w:rsid w:val="00F67A42"/>
    <w:rsid w:val="00F720C3"/>
    <w:rsid w:val="00F72EDB"/>
    <w:rsid w:val="00F73494"/>
    <w:rsid w:val="00F736C2"/>
    <w:rsid w:val="00F7692F"/>
    <w:rsid w:val="00F76A78"/>
    <w:rsid w:val="00F77CB9"/>
    <w:rsid w:val="00F8060C"/>
    <w:rsid w:val="00F80967"/>
    <w:rsid w:val="00F80CE1"/>
    <w:rsid w:val="00F81E37"/>
    <w:rsid w:val="00F82AB6"/>
    <w:rsid w:val="00F83057"/>
    <w:rsid w:val="00F831A5"/>
    <w:rsid w:val="00F83973"/>
    <w:rsid w:val="00F83D73"/>
    <w:rsid w:val="00F851DE"/>
    <w:rsid w:val="00F85C74"/>
    <w:rsid w:val="00F86EF4"/>
    <w:rsid w:val="00F90C83"/>
    <w:rsid w:val="00F91BAD"/>
    <w:rsid w:val="00F93DDE"/>
    <w:rsid w:val="00F960D8"/>
    <w:rsid w:val="00F962A7"/>
    <w:rsid w:val="00F963F0"/>
    <w:rsid w:val="00F978BB"/>
    <w:rsid w:val="00FA097B"/>
    <w:rsid w:val="00FA0F30"/>
    <w:rsid w:val="00FA3888"/>
    <w:rsid w:val="00FA3924"/>
    <w:rsid w:val="00FA6760"/>
    <w:rsid w:val="00FB181A"/>
    <w:rsid w:val="00FB1BDF"/>
    <w:rsid w:val="00FB253A"/>
    <w:rsid w:val="00FB29F7"/>
    <w:rsid w:val="00FB38B6"/>
    <w:rsid w:val="00FB4612"/>
    <w:rsid w:val="00FB50C9"/>
    <w:rsid w:val="00FB5B72"/>
    <w:rsid w:val="00FB6427"/>
    <w:rsid w:val="00FB65B9"/>
    <w:rsid w:val="00FB69EE"/>
    <w:rsid w:val="00FB6D38"/>
    <w:rsid w:val="00FC1510"/>
    <w:rsid w:val="00FC1BB2"/>
    <w:rsid w:val="00FC400A"/>
    <w:rsid w:val="00FC5224"/>
    <w:rsid w:val="00FC5CA5"/>
    <w:rsid w:val="00FC69E8"/>
    <w:rsid w:val="00FD0009"/>
    <w:rsid w:val="00FD3B01"/>
    <w:rsid w:val="00FD4246"/>
    <w:rsid w:val="00FD7436"/>
    <w:rsid w:val="00FD7489"/>
    <w:rsid w:val="00FD74DB"/>
    <w:rsid w:val="00FD7765"/>
    <w:rsid w:val="00FE156A"/>
    <w:rsid w:val="00FE44C5"/>
    <w:rsid w:val="00FE5B11"/>
    <w:rsid w:val="00FE5DB7"/>
    <w:rsid w:val="00FF0DB7"/>
    <w:rsid w:val="00FF0E97"/>
    <w:rsid w:val="00FF1056"/>
    <w:rsid w:val="00FF1B27"/>
    <w:rsid w:val="00FF2870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docId w15:val="{BE025789-259D-4504-8BAA-0539C978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EA7"/>
    <w:pPr>
      <w:ind w:firstLine="709"/>
    </w:pPr>
  </w:style>
  <w:style w:type="paragraph" w:styleId="Naslov1">
    <w:name w:val="heading 1"/>
    <w:basedOn w:val="Normal"/>
    <w:next w:val="Normal"/>
    <w:link w:val="Naslov1Char"/>
    <w:uiPriority w:val="9"/>
    <w:qFormat/>
    <w:rsid w:val="00F27FBF"/>
    <w:pPr>
      <w:keepNext/>
      <w:keepLines/>
      <w:numPr>
        <w:numId w:val="3"/>
      </w:numPr>
      <w:spacing w:before="360" w:after="120" w:line="276" w:lineRule="auto"/>
      <w:jc w:val="both"/>
      <w:outlineLvl w:val="0"/>
    </w:pPr>
    <w:rPr>
      <w:rFonts w:asciiTheme="majorHAnsi" w:eastAsia="Times New Roman" w:hAnsiTheme="majorHAnsi" w:cs="Times New Roman"/>
      <w:b/>
      <w:bCs/>
      <w:sz w:val="32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F27FBF"/>
    <w:pPr>
      <w:keepNext/>
      <w:keepLines/>
      <w:numPr>
        <w:ilvl w:val="1"/>
        <w:numId w:val="3"/>
      </w:numPr>
      <w:spacing w:before="240" w:after="120" w:line="276" w:lineRule="auto"/>
      <w:jc w:val="both"/>
      <w:outlineLvl w:val="1"/>
    </w:pPr>
    <w:rPr>
      <w:rFonts w:asciiTheme="majorHAnsi" w:eastAsia="Times New Roman" w:hAnsiTheme="majorHAnsi" w:cs="Times New Roman"/>
      <w:b/>
      <w:bCs/>
      <w:sz w:val="28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AC24CC"/>
    <w:pPr>
      <w:keepNext/>
      <w:keepLines/>
      <w:numPr>
        <w:ilvl w:val="2"/>
        <w:numId w:val="3"/>
      </w:numPr>
      <w:tabs>
        <w:tab w:val="left" w:pos="357"/>
      </w:tabs>
      <w:spacing w:before="240" w:after="120" w:line="276" w:lineRule="auto"/>
      <w:jc w:val="both"/>
      <w:outlineLvl w:val="2"/>
    </w:pPr>
    <w:rPr>
      <w:rFonts w:asciiTheme="majorHAnsi" w:eastAsia="Times New Roman" w:hAnsiTheme="majorHAnsi" w:cs="Times New Roman"/>
      <w:b/>
      <w:bCs/>
      <w:sz w:val="24"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jc w:val="both"/>
      <w:outlineLvl w:val="3"/>
    </w:pPr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jc w:val="both"/>
      <w:outlineLvl w:val="4"/>
    </w:pPr>
    <w:rPr>
      <w:rFonts w:ascii="Calibri" w:hAnsi="Calibri" w:cs="Times New Roman"/>
      <w:bCs/>
      <w:i/>
      <w:iCs/>
      <w:sz w:val="24"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F82AB6"/>
    <w:pPr>
      <w:numPr>
        <w:ilvl w:val="5"/>
        <w:numId w:val="3"/>
      </w:numPr>
      <w:spacing w:before="120" w:after="120" w:line="276" w:lineRule="auto"/>
      <w:jc w:val="both"/>
      <w:outlineLvl w:val="5"/>
    </w:pPr>
    <w:rPr>
      <w:rFonts w:ascii="Calibri" w:hAnsi="Calibri" w:cs="Times New Roman"/>
      <w:bCs/>
      <w:sz w:val="24"/>
      <w:u w:val="single"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jc w:val="both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27FBF"/>
    <w:rPr>
      <w:rFonts w:asciiTheme="majorHAnsi" w:eastAsia="Times New Roman" w:hAnsiTheme="majorHAnsi" w:cs="Times New Roman"/>
      <w:b/>
      <w:bCs/>
      <w:sz w:val="32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F27FBF"/>
    <w:rPr>
      <w:rFonts w:asciiTheme="majorHAnsi" w:eastAsia="Times New Roman" w:hAnsiTheme="majorHAnsi" w:cs="Times New Roman"/>
      <w:b/>
      <w:bCs/>
      <w:sz w:val="28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AC24CC"/>
    <w:rPr>
      <w:rFonts w:asciiTheme="majorHAnsi" w:eastAsia="Times New Roman" w:hAnsiTheme="majorHAnsi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F82AB6"/>
    <w:rPr>
      <w:rFonts w:ascii="Calibri" w:hAnsi="Calibri" w:cs="Times New Roman"/>
      <w:bCs/>
      <w:sz w:val="24"/>
      <w:u w:val="single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35262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847A65"/>
    <w:pPr>
      <w:tabs>
        <w:tab w:val="left" w:pos="880"/>
        <w:tab w:val="right" w:leader="dot" w:pos="8777"/>
      </w:tabs>
      <w:spacing w:after="0"/>
      <w:ind w:left="220"/>
    </w:pPr>
    <w:rPr>
      <w:rFonts w:eastAsia="Times New Roman" w:cstheme="minorHAnsi"/>
      <w:b/>
      <w:bCs/>
      <w:smallCaps/>
      <w:noProof/>
      <w:sz w:val="24"/>
      <w:szCs w:val="2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3">
    <w:name w:val="toc 3"/>
    <w:basedOn w:val="Normal"/>
    <w:next w:val="Normal"/>
    <w:autoRedefine/>
    <w:uiPriority w:val="39"/>
    <w:unhideWhenUsed/>
    <w:rsid w:val="001C6215"/>
    <w:pPr>
      <w:tabs>
        <w:tab w:val="right" w:leader="dot" w:pos="8777"/>
      </w:tabs>
      <w:spacing w:after="0"/>
      <w:ind w:left="440"/>
    </w:pPr>
    <w:rPr>
      <w:rFonts w:eastAsia="Times New Roman" w:cstheme="minorHAnsi"/>
      <w:noProof/>
      <w:spacing w:val="-1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660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34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  <w:jc w:val="both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  <w:jc w:val="both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06E7"/>
    <w:pPr>
      <w:spacing w:after="120" w:line="276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  <w:jc w:val="both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88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10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32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54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760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jc w:val="both"/>
    </w:pPr>
    <w:rPr>
      <w:rFonts w:ascii="Arial" w:eastAsia="Times New Roman" w:hAnsi="Arial" w:cs="Times New Roman"/>
      <w:lang w:eastAsia="hr-HR"/>
    </w:rPr>
  </w:style>
  <w:style w:type="paragraph" w:customStyle="1" w:styleId="Odlomakpopisa11">
    <w:name w:val="Odlomak popisa11"/>
    <w:basedOn w:val="Normal"/>
    <w:qFormat/>
    <w:rsid w:val="00BC4CA7"/>
    <w:pPr>
      <w:suppressAutoHyphens/>
      <w:autoSpaceDN w:val="0"/>
      <w:spacing w:after="120" w:line="276" w:lineRule="auto"/>
      <w:jc w:val="both"/>
      <w:textAlignment w:val="baseline"/>
    </w:pPr>
    <w:rPr>
      <w:rFonts w:ascii="Calibri" w:eastAsia="Calibri" w:hAnsi="Calibri" w:cs="Times New Roman"/>
      <w:sz w:val="24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1">
    <w:name w:val="Bez proreda1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  <w:sz w:val="28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  <w:jc w:val="both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  <w:jc w:val="both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  <w:jc w:val="both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">
    <w:name w:val="Table Normal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numbering" w:customStyle="1" w:styleId="Bezpopisa3">
    <w:name w:val="Bez popisa3"/>
    <w:next w:val="Bezpopisa"/>
    <w:uiPriority w:val="99"/>
    <w:semiHidden/>
    <w:unhideWhenUsed/>
    <w:rsid w:val="00842969"/>
  </w:style>
  <w:style w:type="character" w:styleId="SlijeenaHiperveza">
    <w:name w:val="FollowedHyperlink"/>
    <w:basedOn w:val="Zadanifontodlomka"/>
    <w:uiPriority w:val="99"/>
    <w:semiHidden/>
    <w:unhideWhenUsed/>
    <w:rsid w:val="00842969"/>
    <w:rPr>
      <w:color w:val="954F72"/>
      <w:u w:val="single"/>
    </w:rPr>
  </w:style>
  <w:style w:type="paragraph" w:customStyle="1" w:styleId="msonormal0">
    <w:name w:val="msonormal"/>
    <w:basedOn w:val="Normal"/>
    <w:rsid w:val="0084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xl66">
    <w:name w:val="xl66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7">
    <w:name w:val="xl6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9">
    <w:name w:val="xl69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0">
    <w:name w:val="xl70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3">
    <w:name w:val="xl7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7">
    <w:name w:val="xl7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1">
    <w:name w:val="xl81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5">
    <w:name w:val="xl85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6">
    <w:name w:val="xl86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7">
    <w:name w:val="xl87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5">
    <w:name w:val="xl9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6">
    <w:name w:val="xl9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7">
    <w:name w:val="xl9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8">
    <w:name w:val="xl9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9">
    <w:name w:val="xl9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0">
    <w:name w:val="xl100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1">
    <w:name w:val="xl10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2">
    <w:name w:val="xl10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5">
    <w:name w:val="xl10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6">
    <w:name w:val="xl10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7">
    <w:name w:val="xl10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8">
    <w:name w:val="xl10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9">
    <w:name w:val="xl10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0">
    <w:name w:val="xl11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1">
    <w:name w:val="xl11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2">
    <w:name w:val="xl11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8">
    <w:name w:val="xl11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1">
    <w:name w:val="xl12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2">
    <w:name w:val="xl122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3">
    <w:name w:val="xl12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4">
    <w:name w:val="xl12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5">
    <w:name w:val="xl12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6">
    <w:name w:val="xl12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7">
    <w:name w:val="xl127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8">
    <w:name w:val="xl12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29">
    <w:name w:val="xl12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numbering" w:customStyle="1" w:styleId="Bezpopisa4">
    <w:name w:val="Bez popisa4"/>
    <w:next w:val="Bezpopisa"/>
    <w:uiPriority w:val="99"/>
    <w:semiHidden/>
    <w:unhideWhenUsed/>
    <w:rsid w:val="00DF5ADD"/>
  </w:style>
  <w:style w:type="table" w:customStyle="1" w:styleId="Reetkatablice5">
    <w:name w:val="Rešetka tablice5"/>
    <w:basedOn w:val="Obinatablica"/>
    <w:next w:val="Reetkatablice"/>
    <w:uiPriority w:val="39"/>
    <w:rsid w:val="00DF5AD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LIKA11121">
    <w:name w:val="SLIKA11121"/>
    <w:basedOn w:val="Bezpopisa"/>
    <w:rsid w:val="007761A8"/>
  </w:style>
  <w:style w:type="numbering" w:customStyle="1" w:styleId="SLIKA111211">
    <w:name w:val="SLIKA111211"/>
    <w:basedOn w:val="Bezpopisa"/>
    <w:rsid w:val="007761A8"/>
  </w:style>
  <w:style w:type="numbering" w:customStyle="1" w:styleId="SLIKA111211181">
    <w:name w:val="SLIKA111211181"/>
    <w:basedOn w:val="Bezpopisa"/>
    <w:rsid w:val="007F0230"/>
    <w:pPr>
      <w:numPr>
        <w:numId w:val="1"/>
      </w:numPr>
    </w:pPr>
  </w:style>
  <w:style w:type="table" w:customStyle="1" w:styleId="Reetkatablice6">
    <w:name w:val="Rešetka tablice6"/>
    <w:basedOn w:val="Obinatablica"/>
    <w:next w:val="Reetkatablice"/>
    <w:uiPriority w:val="39"/>
    <w:rsid w:val="00237E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CA2B75"/>
    <w:rPr>
      <w:color w:val="605E5C"/>
      <w:shd w:val="clear" w:color="auto" w:fill="E1DFDD"/>
    </w:rPr>
  </w:style>
  <w:style w:type="table" w:customStyle="1" w:styleId="Reetkatablice7">
    <w:name w:val="Rešetka tablice7"/>
    <w:basedOn w:val="Obinatablica"/>
    <w:next w:val="Reetkatablice"/>
    <w:uiPriority w:val="39"/>
    <w:rsid w:val="00D566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D566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1A4C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2">
    <w:name w:val="Rešetka tablice52"/>
    <w:basedOn w:val="Obinatablica"/>
    <w:next w:val="Reetkatablice"/>
    <w:uiPriority w:val="39"/>
    <w:rsid w:val="00FB50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0A22F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0A22FE"/>
    <w:pPr>
      <w:pBdr>
        <w:top w:val="single" w:sz="4" w:space="0" w:color="404040"/>
        <w:left w:val="single" w:sz="4" w:space="0" w:color="404040"/>
        <w:bottom w:val="single" w:sz="4" w:space="0" w:color="404040"/>
        <w:right w:val="single" w:sz="4" w:space="0" w:color="404040"/>
      </w:pBdr>
      <w:shd w:val="clear" w:color="000000" w:fill="404040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38A06-8F5E-4022-8178-EC3EFC9E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38</Pages>
  <Words>8743</Words>
  <Characters>49838</Characters>
  <Application>Microsoft Office Word</Application>
  <DocSecurity>0</DocSecurity>
  <Lines>415</Lines>
  <Paragraphs>116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Defensor</dc:creator>
  <cp:lastModifiedBy>Opcina Vinica</cp:lastModifiedBy>
  <cp:revision>8</cp:revision>
  <cp:lastPrinted>2025-12-11T08:18:00Z</cp:lastPrinted>
  <dcterms:created xsi:type="dcterms:W3CDTF">2025-11-20T08:34:00Z</dcterms:created>
  <dcterms:modified xsi:type="dcterms:W3CDTF">2025-12-11T08:18:00Z</dcterms:modified>
</cp:coreProperties>
</file>